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735DFA" w:rsidRPr="002A1006" w14:paraId="429B9F26" w14:textId="77777777" w:rsidTr="00306DD4">
        <w:trPr>
          <w:trHeight w:val="1379"/>
        </w:trPr>
        <w:tc>
          <w:tcPr>
            <w:tcW w:w="4785" w:type="dxa"/>
          </w:tcPr>
          <w:p w14:paraId="021B13E2" w14:textId="77777777" w:rsidR="00735DFA" w:rsidRPr="00584CD8" w:rsidRDefault="00735DFA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14:paraId="63D667B7" w14:textId="77777777" w:rsidR="00735DFA" w:rsidRPr="00584CD8" w:rsidRDefault="00735DFA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3355D48A" w14:textId="77777777" w:rsidR="00735DFA" w:rsidRPr="00584CD8" w:rsidRDefault="00735DFA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Карповского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7EC782AD" w14:textId="77777777" w:rsidR="00735DFA" w:rsidRPr="00584CD8" w:rsidRDefault="007B1C87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735DFA" w:rsidRPr="00584CD8">
              <w:rPr>
                <w:bCs/>
              </w:rPr>
              <w:t xml:space="preserve">созыва  </w:t>
            </w:r>
          </w:p>
          <w:p w14:paraId="46ED312A" w14:textId="77777777" w:rsidR="00735DFA" w:rsidRPr="00584CD8" w:rsidRDefault="00735DFA" w:rsidP="004A052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1483FE17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26B76610" w14:textId="12CC2C52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557BAB">
              <w:rPr>
                <w:bCs/>
              </w:rPr>
              <w:t>54</w:t>
            </w:r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64D34602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18319E89" w14:textId="7CE00A0B" w:rsidR="00735DFA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0850E1">
              <w:rPr>
                <w:bCs/>
              </w:rPr>
              <w:t>2</w:t>
            </w:r>
            <w:r w:rsidR="00557BAB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557BAB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557BAB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6735432D" w14:textId="77777777" w:rsidR="00306DD4" w:rsidRPr="002A1006" w:rsidRDefault="00306DD4" w:rsidP="002A1006">
      <w:pPr>
        <w:jc w:val="both"/>
        <w:rPr>
          <w:b/>
        </w:rPr>
      </w:pPr>
    </w:p>
    <w:p w14:paraId="015F1567" w14:textId="77777777" w:rsidR="00306DD4" w:rsidRPr="002A1006" w:rsidRDefault="00306DD4" w:rsidP="002A1006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37C4D427" w14:textId="37D74F65" w:rsidR="00306DD4" w:rsidRPr="00735DFA" w:rsidRDefault="00306DD4" w:rsidP="002A1006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proofErr w:type="spellStart"/>
      <w:r w:rsidR="00735DFA" w:rsidRPr="00735DFA">
        <w:t>Карповского</w:t>
      </w:r>
      <w:proofErr w:type="spellEnd"/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</w:t>
      </w:r>
      <w:r w:rsidR="00735DFA" w:rsidRPr="00735DFA">
        <w:t xml:space="preserve"> по осуществлению мер общего юридического сопровождения в сфере противодействия коррупции в границах поселения</w:t>
      </w:r>
      <w:r w:rsidR="00557BAB">
        <w:t xml:space="preserve"> на 2025 год</w:t>
      </w:r>
    </w:p>
    <w:p w14:paraId="150BBDCE" w14:textId="77777777" w:rsidR="00306DD4" w:rsidRPr="002A1006" w:rsidRDefault="00306DD4" w:rsidP="002A1006">
      <w:pPr>
        <w:jc w:val="both"/>
      </w:pPr>
      <w:r w:rsidRPr="002A1006">
        <w:t xml:space="preserve">          </w:t>
      </w:r>
    </w:p>
    <w:p w14:paraId="7E7D3A69" w14:textId="77777777" w:rsidR="00306DD4" w:rsidRPr="002A1006" w:rsidRDefault="00306DD4" w:rsidP="002A1006">
      <w:pPr>
        <w:ind w:firstLine="709"/>
        <w:jc w:val="both"/>
      </w:pPr>
      <w:r w:rsidRPr="002A1006">
        <w:t xml:space="preserve">Администрация </w:t>
      </w:r>
      <w:proofErr w:type="spellStart"/>
      <w:r w:rsidR="00735DFA">
        <w:rPr>
          <w:bCs/>
        </w:rPr>
        <w:t>Карповского</w:t>
      </w:r>
      <w:proofErr w:type="spellEnd"/>
      <w:r w:rsidR="003A2BCA"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 w:rsidR="00735DFA">
        <w:rPr>
          <w:bCs/>
        </w:rPr>
        <w:t>Карповского</w:t>
      </w:r>
      <w:proofErr w:type="spellEnd"/>
      <w:r w:rsidR="003A2BCA"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 </w:t>
      </w:r>
      <w:r w:rsidR="00735DFA">
        <w:rPr>
          <w:b/>
          <w:i/>
        </w:rPr>
        <w:t>Переверзева Николая Ивановича</w:t>
      </w:r>
      <w:r w:rsidR="003A2BCA">
        <w:rPr>
          <w:b/>
          <w:i/>
        </w:rPr>
        <w:t>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 w:rsidR="002A1006"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 w:rsidR="00D57461"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2536BF4A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40553826" w14:textId="77777777" w:rsidR="00306DD4" w:rsidRPr="002A1006" w:rsidRDefault="00306DD4" w:rsidP="002A1006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2057E179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6671A65D" w14:textId="77777777" w:rsidR="00306DD4" w:rsidRPr="002A1006" w:rsidRDefault="00306DD4" w:rsidP="002A1006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 w:rsidR="00735DFA"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31081B99" w14:textId="39321BA6" w:rsidR="00306DD4" w:rsidRPr="002A1006" w:rsidRDefault="00306DD4" w:rsidP="002A1006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025E4F">
        <w:t>и</w:t>
      </w:r>
      <w:r w:rsidRPr="002A1006">
        <w:t xml:space="preserve"> плана по противодействию коррупции </w:t>
      </w:r>
      <w:proofErr w:type="spellStart"/>
      <w:r w:rsidR="00D57461">
        <w:rPr>
          <w:bCs/>
        </w:rPr>
        <w:t>Карповского</w:t>
      </w:r>
      <w:proofErr w:type="spellEnd"/>
      <w:r w:rsidR="003A2BCA"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1F177FF2" w14:textId="77777777" w:rsidR="00306DD4" w:rsidRPr="002A1006" w:rsidRDefault="00306DD4" w:rsidP="002A1006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639425B4" w14:textId="1BD74B8E" w:rsidR="00306DD4" w:rsidRPr="002A1006" w:rsidRDefault="00306DD4" w:rsidP="002A1006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025E4F">
        <w:t>я</w:t>
      </w:r>
      <w:r w:rsidRPr="002A1006">
        <w:t xml:space="preserve"> контроля за соблюдением муниципальными служащими Администрации </w:t>
      </w:r>
      <w:proofErr w:type="spellStart"/>
      <w:r w:rsidR="00D57461">
        <w:rPr>
          <w:bCs/>
        </w:rPr>
        <w:t>Карповского</w:t>
      </w:r>
      <w:proofErr w:type="spellEnd"/>
      <w:r w:rsidR="003A2BCA"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45774C79" w14:textId="77777777" w:rsidR="00306DD4" w:rsidRPr="002A1006" w:rsidRDefault="00306DD4" w:rsidP="002A1006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0CBD8EE2" w14:textId="49D7F285" w:rsidR="00306DD4" w:rsidRPr="002A1006" w:rsidRDefault="00306DD4" w:rsidP="002A1006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025E4F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proofErr w:type="spellStart"/>
      <w:r w:rsidR="00D57461">
        <w:rPr>
          <w:bCs/>
        </w:rPr>
        <w:t>Карповского</w:t>
      </w:r>
      <w:proofErr w:type="spellEnd"/>
      <w:r w:rsidR="003A2BCA"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5F1F2E2B" w14:textId="72CF68EC" w:rsidR="00306DD4" w:rsidRPr="002A1006" w:rsidRDefault="00306DD4" w:rsidP="002A1006">
      <w:pPr>
        <w:tabs>
          <w:tab w:val="left" w:pos="709"/>
        </w:tabs>
        <w:ind w:firstLine="709"/>
        <w:jc w:val="both"/>
      </w:pPr>
      <w:r w:rsidRPr="002A1006">
        <w:t>- создани</w:t>
      </w:r>
      <w:r w:rsidR="00025E4F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proofErr w:type="spellStart"/>
      <w:r w:rsidR="00D57461">
        <w:rPr>
          <w:bCs/>
        </w:rPr>
        <w:t>Карповского</w:t>
      </w:r>
      <w:proofErr w:type="spellEnd"/>
      <w:r w:rsidR="003A2BCA"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4A3B1F0E" w14:textId="77777777" w:rsidR="00306DD4" w:rsidRPr="002A1006" w:rsidRDefault="00306DD4" w:rsidP="002A1006">
      <w:pPr>
        <w:tabs>
          <w:tab w:val="left" w:pos="709"/>
        </w:tabs>
        <w:ind w:firstLine="709"/>
        <w:jc w:val="both"/>
      </w:pPr>
    </w:p>
    <w:p w14:paraId="59234A74" w14:textId="77777777" w:rsidR="00306DD4" w:rsidRPr="002A1006" w:rsidRDefault="00306DD4" w:rsidP="002A1006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39EC3356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357A3300" w14:textId="77777777" w:rsidR="00306DD4" w:rsidRPr="002A1006" w:rsidRDefault="00306DD4" w:rsidP="002A1006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2C0348CA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150C334B" w14:textId="77777777" w:rsidR="00306DD4" w:rsidRPr="002A1006" w:rsidRDefault="00306DD4" w:rsidP="002A1006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101889C8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186A86B7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49BED1C7" w14:textId="3965EF57" w:rsidR="00306DD4" w:rsidRPr="002A1006" w:rsidRDefault="00306DD4" w:rsidP="002A1006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735DFA">
        <w:t>2</w:t>
      </w:r>
      <w:r w:rsidR="000850E1">
        <w:t>7</w:t>
      </w:r>
      <w:r w:rsidR="00557BAB">
        <w:t>9</w:t>
      </w:r>
      <w:r w:rsidRPr="002A1006">
        <w:t> </w:t>
      </w:r>
      <w:r w:rsidR="00557BAB">
        <w:t>556</w:t>
      </w:r>
      <w:r w:rsidRPr="002A1006">
        <w:t>,</w:t>
      </w:r>
      <w:r w:rsidR="00557BAB">
        <w:t>20</w:t>
      </w:r>
      <w:r w:rsidRPr="002A1006">
        <w:t xml:space="preserve"> (</w:t>
      </w:r>
      <w:r w:rsidR="00735DFA">
        <w:t xml:space="preserve">двести </w:t>
      </w:r>
      <w:r w:rsidR="00557BAB">
        <w:t>семьдесят девять</w:t>
      </w:r>
      <w:r w:rsidR="00735DFA">
        <w:t xml:space="preserve"> тысяч </w:t>
      </w:r>
      <w:r w:rsidR="00557BAB">
        <w:t>пятьсот пятьдесят шесть</w:t>
      </w:r>
      <w:r w:rsidRPr="002A1006">
        <w:t>) рубл</w:t>
      </w:r>
      <w:r w:rsidR="00557BAB">
        <w:t>ей 20 копеек</w:t>
      </w:r>
      <w:r w:rsidRPr="002A1006">
        <w:t>.</w:t>
      </w:r>
    </w:p>
    <w:p w14:paraId="38829B15" w14:textId="77777777" w:rsidR="00306DD4" w:rsidRPr="002A1006" w:rsidRDefault="002A1006" w:rsidP="002A1006">
      <w:pPr>
        <w:ind w:firstLine="709"/>
        <w:jc w:val="both"/>
      </w:pPr>
      <w:r w:rsidRPr="002A1006">
        <w:t>Сторона 1 перечисляет ф</w:t>
      </w:r>
      <w:r w:rsidR="00306DD4" w:rsidRPr="002A1006">
        <w:t>инансовые средства Стороне 2 равными долями до 10 числа ежемесячно</w:t>
      </w:r>
      <w:r w:rsidRPr="002A1006">
        <w:t>.</w:t>
      </w:r>
      <w:r w:rsidR="00306DD4" w:rsidRPr="002A1006">
        <w:t xml:space="preserve"> </w:t>
      </w:r>
    </w:p>
    <w:p w14:paraId="05843BAA" w14:textId="77777777" w:rsidR="00306DD4" w:rsidRPr="002A1006" w:rsidRDefault="00306DD4" w:rsidP="002A1006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3CF1A3BA" w14:textId="77777777" w:rsidR="00306DD4" w:rsidRPr="002A1006" w:rsidRDefault="00306DD4" w:rsidP="002A1006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1D22EE8A" w14:textId="77777777" w:rsidR="00306DD4" w:rsidRPr="002A1006" w:rsidRDefault="00306DD4" w:rsidP="002A1006">
      <w:pPr>
        <w:ind w:firstLine="709"/>
        <w:jc w:val="both"/>
      </w:pPr>
      <w:r w:rsidRPr="002A1006">
        <w:t>4) Запрашивает у Стороны 2 документы, иную информацию, связанную с осуществлением переданных полномочий.</w:t>
      </w:r>
    </w:p>
    <w:p w14:paraId="6025E10C" w14:textId="77777777" w:rsidR="00306DD4" w:rsidRPr="002A1006" w:rsidRDefault="00306DD4" w:rsidP="002A1006">
      <w:pPr>
        <w:ind w:firstLine="709"/>
        <w:jc w:val="both"/>
      </w:pPr>
      <w:r w:rsidRPr="002A1006">
        <w:lastRenderedPageBreak/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28377D0D" w14:textId="77777777" w:rsidR="00306DD4" w:rsidRPr="002A1006" w:rsidRDefault="00306DD4" w:rsidP="002A1006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73C52094" w14:textId="77777777" w:rsidR="00306DD4" w:rsidRPr="002A1006" w:rsidRDefault="00306DD4" w:rsidP="002A1006">
      <w:pPr>
        <w:ind w:firstLine="709"/>
        <w:jc w:val="both"/>
      </w:pPr>
    </w:p>
    <w:p w14:paraId="6C7FCB31" w14:textId="77777777" w:rsidR="00306DD4" w:rsidRPr="002A1006" w:rsidRDefault="00306DD4" w:rsidP="002A1006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7DA319B2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751DCE74" w14:textId="77777777" w:rsidR="00306DD4" w:rsidRPr="002A1006" w:rsidRDefault="00306DD4" w:rsidP="002A1006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13861DAC" w14:textId="77777777" w:rsidR="00306DD4" w:rsidRPr="002A1006" w:rsidRDefault="00306DD4" w:rsidP="002A1006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1B2D07C2" w14:textId="77777777" w:rsidR="00306DD4" w:rsidRPr="002A1006" w:rsidRDefault="00306DD4" w:rsidP="002A1006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298F60C4" w14:textId="77777777" w:rsidR="00306DD4" w:rsidRPr="002A1006" w:rsidRDefault="00306DD4" w:rsidP="002A1006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7C7FF705" w14:textId="77777777" w:rsidR="00306DD4" w:rsidRPr="002A1006" w:rsidRDefault="00306DD4" w:rsidP="002A1006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54348762" w14:textId="77777777" w:rsidR="00306DD4" w:rsidRPr="002A1006" w:rsidRDefault="00306DD4" w:rsidP="002A1006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7E3A8B25" w14:textId="77777777" w:rsidR="00306DD4" w:rsidRPr="002A1006" w:rsidRDefault="00306DD4" w:rsidP="002A1006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26F914C3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3C9E3C4E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</w:p>
    <w:p w14:paraId="1D7C5068" w14:textId="77777777" w:rsidR="00306DD4" w:rsidRPr="002A1006" w:rsidRDefault="00306DD4" w:rsidP="002A1006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452577FA" w14:textId="77777777" w:rsidR="00306DD4" w:rsidRPr="002A1006" w:rsidRDefault="00306DD4" w:rsidP="002A1006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97895A0" w14:textId="77777777" w:rsidR="00306DD4" w:rsidRPr="002A1006" w:rsidRDefault="00306DD4" w:rsidP="002A1006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решением Совета </w:t>
      </w:r>
      <w:proofErr w:type="spellStart"/>
      <w:r w:rsidR="00D57461">
        <w:rPr>
          <w:bCs/>
        </w:rPr>
        <w:t>Карповского</w:t>
      </w:r>
      <w:proofErr w:type="spellEnd"/>
      <w:r w:rsidR="003A2BCA"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3210F2DE" w14:textId="77777777" w:rsidR="00306DD4" w:rsidRPr="002A1006" w:rsidRDefault="00306DD4" w:rsidP="002A1006">
      <w:pPr>
        <w:tabs>
          <w:tab w:val="left" w:pos="709"/>
        </w:tabs>
        <w:ind w:firstLine="709"/>
        <w:jc w:val="both"/>
      </w:pPr>
    </w:p>
    <w:p w14:paraId="4F41FD06" w14:textId="77777777" w:rsidR="00306DD4" w:rsidRPr="002A1006" w:rsidRDefault="00306DD4" w:rsidP="002A1006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3194A8DF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2F1F36C0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5B841F04" w14:textId="77777777" w:rsidR="00306DD4" w:rsidRPr="002A1006" w:rsidRDefault="00306DD4" w:rsidP="002A1006">
      <w:pPr>
        <w:ind w:firstLine="709"/>
        <w:jc w:val="both"/>
      </w:pPr>
      <w:r w:rsidRPr="002A1006">
        <w:t>1) по соглашению сторон;</w:t>
      </w:r>
    </w:p>
    <w:p w14:paraId="76A6D04A" w14:textId="77777777" w:rsidR="00306DD4" w:rsidRPr="002A1006" w:rsidRDefault="00306DD4" w:rsidP="002A1006">
      <w:pPr>
        <w:ind w:firstLine="709"/>
        <w:jc w:val="both"/>
      </w:pPr>
      <w:r w:rsidRPr="002A1006">
        <w:t>2) в одностороннем порядке:</w:t>
      </w:r>
    </w:p>
    <w:p w14:paraId="7891A00A" w14:textId="77777777" w:rsidR="00306DD4" w:rsidRPr="002A1006" w:rsidRDefault="00306DD4" w:rsidP="002A1006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05B594E6" w14:textId="77777777" w:rsidR="00306DD4" w:rsidRPr="002A1006" w:rsidRDefault="00306DD4" w:rsidP="002A1006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221DF95F" w14:textId="77777777" w:rsidR="00306DD4" w:rsidRPr="002A1006" w:rsidRDefault="00306DD4" w:rsidP="002A1006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72F485BA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29BB3711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0E3C62D1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3DA7A506" w14:textId="77777777" w:rsidR="00306DD4" w:rsidRPr="002A1006" w:rsidRDefault="00306DD4" w:rsidP="002A1006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63729A63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3E99C58C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2C3C4FD2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20CEFB77" w14:textId="77777777" w:rsidR="00306DD4" w:rsidRPr="002A1006" w:rsidRDefault="00306DD4" w:rsidP="002A1006">
      <w:pPr>
        <w:ind w:left="1440" w:firstLine="709"/>
        <w:jc w:val="both"/>
        <w:rPr>
          <w:b/>
        </w:rPr>
      </w:pPr>
    </w:p>
    <w:p w14:paraId="3F91C558" w14:textId="77777777" w:rsidR="00306DD4" w:rsidRPr="002A1006" w:rsidRDefault="00306DD4" w:rsidP="002A1006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564C94E3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52F8B316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29FB3F0A" w14:textId="77777777" w:rsidR="00306DD4" w:rsidRPr="002A1006" w:rsidRDefault="00306DD4" w:rsidP="002A1006">
      <w:pPr>
        <w:ind w:firstLine="709"/>
        <w:jc w:val="both"/>
      </w:pPr>
      <w:r w:rsidRPr="002A1006">
        <w:t>8.2. В случае не достижения соглашения, спор подлежит рассмотрению судом в соответствии с законодательством.</w:t>
      </w:r>
    </w:p>
    <w:p w14:paraId="26AE39A0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04E5848C" w14:textId="77777777" w:rsidR="00306DD4" w:rsidRPr="002A1006" w:rsidRDefault="00306DD4" w:rsidP="002A1006">
      <w:pPr>
        <w:ind w:firstLine="709"/>
        <w:jc w:val="both"/>
        <w:rPr>
          <w:b/>
        </w:rPr>
      </w:pPr>
      <w:r w:rsidRPr="002A1006">
        <w:rPr>
          <w:b/>
        </w:rPr>
        <w:lastRenderedPageBreak/>
        <w:t>Статья 9. Заключительные условия</w:t>
      </w:r>
    </w:p>
    <w:p w14:paraId="741AA508" w14:textId="77777777" w:rsidR="00306DD4" w:rsidRPr="002A1006" w:rsidRDefault="00306DD4" w:rsidP="002A1006">
      <w:pPr>
        <w:ind w:firstLine="709"/>
        <w:jc w:val="both"/>
        <w:rPr>
          <w:b/>
        </w:rPr>
      </w:pPr>
    </w:p>
    <w:p w14:paraId="3D3A0A42" w14:textId="14D66B9C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 w:rsidR="00386136">
        <w:t xml:space="preserve"> января</w:t>
      </w:r>
      <w:r w:rsidR="00D57461">
        <w:t xml:space="preserve"> </w:t>
      </w:r>
      <w:r w:rsidRPr="002A1006">
        <w:t>202</w:t>
      </w:r>
      <w:r w:rsidR="00557BAB">
        <w:t>5</w:t>
      </w:r>
      <w:r w:rsidR="00386136"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proofErr w:type="spellStart"/>
      <w:r w:rsidR="00D57461">
        <w:rPr>
          <w:bCs/>
        </w:rPr>
        <w:t>Карповского</w:t>
      </w:r>
      <w:proofErr w:type="spellEnd"/>
      <w:r w:rsidR="003A2BCA"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557BAB">
        <w:t>5</w:t>
      </w:r>
      <w:r w:rsidRPr="002A1006">
        <w:t xml:space="preserve"> года.</w:t>
      </w:r>
    </w:p>
    <w:p w14:paraId="76A8649C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35289E52" w14:textId="77777777" w:rsidR="00306DD4" w:rsidRPr="002A1006" w:rsidRDefault="00306DD4" w:rsidP="002A1006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724E8E1F" w14:textId="77777777" w:rsidR="00306DD4" w:rsidRPr="002A1006" w:rsidRDefault="00306DD4" w:rsidP="002A1006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4AAF2F66" w14:textId="77777777" w:rsidR="00306DD4" w:rsidRPr="002A1006" w:rsidRDefault="00306DD4" w:rsidP="002A1006">
      <w:pPr>
        <w:ind w:firstLine="709"/>
        <w:jc w:val="both"/>
      </w:pPr>
    </w:p>
    <w:p w14:paraId="3DBA4AE0" w14:textId="77777777" w:rsidR="00306DD4" w:rsidRPr="002A1006" w:rsidRDefault="00306DD4" w:rsidP="002A1006">
      <w:pPr>
        <w:ind w:firstLine="709"/>
        <w:jc w:val="center"/>
      </w:pPr>
      <w:r w:rsidRPr="002A1006">
        <w:t>Адреса, реквизиты и подписи Сторон</w:t>
      </w:r>
    </w:p>
    <w:p w14:paraId="2ED73FA7" w14:textId="77777777" w:rsidR="00306DD4" w:rsidRPr="002A1006" w:rsidRDefault="00306DD4" w:rsidP="002A1006">
      <w:pPr>
        <w:ind w:firstLine="709"/>
        <w:jc w:val="center"/>
      </w:pPr>
    </w:p>
    <w:p w14:paraId="12B1C010" w14:textId="13D194E1" w:rsidR="00306DD4" w:rsidRPr="002A1006" w:rsidRDefault="00306DD4" w:rsidP="002A1006">
      <w:pPr>
        <w:jc w:val="center"/>
      </w:pPr>
      <w:r w:rsidRPr="002A1006">
        <w:t xml:space="preserve">Сторона </w:t>
      </w:r>
      <w:r w:rsidR="00A27308">
        <w:t>1</w:t>
      </w:r>
      <w:r w:rsidRPr="002A1006">
        <w:t xml:space="preserve">                                                                        Сторона </w:t>
      </w:r>
      <w:r w:rsidR="00A2730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06DD4" w:rsidRPr="002A1006" w14:paraId="24DB7A5D" w14:textId="77777777" w:rsidTr="00306DD4">
        <w:trPr>
          <w:trHeight w:val="2769"/>
        </w:trPr>
        <w:tc>
          <w:tcPr>
            <w:tcW w:w="4785" w:type="dxa"/>
          </w:tcPr>
          <w:p w14:paraId="39967861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Карповского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5C94EC51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06</w:t>
            </w:r>
            <w:r w:rsidRPr="00584CD8">
              <w:rPr>
                <w:bCs/>
              </w:rPr>
              <w:t>, Омская обл.,</w:t>
            </w:r>
          </w:p>
          <w:p w14:paraId="583AB96A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Карповка, ул. Советская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37</w:t>
            </w:r>
            <w:r w:rsidRPr="00584CD8">
              <w:rPr>
                <w:bCs/>
              </w:rPr>
              <w:t xml:space="preserve">  </w:t>
            </w:r>
          </w:p>
          <w:p w14:paraId="5FE7F71D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 </w:t>
            </w:r>
            <w:r>
              <w:rPr>
                <w:bCs/>
              </w:rPr>
              <w:t>5534010822</w:t>
            </w:r>
            <w:r w:rsidRPr="00584CD8">
              <w:rPr>
                <w:bCs/>
              </w:rPr>
              <w:t xml:space="preserve">                                                           КПП  </w:t>
            </w:r>
            <w:r>
              <w:rPr>
                <w:bCs/>
              </w:rPr>
              <w:t>553401001</w:t>
            </w:r>
          </w:p>
          <w:p w14:paraId="61000B0B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л/с 601010011</w:t>
            </w:r>
          </w:p>
          <w:p w14:paraId="59B49A55" w14:textId="77777777" w:rsidR="00A27308" w:rsidRDefault="00A27308" w:rsidP="00A27308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03231643526534075200</w:t>
            </w:r>
          </w:p>
          <w:p w14:paraId="009199F5" w14:textId="77777777" w:rsidR="00A27308" w:rsidRDefault="00A27308" w:rsidP="00A27308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ЕКС 40102810245370000044</w:t>
            </w:r>
          </w:p>
          <w:p w14:paraId="6CCBEEC5" w14:textId="77777777" w:rsidR="00A27308" w:rsidRDefault="00A27308" w:rsidP="00A27308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6693E032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639CFD06" w14:textId="77777777" w:rsidR="00306DD4" w:rsidRPr="002A1006" w:rsidRDefault="00306DD4" w:rsidP="00A27308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14:paraId="520CC171" w14:textId="77777777" w:rsidR="00A27308" w:rsidRPr="002A1006" w:rsidRDefault="00A27308" w:rsidP="00A273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4E65FFBD" w14:textId="77777777" w:rsidR="00A27308" w:rsidRPr="002A1006" w:rsidRDefault="00A27308" w:rsidP="00A273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3A10E0E2" w14:textId="77777777" w:rsidR="00A27308" w:rsidRPr="002A1006" w:rsidRDefault="00A27308" w:rsidP="00A27308">
            <w:pPr>
              <w:jc w:val="center"/>
            </w:pPr>
            <w:r w:rsidRPr="002A1006">
              <w:t xml:space="preserve">646800, Омская обл. </w:t>
            </w:r>
            <w:proofErr w:type="spellStart"/>
            <w:r w:rsidRPr="002A1006">
              <w:t>р.п</w:t>
            </w:r>
            <w:proofErr w:type="spellEnd"/>
            <w:r w:rsidRPr="002A1006">
              <w:t>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3490152B" w14:textId="77777777" w:rsidR="00A27308" w:rsidRPr="002A1006" w:rsidRDefault="00A27308" w:rsidP="00A27308">
            <w:pPr>
              <w:jc w:val="center"/>
            </w:pPr>
            <w:r w:rsidRPr="002A1006">
              <w:t>ИНН 5534004890 КПП 553401001</w:t>
            </w:r>
          </w:p>
          <w:p w14:paraId="1688EF03" w14:textId="77777777" w:rsidR="00A27308" w:rsidRPr="002A1006" w:rsidRDefault="00A27308" w:rsidP="00A27308">
            <w:pPr>
              <w:jc w:val="center"/>
            </w:pPr>
            <w:r w:rsidRPr="002A1006">
              <w:t>л/с 04523011210</w:t>
            </w:r>
          </w:p>
          <w:p w14:paraId="1E45F825" w14:textId="77777777" w:rsidR="00A27308" w:rsidRPr="002A1006" w:rsidRDefault="00A27308" w:rsidP="00A27308">
            <w:pPr>
              <w:jc w:val="center"/>
            </w:pPr>
            <w:r w:rsidRPr="002A1006">
              <w:t>р/с 40101810100000010000</w:t>
            </w:r>
          </w:p>
          <w:p w14:paraId="7D4D63CD" w14:textId="77777777" w:rsidR="00A27308" w:rsidRPr="002A1006" w:rsidRDefault="00A27308" w:rsidP="00A27308">
            <w:pPr>
              <w:jc w:val="center"/>
            </w:pPr>
            <w:r w:rsidRPr="002A1006">
              <w:t xml:space="preserve">в Отделение Омск </w:t>
            </w:r>
            <w:proofErr w:type="spellStart"/>
            <w:r w:rsidRPr="002A1006">
              <w:t>г.Омск</w:t>
            </w:r>
            <w:proofErr w:type="spellEnd"/>
          </w:p>
          <w:p w14:paraId="1CFAB0CD" w14:textId="77777777" w:rsidR="00A27308" w:rsidRPr="002A1006" w:rsidRDefault="00A27308" w:rsidP="00A27308">
            <w:pPr>
              <w:jc w:val="center"/>
            </w:pPr>
            <w:r w:rsidRPr="002A1006">
              <w:t>БИК 045209001</w:t>
            </w:r>
          </w:p>
          <w:p w14:paraId="18919A5C" w14:textId="77777777" w:rsidR="00306DD4" w:rsidRPr="002A1006" w:rsidRDefault="00306DD4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12F20B71" w14:textId="77777777" w:rsidR="00306DD4" w:rsidRPr="002A1006" w:rsidRDefault="00306DD4" w:rsidP="002A1006">
      <w:pPr>
        <w:jc w:val="center"/>
      </w:pPr>
      <w:r w:rsidRPr="002A1006">
        <w:t>М.П.                                                                                М.П.</w:t>
      </w:r>
    </w:p>
    <w:p w14:paraId="6AADB6BB" w14:textId="34C16031" w:rsidR="00306DD4" w:rsidRPr="002A1006" w:rsidRDefault="00306DD4" w:rsidP="002A1006">
      <w:pPr>
        <w:jc w:val="center"/>
      </w:pPr>
      <w:r w:rsidRPr="002A1006">
        <w:t>_____________</w:t>
      </w:r>
      <w:r w:rsidR="00386136">
        <w:t xml:space="preserve"> </w:t>
      </w:r>
      <w:r w:rsidR="00A27308">
        <w:t>Н.И. Переверзев</w:t>
      </w:r>
      <w:r w:rsidRPr="002A1006">
        <w:t xml:space="preserve">                        </w:t>
      </w:r>
      <w:r w:rsidR="00386136">
        <w:t xml:space="preserve">     </w:t>
      </w:r>
      <w:r w:rsidRPr="002A1006">
        <w:t xml:space="preserve"> _____________</w:t>
      </w:r>
      <w:r w:rsidR="003A2BCA">
        <w:t xml:space="preserve"> </w:t>
      </w:r>
      <w:r w:rsidR="00D57461">
        <w:t>И.</w:t>
      </w:r>
      <w:r w:rsidR="00A27308">
        <w:t>А.</w:t>
      </w:r>
      <w:r w:rsidR="00D57461">
        <w:t xml:space="preserve"> </w:t>
      </w:r>
      <w:r w:rsidR="00A27308">
        <w:t>Баннов</w:t>
      </w:r>
      <w:r w:rsidR="003A2BCA">
        <w:t xml:space="preserve"> </w:t>
      </w:r>
    </w:p>
    <w:p w14:paraId="2548051E" w14:textId="77777777" w:rsidR="00306DD4" w:rsidRPr="002A1006" w:rsidRDefault="00306DD4" w:rsidP="002A1006">
      <w:pPr>
        <w:jc w:val="both"/>
      </w:pPr>
    </w:p>
    <w:p w14:paraId="56F919ED" w14:textId="77777777" w:rsidR="00306DD4" w:rsidRPr="002A1006" w:rsidRDefault="00306DD4" w:rsidP="002A1006">
      <w:pPr>
        <w:ind w:firstLine="709"/>
        <w:jc w:val="both"/>
      </w:pPr>
    </w:p>
    <w:p w14:paraId="2D64849F" w14:textId="77777777" w:rsidR="00306DD4" w:rsidRPr="002A1006" w:rsidRDefault="00306DD4" w:rsidP="002A1006">
      <w:pPr>
        <w:jc w:val="both"/>
      </w:pPr>
    </w:p>
    <w:p w14:paraId="04409458" w14:textId="77777777" w:rsidR="00BC42AA" w:rsidRDefault="00BC42AA" w:rsidP="002A1006">
      <w:pPr>
        <w:jc w:val="both"/>
      </w:pPr>
    </w:p>
    <w:p w14:paraId="3C879982" w14:textId="77777777" w:rsidR="00D57461" w:rsidRDefault="00D57461" w:rsidP="002A1006">
      <w:pPr>
        <w:jc w:val="both"/>
      </w:pPr>
    </w:p>
    <w:p w14:paraId="3918EA24" w14:textId="77777777" w:rsidR="00D57461" w:rsidRDefault="00D57461" w:rsidP="002A1006">
      <w:pPr>
        <w:jc w:val="both"/>
      </w:pPr>
    </w:p>
    <w:p w14:paraId="0BDB3FB9" w14:textId="77777777" w:rsidR="00D57461" w:rsidRDefault="00D57461" w:rsidP="002A1006">
      <w:pPr>
        <w:jc w:val="both"/>
      </w:pPr>
    </w:p>
    <w:p w14:paraId="75284B1C" w14:textId="77777777" w:rsidR="00D57461" w:rsidRDefault="00D57461" w:rsidP="002A1006">
      <w:pPr>
        <w:jc w:val="both"/>
      </w:pPr>
    </w:p>
    <w:p w14:paraId="25D66623" w14:textId="77777777" w:rsidR="00D57461" w:rsidRDefault="00D57461" w:rsidP="002A1006">
      <w:pPr>
        <w:jc w:val="both"/>
      </w:pPr>
    </w:p>
    <w:p w14:paraId="2D191506" w14:textId="77777777" w:rsidR="00D57461" w:rsidRDefault="00D57461" w:rsidP="002A1006">
      <w:pPr>
        <w:jc w:val="both"/>
      </w:pPr>
    </w:p>
    <w:p w14:paraId="36484585" w14:textId="77777777" w:rsidR="00D57461" w:rsidRDefault="00D57461" w:rsidP="002A1006">
      <w:pPr>
        <w:jc w:val="both"/>
      </w:pPr>
    </w:p>
    <w:p w14:paraId="0D9FDDF4" w14:textId="77777777" w:rsidR="00D57461" w:rsidRDefault="00D57461" w:rsidP="002A1006">
      <w:pPr>
        <w:jc w:val="both"/>
      </w:pPr>
    </w:p>
    <w:p w14:paraId="49129CED" w14:textId="77777777" w:rsidR="00D57461" w:rsidRDefault="00D57461" w:rsidP="002A1006">
      <w:pPr>
        <w:jc w:val="both"/>
      </w:pPr>
    </w:p>
    <w:p w14:paraId="6A1B0E48" w14:textId="77777777" w:rsidR="00D57461" w:rsidRDefault="00D57461" w:rsidP="002A1006">
      <w:pPr>
        <w:jc w:val="both"/>
      </w:pPr>
    </w:p>
    <w:p w14:paraId="2AFFC65C" w14:textId="77777777" w:rsidR="00D57461" w:rsidRDefault="00D57461" w:rsidP="002A1006">
      <w:pPr>
        <w:jc w:val="both"/>
      </w:pPr>
    </w:p>
    <w:p w14:paraId="316987F9" w14:textId="77777777" w:rsidR="00D57461" w:rsidRDefault="00D57461" w:rsidP="002A1006">
      <w:pPr>
        <w:jc w:val="both"/>
      </w:pPr>
    </w:p>
    <w:p w14:paraId="3892190D" w14:textId="77777777" w:rsidR="00D57461" w:rsidRDefault="00D57461" w:rsidP="002A1006">
      <w:pPr>
        <w:jc w:val="both"/>
      </w:pPr>
    </w:p>
    <w:p w14:paraId="57D7C709" w14:textId="77777777" w:rsidR="00D57461" w:rsidRDefault="00D57461" w:rsidP="002A1006">
      <w:pPr>
        <w:jc w:val="both"/>
      </w:pPr>
    </w:p>
    <w:p w14:paraId="0BFB90C5" w14:textId="77777777" w:rsidR="00D57461" w:rsidRDefault="00D57461" w:rsidP="002A1006">
      <w:pPr>
        <w:jc w:val="both"/>
      </w:pPr>
    </w:p>
    <w:p w14:paraId="4CED89A4" w14:textId="77777777" w:rsidR="00D57461" w:rsidRDefault="00D57461" w:rsidP="002A1006">
      <w:pPr>
        <w:jc w:val="both"/>
      </w:pPr>
    </w:p>
    <w:p w14:paraId="4FC63BA2" w14:textId="77777777" w:rsidR="00D57461" w:rsidRDefault="00D57461" w:rsidP="002A1006">
      <w:pPr>
        <w:jc w:val="both"/>
      </w:pPr>
    </w:p>
    <w:p w14:paraId="02EA94A4" w14:textId="77777777" w:rsidR="00D57461" w:rsidRDefault="00D57461" w:rsidP="002A1006">
      <w:pPr>
        <w:jc w:val="both"/>
      </w:pPr>
    </w:p>
    <w:p w14:paraId="7C55026F" w14:textId="77777777" w:rsidR="00D57461" w:rsidRDefault="00D57461" w:rsidP="002A1006">
      <w:pPr>
        <w:jc w:val="both"/>
      </w:pPr>
    </w:p>
    <w:p w14:paraId="644B58A1" w14:textId="77777777" w:rsidR="00D57461" w:rsidRDefault="00D57461" w:rsidP="002A1006">
      <w:pPr>
        <w:jc w:val="both"/>
      </w:pPr>
    </w:p>
    <w:p w14:paraId="39941672" w14:textId="77777777" w:rsidR="00D57461" w:rsidRDefault="00D57461" w:rsidP="002A1006">
      <w:pPr>
        <w:jc w:val="both"/>
      </w:pPr>
    </w:p>
    <w:p w14:paraId="012DD3DB" w14:textId="77777777" w:rsidR="00D57461" w:rsidRDefault="00D57461" w:rsidP="002A1006">
      <w:pPr>
        <w:jc w:val="both"/>
      </w:pPr>
    </w:p>
    <w:p w14:paraId="56253420" w14:textId="77777777" w:rsidR="00D57461" w:rsidRDefault="00D57461" w:rsidP="002A1006">
      <w:pPr>
        <w:jc w:val="both"/>
      </w:pPr>
    </w:p>
    <w:p w14:paraId="6C4D98F9" w14:textId="77777777" w:rsidR="00D57461" w:rsidRDefault="00D57461" w:rsidP="002A1006">
      <w:pPr>
        <w:jc w:val="both"/>
      </w:pPr>
    </w:p>
    <w:p w14:paraId="77F27C98" w14:textId="77777777" w:rsidR="00D57461" w:rsidRDefault="00D57461" w:rsidP="002A1006">
      <w:pPr>
        <w:jc w:val="both"/>
      </w:pPr>
    </w:p>
    <w:p w14:paraId="2CA2C20A" w14:textId="77777777" w:rsidR="00D57461" w:rsidRDefault="00D57461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57461" w:rsidRPr="002A1006" w14:paraId="18075912" w14:textId="77777777" w:rsidTr="004A052B">
        <w:trPr>
          <w:trHeight w:val="1379"/>
        </w:trPr>
        <w:tc>
          <w:tcPr>
            <w:tcW w:w="4785" w:type="dxa"/>
          </w:tcPr>
          <w:p w14:paraId="7AFAC5FB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018A31E9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2DA977B6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Ленинского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59624035" w14:textId="77777777" w:rsidR="00D57461" w:rsidRPr="00584CD8" w:rsidRDefault="007B1C87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D57461" w:rsidRPr="00584CD8">
              <w:rPr>
                <w:bCs/>
              </w:rPr>
              <w:t xml:space="preserve">созыва  </w:t>
            </w:r>
          </w:p>
          <w:p w14:paraId="29461459" w14:textId="77777777" w:rsidR="00D57461" w:rsidRPr="00584CD8" w:rsidRDefault="00D57461" w:rsidP="004A052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00876976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65E58026" w14:textId="7EE20D80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557BAB">
              <w:rPr>
                <w:bCs/>
              </w:rPr>
              <w:t>54</w:t>
            </w:r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3072190F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24381EEE" w14:textId="64273D7D" w:rsidR="00D57461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4C6024">
              <w:rPr>
                <w:bCs/>
              </w:rPr>
              <w:t>2</w:t>
            </w:r>
            <w:r w:rsidR="00557BAB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557BAB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557BAB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6CF0BB63" w14:textId="77777777" w:rsidR="00D57461" w:rsidRPr="002A1006" w:rsidRDefault="00D57461" w:rsidP="00D57461">
      <w:pPr>
        <w:jc w:val="both"/>
        <w:rPr>
          <w:b/>
        </w:rPr>
      </w:pPr>
    </w:p>
    <w:p w14:paraId="6A51B97A" w14:textId="77777777" w:rsidR="00D57461" w:rsidRPr="002A1006" w:rsidRDefault="00D57461" w:rsidP="00D57461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5C45688B" w14:textId="63F5B996" w:rsidR="00D57461" w:rsidRPr="00735DFA" w:rsidRDefault="00D57461" w:rsidP="00D57461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r>
        <w:t>Ленинского</w:t>
      </w:r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557BAB">
        <w:t xml:space="preserve"> на 2025 год</w:t>
      </w:r>
    </w:p>
    <w:p w14:paraId="6DC8738F" w14:textId="77777777" w:rsidR="00D57461" w:rsidRPr="002A1006" w:rsidRDefault="00D57461" w:rsidP="00D57461">
      <w:pPr>
        <w:jc w:val="both"/>
      </w:pPr>
      <w:r w:rsidRPr="002A1006">
        <w:t xml:space="preserve">          </w:t>
      </w:r>
    </w:p>
    <w:p w14:paraId="3E0637B3" w14:textId="5B7BD2DC" w:rsidR="00D57461" w:rsidRPr="002A1006" w:rsidRDefault="00D57461" w:rsidP="00D57461">
      <w:pPr>
        <w:ind w:firstLine="709"/>
        <w:jc w:val="both"/>
      </w:pPr>
      <w:r w:rsidRPr="002A1006">
        <w:t xml:space="preserve">Администрация </w:t>
      </w:r>
      <w:r>
        <w:rPr>
          <w:bCs/>
        </w:rPr>
        <w:t>Ленинского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>
        <w:t>Л</w:t>
      </w:r>
      <w:r>
        <w:rPr>
          <w:bCs/>
        </w:rPr>
        <w:t>енинского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Лемешева Сергея Сергеевича,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0F93A685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2E6803A6" w14:textId="77777777" w:rsidR="00D57461" w:rsidRPr="002A1006" w:rsidRDefault="00D57461" w:rsidP="00D57461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6760CE25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07D14F4A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03DB884D" w14:textId="4E895156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025E4F">
        <w:t>и</w:t>
      </w:r>
      <w:r w:rsidRPr="002A1006">
        <w:t xml:space="preserve"> плана по противодействию коррупции </w:t>
      </w:r>
      <w:r>
        <w:rPr>
          <w:bCs/>
        </w:rPr>
        <w:t>Ленинского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1808B137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20834A26" w14:textId="3D7A2BCB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025E4F">
        <w:t>я</w:t>
      </w:r>
      <w:r w:rsidRPr="002A1006">
        <w:t xml:space="preserve"> контроля за соблюдением муниципальными служащими Администрации </w:t>
      </w:r>
      <w:r>
        <w:rPr>
          <w:bCs/>
        </w:rPr>
        <w:t>Ленинского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67C04C00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57307EAE" w14:textId="73C6A903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025E4F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>
        <w:rPr>
          <w:bCs/>
        </w:rPr>
        <w:t>Ленинского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7A78BB83" w14:textId="67D8841F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создани</w:t>
      </w:r>
      <w:r w:rsidR="00025E4F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r>
        <w:rPr>
          <w:bCs/>
        </w:rPr>
        <w:t>Ленинского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04BE9CC9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</w:p>
    <w:p w14:paraId="1F9178CE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2AD429A4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284E31E6" w14:textId="77777777" w:rsidR="00D57461" w:rsidRPr="002A1006" w:rsidRDefault="00D57461" w:rsidP="00D57461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5ADD1CAB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6FA1BD56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2AE977B1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59A1870F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23F57C04" w14:textId="77777777" w:rsidR="00557BAB" w:rsidRPr="002A1006" w:rsidRDefault="00D57461" w:rsidP="00557BAB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557BAB">
        <w:t>279</w:t>
      </w:r>
      <w:r w:rsidR="00557BAB" w:rsidRPr="002A1006">
        <w:t> </w:t>
      </w:r>
      <w:r w:rsidR="00557BAB">
        <w:t>556</w:t>
      </w:r>
      <w:r w:rsidR="00557BAB" w:rsidRPr="002A1006">
        <w:t>,</w:t>
      </w:r>
      <w:r w:rsidR="00557BAB">
        <w:t>20</w:t>
      </w:r>
      <w:r w:rsidR="00557BAB" w:rsidRPr="002A1006">
        <w:t xml:space="preserve"> (</w:t>
      </w:r>
      <w:r w:rsidR="00557BAB">
        <w:t>двести семьдесят девять тысяч пятьсот пятьдесят шесть</w:t>
      </w:r>
      <w:r w:rsidR="00557BAB" w:rsidRPr="002A1006">
        <w:t>) рубл</w:t>
      </w:r>
      <w:r w:rsidR="00557BAB">
        <w:t>ей 20 копеек</w:t>
      </w:r>
      <w:r w:rsidR="00557BAB" w:rsidRPr="002A1006">
        <w:t>.</w:t>
      </w:r>
    </w:p>
    <w:p w14:paraId="07661572" w14:textId="77777777" w:rsidR="00D57461" w:rsidRPr="002A1006" w:rsidRDefault="00D57461" w:rsidP="00D57461">
      <w:pPr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72516CF6" w14:textId="77777777" w:rsidR="00D57461" w:rsidRPr="002A1006" w:rsidRDefault="00D57461" w:rsidP="00D57461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38CDFC33" w14:textId="77777777" w:rsidR="00D57461" w:rsidRPr="002A1006" w:rsidRDefault="00D57461" w:rsidP="00D57461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5150FA7B" w14:textId="77777777" w:rsidR="00D57461" w:rsidRPr="002A1006" w:rsidRDefault="00D57461" w:rsidP="00D57461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2AA6253D" w14:textId="77777777" w:rsidR="00D57461" w:rsidRPr="002A1006" w:rsidRDefault="00D57461" w:rsidP="00D57461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42EF65DC" w14:textId="77777777" w:rsidR="00D57461" w:rsidRPr="002A1006" w:rsidRDefault="00D57461" w:rsidP="00D57461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75237472" w14:textId="77777777" w:rsidR="00D57461" w:rsidRPr="002A1006" w:rsidRDefault="00D57461" w:rsidP="00D57461">
      <w:pPr>
        <w:ind w:firstLine="709"/>
        <w:jc w:val="both"/>
      </w:pPr>
    </w:p>
    <w:p w14:paraId="6C373D36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1E342DF1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52D32AA0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0A171F2F" w14:textId="77777777" w:rsidR="00D57461" w:rsidRPr="002A1006" w:rsidRDefault="00D57461" w:rsidP="00D57461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3414067F" w14:textId="77777777" w:rsidR="00D57461" w:rsidRPr="002A1006" w:rsidRDefault="00D57461" w:rsidP="00D57461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7F4A075B" w14:textId="77777777" w:rsidR="00D57461" w:rsidRPr="002A1006" w:rsidRDefault="00D57461" w:rsidP="00D57461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56092A5D" w14:textId="77777777" w:rsidR="00D57461" w:rsidRPr="002A1006" w:rsidRDefault="00D57461" w:rsidP="00D57461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38AB18D0" w14:textId="77777777" w:rsidR="00D57461" w:rsidRPr="002A1006" w:rsidRDefault="00D57461" w:rsidP="00D57461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16E3B40A" w14:textId="77777777" w:rsidR="00D57461" w:rsidRPr="002A1006" w:rsidRDefault="00D57461" w:rsidP="00D57461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387E9A42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6BF09969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</w:p>
    <w:p w14:paraId="083A3D45" w14:textId="77777777" w:rsidR="00D57461" w:rsidRPr="002A1006" w:rsidRDefault="00D57461" w:rsidP="00D57461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3D4D37BD" w14:textId="77777777" w:rsidR="00D57461" w:rsidRPr="002A1006" w:rsidRDefault="00D57461" w:rsidP="00D57461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66025ED" w14:textId="1459F2C5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4C6024">
        <w:t>Р</w:t>
      </w:r>
      <w:r w:rsidRPr="002A1006">
        <w:t xml:space="preserve">ешением Совета </w:t>
      </w:r>
      <w:r>
        <w:rPr>
          <w:bCs/>
        </w:rPr>
        <w:t>Ленинского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419BCDE3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</w:p>
    <w:p w14:paraId="113660AC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6E276CD7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79876372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59FF099E" w14:textId="77777777" w:rsidR="00D57461" w:rsidRPr="002A1006" w:rsidRDefault="00D57461" w:rsidP="00D57461">
      <w:pPr>
        <w:ind w:firstLine="709"/>
        <w:jc w:val="both"/>
      </w:pPr>
      <w:r w:rsidRPr="002A1006">
        <w:t>1) по соглашению сторон;</w:t>
      </w:r>
    </w:p>
    <w:p w14:paraId="2820E052" w14:textId="77777777" w:rsidR="00D57461" w:rsidRPr="002A1006" w:rsidRDefault="00D57461" w:rsidP="00D57461">
      <w:pPr>
        <w:ind w:firstLine="709"/>
        <w:jc w:val="both"/>
      </w:pPr>
      <w:r w:rsidRPr="002A1006">
        <w:t>2) в одностороннем порядке:</w:t>
      </w:r>
    </w:p>
    <w:p w14:paraId="104A6F2D" w14:textId="77777777" w:rsidR="00D57461" w:rsidRPr="002A1006" w:rsidRDefault="00D57461" w:rsidP="00D57461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1297CC78" w14:textId="77777777" w:rsidR="00D57461" w:rsidRPr="002A1006" w:rsidRDefault="00D57461" w:rsidP="00D57461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648BD722" w14:textId="77777777" w:rsidR="00D57461" w:rsidRPr="002A1006" w:rsidRDefault="00D57461" w:rsidP="00D57461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63C90E63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3339E068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4E62B399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3B90C8CD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3C74409B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52DF55DF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5CEE2480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36FB3032" w14:textId="77777777" w:rsidR="00D57461" w:rsidRPr="002A1006" w:rsidRDefault="00D57461" w:rsidP="00D57461">
      <w:pPr>
        <w:ind w:left="1440" w:firstLine="709"/>
        <w:jc w:val="both"/>
        <w:rPr>
          <w:b/>
        </w:rPr>
      </w:pPr>
    </w:p>
    <w:p w14:paraId="5D74C501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63B6A535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70ECC708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469C6382" w14:textId="77777777" w:rsidR="00D57461" w:rsidRPr="002A1006" w:rsidRDefault="00D57461" w:rsidP="00D57461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78A257C0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070D65AD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28025A51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7D4F9F4D" w14:textId="1AF41DA9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557BAB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r>
        <w:t>Л</w:t>
      </w:r>
      <w:r>
        <w:rPr>
          <w:bCs/>
        </w:rPr>
        <w:t>енинского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557BAB">
        <w:t>5</w:t>
      </w:r>
      <w:r w:rsidRPr="002A1006">
        <w:t xml:space="preserve"> года.</w:t>
      </w:r>
    </w:p>
    <w:p w14:paraId="729F50EB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64F042A0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7038ECAF" w14:textId="77777777" w:rsidR="00D57461" w:rsidRPr="002A1006" w:rsidRDefault="00D57461" w:rsidP="00D57461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52DCD961" w14:textId="77777777" w:rsidR="00D57461" w:rsidRPr="002A1006" w:rsidRDefault="00D57461" w:rsidP="00D57461">
      <w:pPr>
        <w:ind w:firstLine="709"/>
        <w:jc w:val="both"/>
      </w:pPr>
    </w:p>
    <w:p w14:paraId="7D8C35FA" w14:textId="77777777" w:rsidR="00D57461" w:rsidRPr="002A1006" w:rsidRDefault="00D57461" w:rsidP="00D57461">
      <w:pPr>
        <w:ind w:firstLine="709"/>
        <w:jc w:val="center"/>
      </w:pPr>
      <w:r w:rsidRPr="002A1006">
        <w:t>Адреса, реквизиты и подписи Сторон</w:t>
      </w:r>
    </w:p>
    <w:p w14:paraId="06FFAC90" w14:textId="77777777" w:rsidR="00D57461" w:rsidRPr="002A1006" w:rsidRDefault="00D57461" w:rsidP="00D57461">
      <w:pPr>
        <w:ind w:firstLine="709"/>
        <w:jc w:val="center"/>
      </w:pPr>
    </w:p>
    <w:p w14:paraId="198BC3CA" w14:textId="511827DB" w:rsidR="00D57461" w:rsidRPr="002A1006" w:rsidRDefault="00D57461" w:rsidP="00D57461">
      <w:pPr>
        <w:jc w:val="center"/>
      </w:pPr>
      <w:r w:rsidRPr="002A1006">
        <w:t xml:space="preserve">Сторона </w:t>
      </w:r>
      <w:r w:rsidR="00A27308">
        <w:t>1</w:t>
      </w:r>
      <w:r w:rsidRPr="002A1006">
        <w:t xml:space="preserve">                                                                        Сторона </w:t>
      </w:r>
      <w:r w:rsidR="00A2730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7461" w:rsidRPr="002A1006" w14:paraId="390FD863" w14:textId="77777777" w:rsidTr="004A052B">
        <w:trPr>
          <w:trHeight w:val="2769"/>
        </w:trPr>
        <w:tc>
          <w:tcPr>
            <w:tcW w:w="4785" w:type="dxa"/>
          </w:tcPr>
          <w:p w14:paraId="4F59BAE3" w14:textId="77777777" w:rsidR="00A27308" w:rsidRPr="00584CD8" w:rsidRDefault="00A27308" w:rsidP="00AA1C71">
            <w:pPr>
              <w:autoSpaceDE w:val="0"/>
              <w:autoSpaceDN w:val="0"/>
              <w:adjustRightInd w:val="0"/>
              <w:ind w:left="35"/>
              <w:jc w:val="center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Ленинского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406369C9" w14:textId="77777777" w:rsidR="00A27308" w:rsidRPr="00584CD8" w:rsidRDefault="00A27308" w:rsidP="00AA1C71">
            <w:pPr>
              <w:autoSpaceDE w:val="0"/>
              <w:autoSpaceDN w:val="0"/>
              <w:adjustRightInd w:val="0"/>
              <w:ind w:left="35"/>
              <w:jc w:val="center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06</w:t>
            </w:r>
            <w:r w:rsidRPr="00584CD8">
              <w:rPr>
                <w:bCs/>
              </w:rPr>
              <w:t>, Омская обл.,</w:t>
            </w:r>
          </w:p>
          <w:p w14:paraId="40DE1D42" w14:textId="562E47A6" w:rsidR="00A27308" w:rsidRPr="00584CD8" w:rsidRDefault="00A27308" w:rsidP="00AA1C71">
            <w:pPr>
              <w:autoSpaceDE w:val="0"/>
              <w:autoSpaceDN w:val="0"/>
              <w:adjustRightInd w:val="0"/>
              <w:ind w:left="35"/>
              <w:jc w:val="center"/>
              <w:rPr>
                <w:bCs/>
              </w:rPr>
            </w:pPr>
            <w:r w:rsidRPr="00584CD8">
              <w:rPr>
                <w:bCs/>
              </w:rPr>
              <w:t xml:space="preserve">Таврический район, </w:t>
            </w:r>
            <w:r>
              <w:rPr>
                <w:bCs/>
              </w:rPr>
              <w:t xml:space="preserve">д. </w:t>
            </w:r>
            <w:proofErr w:type="spellStart"/>
            <w:r>
              <w:rPr>
                <w:bCs/>
              </w:rPr>
              <w:t>Новоселецк</w:t>
            </w:r>
            <w:proofErr w:type="spellEnd"/>
            <w:r>
              <w:rPr>
                <w:bCs/>
              </w:rPr>
              <w:t>, ул. Садовая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19</w:t>
            </w:r>
          </w:p>
          <w:p w14:paraId="241553A1" w14:textId="77777777" w:rsidR="00A27308" w:rsidRPr="00584CD8" w:rsidRDefault="00A27308" w:rsidP="00AA1C71">
            <w:pPr>
              <w:autoSpaceDE w:val="0"/>
              <w:autoSpaceDN w:val="0"/>
              <w:adjustRightInd w:val="0"/>
              <w:ind w:left="35"/>
              <w:jc w:val="center"/>
              <w:rPr>
                <w:bCs/>
              </w:rPr>
            </w:pPr>
            <w:r w:rsidRPr="00584CD8">
              <w:rPr>
                <w:bCs/>
              </w:rPr>
              <w:t xml:space="preserve">ИНН  </w:t>
            </w:r>
            <w:r>
              <w:rPr>
                <w:bCs/>
              </w:rPr>
              <w:t>5534010847</w:t>
            </w:r>
            <w:r w:rsidRPr="00584CD8">
              <w:rPr>
                <w:bCs/>
              </w:rPr>
              <w:t xml:space="preserve">                                                           КПП  </w:t>
            </w:r>
            <w:r>
              <w:rPr>
                <w:bCs/>
              </w:rPr>
              <w:t>553401001</w:t>
            </w:r>
          </w:p>
          <w:p w14:paraId="61361B7B" w14:textId="77777777" w:rsidR="00A27308" w:rsidRPr="00584CD8" w:rsidRDefault="00A27308" w:rsidP="00AA1C71">
            <w:pPr>
              <w:autoSpaceDE w:val="0"/>
              <w:autoSpaceDN w:val="0"/>
              <w:adjustRightInd w:val="0"/>
              <w:ind w:left="35"/>
              <w:jc w:val="center"/>
              <w:rPr>
                <w:bCs/>
              </w:rPr>
            </w:pPr>
            <w:r>
              <w:rPr>
                <w:bCs/>
              </w:rPr>
              <w:t>л/с 602010011</w:t>
            </w:r>
          </w:p>
          <w:p w14:paraId="73C92F46" w14:textId="77777777" w:rsidR="00A27308" w:rsidRDefault="00A27308" w:rsidP="00AA1C71">
            <w:pPr>
              <w:autoSpaceDE w:val="0"/>
              <w:autoSpaceDN w:val="0"/>
              <w:adjustRightInd w:val="0"/>
              <w:ind w:left="35" w:right="253"/>
              <w:jc w:val="center"/>
              <w:rPr>
                <w:bCs/>
              </w:rPr>
            </w:pPr>
            <w:r>
              <w:rPr>
                <w:bCs/>
              </w:rPr>
              <w:t>КС 03231643526534085200</w:t>
            </w:r>
          </w:p>
          <w:p w14:paraId="0827785C" w14:textId="77777777" w:rsidR="00A27308" w:rsidRDefault="00A27308" w:rsidP="00AA1C71">
            <w:pPr>
              <w:autoSpaceDE w:val="0"/>
              <w:autoSpaceDN w:val="0"/>
              <w:adjustRightInd w:val="0"/>
              <w:ind w:left="35" w:right="253"/>
              <w:jc w:val="center"/>
              <w:rPr>
                <w:bCs/>
              </w:rPr>
            </w:pPr>
            <w:r>
              <w:rPr>
                <w:bCs/>
              </w:rPr>
              <w:t>ЕКС 40102810245370000044</w:t>
            </w:r>
          </w:p>
          <w:p w14:paraId="6D41127F" w14:textId="77777777" w:rsidR="00A27308" w:rsidRDefault="00A27308" w:rsidP="00AA1C71">
            <w:pPr>
              <w:autoSpaceDE w:val="0"/>
              <w:autoSpaceDN w:val="0"/>
              <w:adjustRightInd w:val="0"/>
              <w:ind w:left="35" w:right="253"/>
              <w:jc w:val="center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746F915D" w14:textId="77777777" w:rsidR="00A27308" w:rsidRPr="00584CD8" w:rsidRDefault="00A27308" w:rsidP="00AA1C71">
            <w:pPr>
              <w:autoSpaceDE w:val="0"/>
              <w:autoSpaceDN w:val="0"/>
              <w:adjustRightInd w:val="0"/>
              <w:ind w:left="35"/>
              <w:jc w:val="center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5ECADE4F" w14:textId="77777777" w:rsidR="00D57461" w:rsidRPr="002A1006" w:rsidRDefault="00D57461" w:rsidP="00AA1C71">
            <w:pPr>
              <w:ind w:left="35"/>
              <w:jc w:val="center"/>
              <w:rPr>
                <w:bCs/>
              </w:rPr>
            </w:pPr>
          </w:p>
        </w:tc>
        <w:tc>
          <w:tcPr>
            <w:tcW w:w="4786" w:type="dxa"/>
          </w:tcPr>
          <w:p w14:paraId="7728871B" w14:textId="77777777" w:rsidR="00A27308" w:rsidRPr="002A1006" w:rsidRDefault="00A27308" w:rsidP="00A273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68D40D6B" w14:textId="77777777" w:rsidR="00A27308" w:rsidRPr="002A1006" w:rsidRDefault="00A27308" w:rsidP="00A273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2A13B064" w14:textId="77777777" w:rsidR="00A27308" w:rsidRPr="002A1006" w:rsidRDefault="00A27308" w:rsidP="00A27308">
            <w:pPr>
              <w:jc w:val="center"/>
            </w:pPr>
            <w:r w:rsidRPr="002A1006">
              <w:t xml:space="preserve">646800, Омская обл. </w:t>
            </w:r>
            <w:proofErr w:type="spellStart"/>
            <w:r w:rsidRPr="002A1006">
              <w:t>р.п</w:t>
            </w:r>
            <w:proofErr w:type="spellEnd"/>
            <w:r w:rsidRPr="002A1006">
              <w:t>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5062C318" w14:textId="77777777" w:rsidR="00A27308" w:rsidRPr="002A1006" w:rsidRDefault="00A27308" w:rsidP="00A27308">
            <w:pPr>
              <w:jc w:val="center"/>
            </w:pPr>
            <w:r w:rsidRPr="002A1006">
              <w:t>ИНН 5534004890 КПП 553401001</w:t>
            </w:r>
          </w:p>
          <w:p w14:paraId="77E35698" w14:textId="77777777" w:rsidR="00A27308" w:rsidRPr="002A1006" w:rsidRDefault="00A27308" w:rsidP="00A27308">
            <w:pPr>
              <w:jc w:val="center"/>
            </w:pPr>
            <w:r w:rsidRPr="002A1006">
              <w:t>л/с 04523011210</w:t>
            </w:r>
          </w:p>
          <w:p w14:paraId="677DEE1E" w14:textId="77777777" w:rsidR="00A27308" w:rsidRPr="002A1006" w:rsidRDefault="00A27308" w:rsidP="00A27308">
            <w:pPr>
              <w:jc w:val="center"/>
            </w:pPr>
            <w:r w:rsidRPr="002A1006">
              <w:t>р/с 40101810100000010000</w:t>
            </w:r>
          </w:p>
          <w:p w14:paraId="6524DA20" w14:textId="77777777" w:rsidR="00A27308" w:rsidRPr="002A1006" w:rsidRDefault="00A27308" w:rsidP="00A27308">
            <w:pPr>
              <w:jc w:val="center"/>
            </w:pPr>
            <w:r w:rsidRPr="002A1006">
              <w:t xml:space="preserve">в Отделение Омск </w:t>
            </w:r>
            <w:proofErr w:type="spellStart"/>
            <w:r w:rsidRPr="002A1006">
              <w:t>г.Омск</w:t>
            </w:r>
            <w:proofErr w:type="spellEnd"/>
          </w:p>
          <w:p w14:paraId="51D0E6AC" w14:textId="77777777" w:rsidR="00A27308" w:rsidRPr="002A1006" w:rsidRDefault="00A27308" w:rsidP="00A27308">
            <w:pPr>
              <w:jc w:val="center"/>
            </w:pPr>
            <w:r w:rsidRPr="002A1006">
              <w:t>БИК 045209001</w:t>
            </w:r>
          </w:p>
          <w:p w14:paraId="15DF781E" w14:textId="77777777" w:rsidR="00D57461" w:rsidRPr="002A1006" w:rsidRDefault="00D57461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2FED1E5D" w14:textId="77777777" w:rsidR="00D57461" w:rsidRPr="002A1006" w:rsidRDefault="00D57461" w:rsidP="00D57461">
      <w:pPr>
        <w:jc w:val="center"/>
      </w:pPr>
      <w:r w:rsidRPr="002A1006">
        <w:t>М.П.                                                                                М.П.</w:t>
      </w:r>
    </w:p>
    <w:p w14:paraId="36B2ABCE" w14:textId="53A2033B" w:rsidR="00D57461" w:rsidRPr="002A1006" w:rsidRDefault="00D57461" w:rsidP="00D57461">
      <w:pPr>
        <w:jc w:val="center"/>
      </w:pPr>
      <w:r w:rsidRPr="002A1006">
        <w:t>_____________</w:t>
      </w:r>
      <w:r>
        <w:t xml:space="preserve"> </w:t>
      </w:r>
      <w:r w:rsidR="00A27308">
        <w:t>С.С. Лемешев</w:t>
      </w:r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27308">
        <w:t>И.А. Баннов</w:t>
      </w:r>
      <w:r>
        <w:t xml:space="preserve"> </w:t>
      </w:r>
    </w:p>
    <w:p w14:paraId="7F75C564" w14:textId="77777777" w:rsidR="00D57461" w:rsidRPr="002A1006" w:rsidRDefault="00D57461" w:rsidP="00D57461">
      <w:pPr>
        <w:jc w:val="both"/>
      </w:pPr>
    </w:p>
    <w:p w14:paraId="64227913" w14:textId="77777777" w:rsidR="00D57461" w:rsidRPr="002A1006" w:rsidRDefault="00D57461" w:rsidP="00D57461">
      <w:pPr>
        <w:ind w:firstLine="709"/>
        <w:jc w:val="both"/>
      </w:pPr>
    </w:p>
    <w:p w14:paraId="198BAF89" w14:textId="77777777" w:rsidR="00D57461" w:rsidRDefault="00D57461" w:rsidP="002A1006">
      <w:pPr>
        <w:jc w:val="both"/>
      </w:pPr>
    </w:p>
    <w:p w14:paraId="1ED9E83F" w14:textId="77777777" w:rsidR="00D57461" w:rsidRDefault="00D57461" w:rsidP="002A1006">
      <w:pPr>
        <w:jc w:val="both"/>
      </w:pPr>
    </w:p>
    <w:p w14:paraId="28AF8BAF" w14:textId="77777777" w:rsidR="00D57461" w:rsidRDefault="00D57461" w:rsidP="002A1006">
      <w:pPr>
        <w:jc w:val="both"/>
      </w:pPr>
    </w:p>
    <w:p w14:paraId="718E8765" w14:textId="77777777" w:rsidR="00D57461" w:rsidRDefault="00D57461" w:rsidP="002A1006">
      <w:pPr>
        <w:jc w:val="both"/>
      </w:pPr>
    </w:p>
    <w:p w14:paraId="03ED3132" w14:textId="77777777" w:rsidR="00D57461" w:rsidRDefault="00D57461" w:rsidP="002A1006">
      <w:pPr>
        <w:jc w:val="both"/>
      </w:pPr>
    </w:p>
    <w:p w14:paraId="3D84F640" w14:textId="77777777" w:rsidR="00D57461" w:rsidRDefault="00D57461" w:rsidP="002A1006">
      <w:pPr>
        <w:jc w:val="both"/>
      </w:pPr>
    </w:p>
    <w:p w14:paraId="30E7B9BC" w14:textId="77777777" w:rsidR="00D57461" w:rsidRDefault="00D57461" w:rsidP="002A1006">
      <w:pPr>
        <w:jc w:val="both"/>
      </w:pPr>
    </w:p>
    <w:p w14:paraId="44CD3BE3" w14:textId="77777777" w:rsidR="00D57461" w:rsidRDefault="00D57461" w:rsidP="002A1006">
      <w:pPr>
        <w:jc w:val="both"/>
      </w:pPr>
    </w:p>
    <w:p w14:paraId="107F3E19" w14:textId="77777777" w:rsidR="00D57461" w:rsidRDefault="00D57461" w:rsidP="002A1006">
      <w:pPr>
        <w:jc w:val="both"/>
      </w:pPr>
    </w:p>
    <w:p w14:paraId="7C7DF542" w14:textId="77777777" w:rsidR="00D57461" w:rsidRDefault="00D57461" w:rsidP="002A1006">
      <w:pPr>
        <w:jc w:val="both"/>
      </w:pPr>
    </w:p>
    <w:p w14:paraId="0736DD51" w14:textId="77777777" w:rsidR="00D57461" w:rsidRDefault="00D57461" w:rsidP="002A1006">
      <w:pPr>
        <w:jc w:val="both"/>
      </w:pPr>
    </w:p>
    <w:p w14:paraId="5ED5151C" w14:textId="77777777" w:rsidR="00D57461" w:rsidRDefault="00D57461" w:rsidP="002A1006">
      <w:pPr>
        <w:jc w:val="both"/>
      </w:pPr>
    </w:p>
    <w:p w14:paraId="2F97C537" w14:textId="77777777" w:rsidR="00D57461" w:rsidRDefault="00D57461" w:rsidP="002A1006">
      <w:pPr>
        <w:jc w:val="both"/>
      </w:pPr>
    </w:p>
    <w:p w14:paraId="6C7593FD" w14:textId="77777777" w:rsidR="00D57461" w:rsidRDefault="00D57461" w:rsidP="002A1006">
      <w:pPr>
        <w:jc w:val="both"/>
      </w:pPr>
    </w:p>
    <w:p w14:paraId="75BB35E9" w14:textId="77777777" w:rsidR="00D57461" w:rsidRDefault="00D57461" w:rsidP="002A1006">
      <w:pPr>
        <w:jc w:val="both"/>
      </w:pPr>
    </w:p>
    <w:p w14:paraId="2A102627" w14:textId="77777777" w:rsidR="00D57461" w:rsidRDefault="00D57461" w:rsidP="002A1006">
      <w:pPr>
        <w:jc w:val="both"/>
      </w:pPr>
    </w:p>
    <w:p w14:paraId="48947F68" w14:textId="77777777" w:rsidR="00D57461" w:rsidRDefault="00D57461" w:rsidP="002A1006">
      <w:pPr>
        <w:jc w:val="both"/>
      </w:pPr>
    </w:p>
    <w:p w14:paraId="03E89F70" w14:textId="77777777" w:rsidR="00D57461" w:rsidRDefault="00D57461" w:rsidP="002A1006">
      <w:pPr>
        <w:jc w:val="both"/>
      </w:pPr>
    </w:p>
    <w:p w14:paraId="0E393952" w14:textId="77777777" w:rsidR="00D57461" w:rsidRDefault="00D57461" w:rsidP="002A1006">
      <w:pPr>
        <w:jc w:val="both"/>
      </w:pPr>
    </w:p>
    <w:p w14:paraId="4458CA04" w14:textId="77777777" w:rsidR="00D57461" w:rsidRDefault="00D57461" w:rsidP="002A1006">
      <w:pPr>
        <w:jc w:val="both"/>
      </w:pPr>
    </w:p>
    <w:p w14:paraId="1D4AE362" w14:textId="77777777" w:rsidR="00D57461" w:rsidRDefault="00D57461" w:rsidP="002A1006">
      <w:pPr>
        <w:jc w:val="both"/>
      </w:pPr>
    </w:p>
    <w:p w14:paraId="5D01D79A" w14:textId="77777777" w:rsidR="00D57461" w:rsidRDefault="00D57461" w:rsidP="002A1006">
      <w:pPr>
        <w:jc w:val="both"/>
      </w:pPr>
    </w:p>
    <w:p w14:paraId="2AB92735" w14:textId="77777777" w:rsidR="00D57461" w:rsidRDefault="00D57461" w:rsidP="002A1006">
      <w:pPr>
        <w:jc w:val="both"/>
      </w:pPr>
    </w:p>
    <w:p w14:paraId="1C21E430" w14:textId="77777777" w:rsidR="00D57461" w:rsidRDefault="00D57461" w:rsidP="002A1006">
      <w:pPr>
        <w:jc w:val="both"/>
      </w:pPr>
    </w:p>
    <w:p w14:paraId="5B3BC74C" w14:textId="77777777" w:rsidR="00D57461" w:rsidRDefault="00D57461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57461" w:rsidRPr="002A1006" w14:paraId="701DE1DC" w14:textId="77777777" w:rsidTr="004A052B">
        <w:trPr>
          <w:trHeight w:val="1379"/>
        </w:trPr>
        <w:tc>
          <w:tcPr>
            <w:tcW w:w="4785" w:type="dxa"/>
          </w:tcPr>
          <w:p w14:paraId="1F59A1DA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4CA2E99B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20E8CF1B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1E5DF296" w14:textId="77777777" w:rsidR="00D57461" w:rsidRPr="00584CD8" w:rsidRDefault="007B1C87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D57461" w:rsidRPr="00584CD8">
              <w:rPr>
                <w:bCs/>
              </w:rPr>
              <w:t xml:space="preserve">созыва  </w:t>
            </w:r>
          </w:p>
          <w:p w14:paraId="15302BAD" w14:textId="77777777" w:rsidR="00D57461" w:rsidRPr="00584CD8" w:rsidRDefault="00D57461" w:rsidP="004A052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740854C0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7EA83FD5" w14:textId="7C4A8FD3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557BAB"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17A5D8C6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5079EA49" w14:textId="2A50BB4B" w:rsidR="00D57461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4C6024">
              <w:rPr>
                <w:bCs/>
              </w:rPr>
              <w:t>2</w:t>
            </w:r>
            <w:r w:rsidR="00557BAB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557BAB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557BAB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456EB1FA" w14:textId="77777777" w:rsidR="00D57461" w:rsidRPr="002A1006" w:rsidRDefault="00D57461" w:rsidP="00D57461">
      <w:pPr>
        <w:jc w:val="both"/>
        <w:rPr>
          <w:b/>
        </w:rPr>
      </w:pPr>
    </w:p>
    <w:p w14:paraId="42AEA3CE" w14:textId="77777777" w:rsidR="00D57461" w:rsidRPr="002A1006" w:rsidRDefault="00D57461" w:rsidP="00D57461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40CEE376" w14:textId="21F67083" w:rsidR="00D57461" w:rsidRPr="00735DFA" w:rsidRDefault="00D57461" w:rsidP="00D57461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proofErr w:type="spellStart"/>
      <w:r>
        <w:t>Луговского</w:t>
      </w:r>
      <w:proofErr w:type="spellEnd"/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557BAB">
        <w:t xml:space="preserve"> на 2025 год</w:t>
      </w:r>
    </w:p>
    <w:p w14:paraId="5BF90699" w14:textId="77777777" w:rsidR="00D57461" w:rsidRPr="002A1006" w:rsidRDefault="00D57461" w:rsidP="00D57461">
      <w:pPr>
        <w:jc w:val="both"/>
      </w:pPr>
      <w:r w:rsidRPr="002A1006">
        <w:t xml:space="preserve">          </w:t>
      </w:r>
    </w:p>
    <w:p w14:paraId="7B7F0886" w14:textId="77777777" w:rsidR="00D57461" w:rsidRPr="002A1006" w:rsidRDefault="00D57461" w:rsidP="00D57461">
      <w:pPr>
        <w:ind w:firstLine="709"/>
        <w:jc w:val="both"/>
      </w:pPr>
      <w:r w:rsidRPr="002A1006">
        <w:t xml:space="preserve">Администрация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 </w:t>
      </w:r>
      <w:proofErr w:type="spellStart"/>
      <w:r>
        <w:rPr>
          <w:b/>
          <w:i/>
        </w:rPr>
        <w:t>Бедель</w:t>
      </w:r>
      <w:proofErr w:type="spellEnd"/>
      <w:r>
        <w:rPr>
          <w:b/>
          <w:i/>
        </w:rPr>
        <w:t xml:space="preserve"> Марины Витальевны,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537700ED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176B74DE" w14:textId="77777777" w:rsidR="00D57461" w:rsidRPr="002A1006" w:rsidRDefault="00D57461" w:rsidP="00D57461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106F2A4A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13B610DB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4AB16F55" w14:textId="6D0920F2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025E4F">
        <w:t>и</w:t>
      </w:r>
      <w:r w:rsidRPr="002A1006">
        <w:t xml:space="preserve"> плана по противодействию коррупции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1408FE8D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381A2590" w14:textId="0021DAF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025E4F">
        <w:t>я</w:t>
      </w:r>
      <w:r w:rsidRPr="002A1006">
        <w:t xml:space="preserve"> контроля за соблюдением муниципальными служащими Администрации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5E1FE3F2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0878A491" w14:textId="1D7AF4EB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025E4F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174E0680" w14:textId="5A56593F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создани</w:t>
      </w:r>
      <w:r w:rsidR="00025E4F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275C1C57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</w:p>
    <w:p w14:paraId="13B80628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15D0EA20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0AB28CF1" w14:textId="77777777" w:rsidR="00D57461" w:rsidRPr="002A1006" w:rsidRDefault="00D57461" w:rsidP="00D57461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7ED5BFAE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69277703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2A0D9139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6588F718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71B63F83" w14:textId="77777777" w:rsidR="00557BAB" w:rsidRPr="002A1006" w:rsidRDefault="00D57461" w:rsidP="00557BAB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557BAB">
        <w:t>279</w:t>
      </w:r>
      <w:r w:rsidR="00557BAB" w:rsidRPr="002A1006">
        <w:t> </w:t>
      </w:r>
      <w:r w:rsidR="00557BAB">
        <w:t>556</w:t>
      </w:r>
      <w:r w:rsidR="00557BAB" w:rsidRPr="002A1006">
        <w:t>,</w:t>
      </w:r>
      <w:r w:rsidR="00557BAB">
        <w:t>20</w:t>
      </w:r>
      <w:r w:rsidR="00557BAB" w:rsidRPr="002A1006">
        <w:t xml:space="preserve"> (</w:t>
      </w:r>
      <w:r w:rsidR="00557BAB">
        <w:t>двести семьдесят девять тысяч пятьсот пятьдесят шесть</w:t>
      </w:r>
      <w:r w:rsidR="00557BAB" w:rsidRPr="002A1006">
        <w:t>) рубл</w:t>
      </w:r>
      <w:r w:rsidR="00557BAB">
        <w:t>ей 20 копеек</w:t>
      </w:r>
      <w:r w:rsidR="00557BAB" w:rsidRPr="002A1006">
        <w:t>.</w:t>
      </w:r>
    </w:p>
    <w:p w14:paraId="04C3AC65" w14:textId="77777777" w:rsidR="00D57461" w:rsidRPr="002A1006" w:rsidRDefault="00D57461" w:rsidP="00D57461">
      <w:pPr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61B95BC2" w14:textId="77777777" w:rsidR="00D57461" w:rsidRPr="002A1006" w:rsidRDefault="00D57461" w:rsidP="00D57461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1F01FCBE" w14:textId="77777777" w:rsidR="00D57461" w:rsidRPr="002A1006" w:rsidRDefault="00D57461" w:rsidP="00D57461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2A49C1A4" w14:textId="77777777" w:rsidR="00D57461" w:rsidRPr="002A1006" w:rsidRDefault="00D57461" w:rsidP="00D57461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6A968864" w14:textId="77777777" w:rsidR="00D57461" w:rsidRPr="002A1006" w:rsidRDefault="00D57461" w:rsidP="00D57461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2BFB6009" w14:textId="77777777" w:rsidR="00D57461" w:rsidRPr="002A1006" w:rsidRDefault="00D57461" w:rsidP="00D57461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65A00ED6" w14:textId="77777777" w:rsidR="00D57461" w:rsidRPr="002A1006" w:rsidRDefault="00D57461" w:rsidP="00D57461">
      <w:pPr>
        <w:ind w:firstLine="709"/>
        <w:jc w:val="both"/>
      </w:pPr>
    </w:p>
    <w:p w14:paraId="48661237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0ED5A618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35519F97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17643887" w14:textId="77777777" w:rsidR="00D57461" w:rsidRPr="002A1006" w:rsidRDefault="00D57461" w:rsidP="00D57461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7AD95042" w14:textId="77777777" w:rsidR="00D57461" w:rsidRPr="002A1006" w:rsidRDefault="00D57461" w:rsidP="00D57461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7DE8DD2C" w14:textId="77777777" w:rsidR="00D57461" w:rsidRPr="002A1006" w:rsidRDefault="00D57461" w:rsidP="00D57461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6979E215" w14:textId="77777777" w:rsidR="00D57461" w:rsidRPr="002A1006" w:rsidRDefault="00D57461" w:rsidP="00D57461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03E33EA3" w14:textId="77777777" w:rsidR="00D57461" w:rsidRPr="002A1006" w:rsidRDefault="00D57461" w:rsidP="00D57461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3FE6A21F" w14:textId="77777777" w:rsidR="00D57461" w:rsidRPr="002A1006" w:rsidRDefault="00D57461" w:rsidP="00D57461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0DE64DDD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5745DF84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</w:p>
    <w:p w14:paraId="2E9CA8B1" w14:textId="77777777" w:rsidR="00D57461" w:rsidRPr="002A1006" w:rsidRDefault="00D57461" w:rsidP="00D57461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4B004AB1" w14:textId="77777777" w:rsidR="00D57461" w:rsidRPr="002A1006" w:rsidRDefault="00D57461" w:rsidP="00D57461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53E5193" w14:textId="46CF5F2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4C6024">
        <w:t>Р</w:t>
      </w:r>
      <w:r w:rsidRPr="002A1006">
        <w:t xml:space="preserve">ешением Совета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22CC561C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</w:p>
    <w:p w14:paraId="1410449E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4F253013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60B2181A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2B537710" w14:textId="77777777" w:rsidR="00D57461" w:rsidRPr="002A1006" w:rsidRDefault="00D57461" w:rsidP="00D57461">
      <w:pPr>
        <w:ind w:firstLine="709"/>
        <w:jc w:val="both"/>
      </w:pPr>
      <w:r w:rsidRPr="002A1006">
        <w:t>1) по соглашению сторон;</w:t>
      </w:r>
    </w:p>
    <w:p w14:paraId="3C0B5D94" w14:textId="77777777" w:rsidR="00D57461" w:rsidRPr="002A1006" w:rsidRDefault="00D57461" w:rsidP="00D57461">
      <w:pPr>
        <w:ind w:firstLine="709"/>
        <w:jc w:val="both"/>
      </w:pPr>
      <w:r w:rsidRPr="002A1006">
        <w:t>2) в одностороннем порядке:</w:t>
      </w:r>
    </w:p>
    <w:p w14:paraId="1B11DC85" w14:textId="77777777" w:rsidR="00D57461" w:rsidRPr="002A1006" w:rsidRDefault="00D57461" w:rsidP="00D57461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1745A76C" w14:textId="77777777" w:rsidR="00D57461" w:rsidRPr="002A1006" w:rsidRDefault="00D57461" w:rsidP="00D57461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66348A30" w14:textId="77777777" w:rsidR="00D57461" w:rsidRPr="002A1006" w:rsidRDefault="00D57461" w:rsidP="00D57461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08A636DF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6B93BDE9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1DE976A1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2078B005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510565C4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571DE1A6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30668827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68821AC1" w14:textId="77777777" w:rsidR="00D57461" w:rsidRPr="002A1006" w:rsidRDefault="00D57461" w:rsidP="00D57461">
      <w:pPr>
        <w:ind w:left="1440" w:firstLine="709"/>
        <w:jc w:val="both"/>
        <w:rPr>
          <w:b/>
        </w:rPr>
      </w:pPr>
    </w:p>
    <w:p w14:paraId="62494F1A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316C955A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2DAA6FAB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7E8AC204" w14:textId="77777777" w:rsidR="00D57461" w:rsidRPr="002A1006" w:rsidRDefault="00D57461" w:rsidP="00D57461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2C421DEC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7F82B3FB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543FAECD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2A21C9D0" w14:textId="07DF1344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557BAB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proofErr w:type="spellStart"/>
      <w: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557BAB">
        <w:t>5</w:t>
      </w:r>
      <w:r w:rsidRPr="002A1006">
        <w:t xml:space="preserve"> года.</w:t>
      </w:r>
    </w:p>
    <w:p w14:paraId="6D47F425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7C6E297F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293AE94B" w14:textId="77777777" w:rsidR="00D57461" w:rsidRPr="002A1006" w:rsidRDefault="00D57461" w:rsidP="00D57461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5414BB56" w14:textId="77777777" w:rsidR="00D57461" w:rsidRPr="002A1006" w:rsidRDefault="00D57461" w:rsidP="00D57461">
      <w:pPr>
        <w:ind w:firstLine="709"/>
        <w:jc w:val="both"/>
      </w:pPr>
    </w:p>
    <w:p w14:paraId="3A63AAF5" w14:textId="77777777" w:rsidR="00D57461" w:rsidRPr="002A1006" w:rsidRDefault="00D57461" w:rsidP="00D57461">
      <w:pPr>
        <w:ind w:firstLine="709"/>
        <w:jc w:val="center"/>
      </w:pPr>
      <w:r w:rsidRPr="002A1006">
        <w:t>Адреса, реквизиты и подписи Сторон</w:t>
      </w:r>
    </w:p>
    <w:p w14:paraId="1CA2553E" w14:textId="77777777" w:rsidR="00D57461" w:rsidRPr="002A1006" w:rsidRDefault="00D57461" w:rsidP="00D57461">
      <w:pPr>
        <w:ind w:firstLine="709"/>
        <w:jc w:val="center"/>
      </w:pPr>
    </w:p>
    <w:p w14:paraId="1AACF601" w14:textId="4FE63151" w:rsidR="00D57461" w:rsidRPr="002A1006" w:rsidRDefault="00D57461" w:rsidP="00D57461">
      <w:pPr>
        <w:jc w:val="center"/>
      </w:pPr>
      <w:r w:rsidRPr="002A1006">
        <w:t xml:space="preserve">Сторона </w:t>
      </w:r>
      <w:r w:rsidR="00A27308">
        <w:t>1</w:t>
      </w:r>
      <w:r w:rsidRPr="002A1006">
        <w:t xml:space="preserve">                                                                        Сторона </w:t>
      </w:r>
      <w:r w:rsidR="00A2730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7461" w:rsidRPr="002A1006" w14:paraId="630B51BC" w14:textId="77777777" w:rsidTr="004A052B">
        <w:trPr>
          <w:trHeight w:val="2769"/>
        </w:trPr>
        <w:tc>
          <w:tcPr>
            <w:tcW w:w="4785" w:type="dxa"/>
          </w:tcPr>
          <w:p w14:paraId="51B7541D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0122B3FB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04</w:t>
            </w:r>
            <w:r w:rsidRPr="00584CD8">
              <w:rPr>
                <w:bCs/>
              </w:rPr>
              <w:t>, Омская обл.,</w:t>
            </w:r>
          </w:p>
          <w:p w14:paraId="2B5F56B0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Луговое, ул. Ленина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2В</w:t>
            </w:r>
            <w:r w:rsidRPr="00584CD8">
              <w:rPr>
                <w:bCs/>
              </w:rPr>
              <w:t xml:space="preserve">  </w:t>
            </w:r>
          </w:p>
          <w:p w14:paraId="038D61C1" w14:textId="11B90C4B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5534010780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>
              <w:rPr>
                <w:bCs/>
              </w:rPr>
              <w:t>553401007</w:t>
            </w:r>
          </w:p>
          <w:p w14:paraId="61EBD07D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р/с 601010011</w:t>
            </w:r>
          </w:p>
          <w:p w14:paraId="2EAA236A" w14:textId="77777777" w:rsidR="00A27308" w:rsidRDefault="00A27308" w:rsidP="00A27308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03231643526534095200</w:t>
            </w:r>
          </w:p>
          <w:p w14:paraId="501D6D21" w14:textId="77777777" w:rsidR="00A27308" w:rsidRDefault="00A27308" w:rsidP="00A27308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13F059BE" w14:textId="77777777" w:rsidR="00A27308" w:rsidRPr="00584CD8" w:rsidRDefault="00A27308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2E856DA1" w14:textId="77777777" w:rsidR="00D57461" w:rsidRPr="002A1006" w:rsidRDefault="00D57461" w:rsidP="00A27308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14:paraId="14AB3E50" w14:textId="77777777" w:rsidR="00A27308" w:rsidRPr="002A1006" w:rsidRDefault="00A27308" w:rsidP="00A273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08823CFC" w14:textId="77777777" w:rsidR="00A27308" w:rsidRPr="002A1006" w:rsidRDefault="00A27308" w:rsidP="00A273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076A52B0" w14:textId="77777777" w:rsidR="00A27308" w:rsidRPr="002A1006" w:rsidRDefault="00A27308" w:rsidP="00A27308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14F2D3D3" w14:textId="77777777" w:rsidR="00A27308" w:rsidRPr="002A1006" w:rsidRDefault="00A27308" w:rsidP="00A27308">
            <w:pPr>
              <w:jc w:val="center"/>
            </w:pPr>
            <w:r w:rsidRPr="002A1006">
              <w:t>ИНН 5534004890 КПП 553401001</w:t>
            </w:r>
          </w:p>
          <w:p w14:paraId="42B50DBC" w14:textId="77777777" w:rsidR="00A27308" w:rsidRPr="002A1006" w:rsidRDefault="00A27308" w:rsidP="00A27308">
            <w:pPr>
              <w:jc w:val="center"/>
            </w:pPr>
            <w:r w:rsidRPr="002A1006">
              <w:t>л/с 04523011210</w:t>
            </w:r>
          </w:p>
          <w:p w14:paraId="36DCB519" w14:textId="77777777" w:rsidR="00A27308" w:rsidRPr="002A1006" w:rsidRDefault="00A27308" w:rsidP="00A27308">
            <w:pPr>
              <w:jc w:val="center"/>
            </w:pPr>
            <w:r w:rsidRPr="002A1006">
              <w:t>р/с 40101810100000010000</w:t>
            </w:r>
          </w:p>
          <w:p w14:paraId="4C1C44B7" w14:textId="77777777" w:rsidR="00A27308" w:rsidRPr="002A1006" w:rsidRDefault="00A27308" w:rsidP="00A27308">
            <w:pPr>
              <w:jc w:val="center"/>
            </w:pPr>
            <w:r w:rsidRPr="002A1006">
              <w:t>в Отделение Омск г.Омск</w:t>
            </w:r>
          </w:p>
          <w:p w14:paraId="73850901" w14:textId="77777777" w:rsidR="00A27308" w:rsidRPr="002A1006" w:rsidRDefault="00A27308" w:rsidP="00A27308">
            <w:pPr>
              <w:jc w:val="center"/>
            </w:pPr>
            <w:r w:rsidRPr="002A1006">
              <w:t>БИК 045209001</w:t>
            </w:r>
          </w:p>
          <w:p w14:paraId="19D03198" w14:textId="77777777" w:rsidR="00D57461" w:rsidRPr="002A1006" w:rsidRDefault="00D57461" w:rsidP="00A2730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444B7802" w14:textId="77777777" w:rsidR="00D57461" w:rsidRPr="002A1006" w:rsidRDefault="00D57461" w:rsidP="00D57461">
      <w:pPr>
        <w:jc w:val="center"/>
      </w:pPr>
      <w:r w:rsidRPr="002A1006">
        <w:t>М.П.                                                                                М.П.</w:t>
      </w:r>
    </w:p>
    <w:p w14:paraId="1E47AEFC" w14:textId="68D82251" w:rsidR="00D57461" w:rsidRPr="002A1006" w:rsidRDefault="00D57461" w:rsidP="00D57461">
      <w:pPr>
        <w:jc w:val="center"/>
      </w:pPr>
      <w:r w:rsidRPr="002A1006">
        <w:t>_____________</w:t>
      </w:r>
      <w:r>
        <w:t xml:space="preserve"> </w:t>
      </w:r>
      <w:r w:rsidR="00A27308">
        <w:t xml:space="preserve">М.В. </w:t>
      </w:r>
      <w:proofErr w:type="spellStart"/>
      <w:r w:rsidR="00A27308">
        <w:t>Бедель</w:t>
      </w:r>
      <w:proofErr w:type="spellEnd"/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27308">
        <w:t>И.А. Баннов</w:t>
      </w:r>
      <w:r>
        <w:t xml:space="preserve"> </w:t>
      </w:r>
    </w:p>
    <w:p w14:paraId="3F10AD3F" w14:textId="77777777" w:rsidR="00D57461" w:rsidRDefault="00D57461" w:rsidP="002A1006">
      <w:pPr>
        <w:jc w:val="both"/>
      </w:pPr>
    </w:p>
    <w:p w14:paraId="7DD33076" w14:textId="77777777" w:rsidR="00D57461" w:rsidRDefault="00D57461" w:rsidP="002A1006">
      <w:pPr>
        <w:jc w:val="both"/>
      </w:pPr>
    </w:p>
    <w:p w14:paraId="29F71242" w14:textId="77777777" w:rsidR="00D57461" w:rsidRDefault="00D57461" w:rsidP="002A1006">
      <w:pPr>
        <w:jc w:val="both"/>
      </w:pPr>
    </w:p>
    <w:p w14:paraId="06843D54" w14:textId="77777777" w:rsidR="00D57461" w:rsidRDefault="00D57461" w:rsidP="002A1006">
      <w:pPr>
        <w:jc w:val="both"/>
      </w:pPr>
    </w:p>
    <w:p w14:paraId="1A3180B5" w14:textId="77777777" w:rsidR="00D57461" w:rsidRDefault="00D57461" w:rsidP="002A1006">
      <w:pPr>
        <w:jc w:val="both"/>
      </w:pPr>
    </w:p>
    <w:p w14:paraId="78235447" w14:textId="77777777" w:rsidR="00D57461" w:rsidRDefault="00D57461" w:rsidP="002A1006">
      <w:pPr>
        <w:jc w:val="both"/>
      </w:pPr>
    </w:p>
    <w:p w14:paraId="7E650E4B" w14:textId="77777777" w:rsidR="00D57461" w:rsidRDefault="00D57461" w:rsidP="002A1006">
      <w:pPr>
        <w:jc w:val="both"/>
      </w:pPr>
    </w:p>
    <w:p w14:paraId="05E23FAC" w14:textId="77777777" w:rsidR="00D57461" w:rsidRDefault="00D57461" w:rsidP="002A1006">
      <w:pPr>
        <w:jc w:val="both"/>
      </w:pPr>
    </w:p>
    <w:p w14:paraId="53B156AA" w14:textId="77777777" w:rsidR="00D57461" w:rsidRDefault="00D57461" w:rsidP="002A1006">
      <w:pPr>
        <w:jc w:val="both"/>
      </w:pPr>
    </w:p>
    <w:p w14:paraId="5556A5E7" w14:textId="77777777" w:rsidR="00D57461" w:rsidRDefault="00D57461" w:rsidP="002A1006">
      <w:pPr>
        <w:jc w:val="both"/>
      </w:pPr>
    </w:p>
    <w:p w14:paraId="78276934" w14:textId="77777777" w:rsidR="00D57461" w:rsidRDefault="00D57461" w:rsidP="002A1006">
      <w:pPr>
        <w:jc w:val="both"/>
      </w:pPr>
    </w:p>
    <w:p w14:paraId="1AFBEB60" w14:textId="77777777" w:rsidR="00D57461" w:rsidRDefault="00D57461" w:rsidP="002A1006">
      <w:pPr>
        <w:jc w:val="both"/>
      </w:pPr>
    </w:p>
    <w:p w14:paraId="4D81828A" w14:textId="77777777" w:rsidR="00D57461" w:rsidRDefault="00D57461" w:rsidP="002A1006">
      <w:pPr>
        <w:jc w:val="both"/>
      </w:pPr>
    </w:p>
    <w:p w14:paraId="7C79B89A" w14:textId="77777777" w:rsidR="00D57461" w:rsidRDefault="00D57461" w:rsidP="002A1006">
      <w:pPr>
        <w:jc w:val="both"/>
      </w:pPr>
    </w:p>
    <w:p w14:paraId="64ABEF4B" w14:textId="77777777" w:rsidR="00D57461" w:rsidRDefault="00D57461" w:rsidP="002A1006">
      <w:pPr>
        <w:jc w:val="both"/>
      </w:pPr>
    </w:p>
    <w:p w14:paraId="3307FA1F" w14:textId="77777777" w:rsidR="00D57461" w:rsidRDefault="00D57461" w:rsidP="002A1006">
      <w:pPr>
        <w:jc w:val="both"/>
      </w:pPr>
    </w:p>
    <w:p w14:paraId="541343FD" w14:textId="77777777" w:rsidR="00D57461" w:rsidRDefault="00D57461" w:rsidP="002A1006">
      <w:pPr>
        <w:jc w:val="both"/>
      </w:pPr>
    </w:p>
    <w:p w14:paraId="02241AC1" w14:textId="77777777" w:rsidR="00D57461" w:rsidRDefault="00D57461" w:rsidP="002A1006">
      <w:pPr>
        <w:jc w:val="both"/>
      </w:pPr>
    </w:p>
    <w:p w14:paraId="3E23096C" w14:textId="77777777" w:rsidR="00D57461" w:rsidRDefault="00D57461" w:rsidP="002A1006">
      <w:pPr>
        <w:jc w:val="both"/>
      </w:pPr>
    </w:p>
    <w:p w14:paraId="612D4DA0" w14:textId="77777777" w:rsidR="00D57461" w:rsidRDefault="00D57461" w:rsidP="002A1006">
      <w:pPr>
        <w:jc w:val="both"/>
      </w:pPr>
    </w:p>
    <w:p w14:paraId="2207D85B" w14:textId="77777777" w:rsidR="00D57461" w:rsidRDefault="00D57461" w:rsidP="002A1006">
      <w:pPr>
        <w:jc w:val="both"/>
      </w:pPr>
    </w:p>
    <w:p w14:paraId="2203DDBF" w14:textId="77777777" w:rsidR="00D57461" w:rsidRDefault="00D57461" w:rsidP="002A1006">
      <w:pPr>
        <w:jc w:val="both"/>
      </w:pPr>
    </w:p>
    <w:p w14:paraId="095EB531" w14:textId="77777777" w:rsidR="00D57461" w:rsidRDefault="00D57461" w:rsidP="002A1006">
      <w:pPr>
        <w:jc w:val="both"/>
      </w:pPr>
    </w:p>
    <w:p w14:paraId="1159D33F" w14:textId="77777777" w:rsidR="00D57461" w:rsidRDefault="00D57461" w:rsidP="002A1006">
      <w:pPr>
        <w:jc w:val="both"/>
      </w:pPr>
    </w:p>
    <w:p w14:paraId="3E09E570" w14:textId="77777777" w:rsidR="00D57461" w:rsidRDefault="00D57461" w:rsidP="002A1006">
      <w:pPr>
        <w:jc w:val="both"/>
      </w:pPr>
    </w:p>
    <w:p w14:paraId="1CB3D374" w14:textId="77777777" w:rsidR="00D57461" w:rsidRDefault="00D57461" w:rsidP="002A1006">
      <w:pPr>
        <w:jc w:val="both"/>
      </w:pPr>
    </w:p>
    <w:p w14:paraId="39C3D3D8" w14:textId="77777777" w:rsidR="00D57461" w:rsidRDefault="00D57461" w:rsidP="002A1006">
      <w:pPr>
        <w:jc w:val="both"/>
      </w:pPr>
    </w:p>
    <w:p w14:paraId="28A2E2FB" w14:textId="77777777" w:rsidR="00D57461" w:rsidRDefault="00D57461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57461" w:rsidRPr="002A1006" w14:paraId="344CCFB6" w14:textId="77777777" w:rsidTr="004A052B">
        <w:trPr>
          <w:trHeight w:val="1379"/>
        </w:trPr>
        <w:tc>
          <w:tcPr>
            <w:tcW w:w="4785" w:type="dxa"/>
          </w:tcPr>
          <w:p w14:paraId="0BEA850A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3EFE798B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4389AA14" w14:textId="77777777" w:rsidR="00D57461" w:rsidRPr="00584CD8" w:rsidRDefault="00D57461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 w:rsidR="004A052B"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134EA047" w14:textId="77777777" w:rsidR="00D57461" w:rsidRPr="00584CD8" w:rsidRDefault="007B1C87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D57461" w:rsidRPr="00584CD8">
              <w:rPr>
                <w:bCs/>
              </w:rPr>
              <w:t xml:space="preserve">созыва  </w:t>
            </w:r>
          </w:p>
          <w:p w14:paraId="4A67838E" w14:textId="77777777" w:rsidR="00D57461" w:rsidRPr="00584CD8" w:rsidRDefault="00D57461" w:rsidP="004A052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002ECE88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1EB5F91F" w14:textId="42BBF066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557BAB">
              <w:rPr>
                <w:bCs/>
              </w:rPr>
              <w:t>54</w:t>
            </w:r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4622D934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41F377EE" w14:textId="722D9CCD" w:rsidR="00D57461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4C6024">
              <w:rPr>
                <w:bCs/>
              </w:rPr>
              <w:t>2</w:t>
            </w:r>
            <w:r w:rsidR="00557BAB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557BAB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557BAB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01C94254" w14:textId="77777777" w:rsidR="00D57461" w:rsidRPr="002A1006" w:rsidRDefault="00D57461" w:rsidP="00D57461">
      <w:pPr>
        <w:jc w:val="both"/>
        <w:rPr>
          <w:b/>
        </w:rPr>
      </w:pPr>
    </w:p>
    <w:p w14:paraId="21022F63" w14:textId="77777777" w:rsidR="00D57461" w:rsidRPr="002A1006" w:rsidRDefault="00D57461" w:rsidP="00D57461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6BE0BC83" w14:textId="3EC577AD" w:rsidR="00D57461" w:rsidRPr="00735DFA" w:rsidRDefault="00D57461" w:rsidP="00D57461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r w:rsidR="004A052B">
        <w:t>Любомировского</w:t>
      </w:r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557BAB">
        <w:t xml:space="preserve"> на 2025 год</w:t>
      </w:r>
    </w:p>
    <w:p w14:paraId="27ACCC60" w14:textId="77777777" w:rsidR="00D57461" w:rsidRPr="002A1006" w:rsidRDefault="00D57461" w:rsidP="00D57461">
      <w:pPr>
        <w:jc w:val="both"/>
      </w:pPr>
      <w:r w:rsidRPr="002A1006">
        <w:t xml:space="preserve">          </w:t>
      </w:r>
    </w:p>
    <w:p w14:paraId="2B29502C" w14:textId="77777777" w:rsidR="00D57461" w:rsidRPr="002A1006" w:rsidRDefault="00D57461" w:rsidP="00D57461">
      <w:pPr>
        <w:ind w:firstLine="709"/>
        <w:jc w:val="both"/>
      </w:pPr>
      <w:r w:rsidRPr="002A1006">
        <w:t xml:space="preserve">Администрация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 w:rsidR="004A052B">
        <w:t>Любомировского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r w:rsidR="004A052B">
        <w:rPr>
          <w:b/>
          <w:i/>
        </w:rPr>
        <w:t>Бондаренко Владимира Анатольевича</w:t>
      </w:r>
      <w:r>
        <w:rPr>
          <w:b/>
          <w:i/>
        </w:rPr>
        <w:t>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6AF584E5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67F82805" w14:textId="77777777" w:rsidR="00D57461" w:rsidRPr="002A1006" w:rsidRDefault="00D57461" w:rsidP="00D57461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36243823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268A54E8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23E818FB" w14:textId="1586631A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557BAB">
        <w:t>и</w:t>
      </w:r>
      <w:r w:rsidRPr="002A1006">
        <w:t xml:space="preserve"> плана по противодействию коррупции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1A1320B7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6ADAC38D" w14:textId="63D7A615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557BAB">
        <w:t>я</w:t>
      </w:r>
      <w:r w:rsidRPr="002A1006">
        <w:t xml:space="preserve"> контроля за соблюдением муниципальными служащими Администрации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658CE577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694C0023" w14:textId="4651079E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557BAB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23AE2CDD" w14:textId="59FD035B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создани</w:t>
      </w:r>
      <w:r w:rsidR="00557BAB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6BFBCE35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</w:p>
    <w:p w14:paraId="3622C2BD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6E958D52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7A5B799F" w14:textId="77777777" w:rsidR="00D57461" w:rsidRPr="002A1006" w:rsidRDefault="00D57461" w:rsidP="00D57461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2255CC43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5089F7C9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57F3C4DE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3DD4533D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01F2BDEE" w14:textId="77777777" w:rsidR="00557BAB" w:rsidRPr="002A1006" w:rsidRDefault="00D57461" w:rsidP="00557BAB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557BAB">
        <w:t>279</w:t>
      </w:r>
      <w:r w:rsidR="00557BAB" w:rsidRPr="002A1006">
        <w:t> </w:t>
      </w:r>
      <w:r w:rsidR="00557BAB">
        <w:t>556</w:t>
      </w:r>
      <w:r w:rsidR="00557BAB" w:rsidRPr="002A1006">
        <w:t>,</w:t>
      </w:r>
      <w:r w:rsidR="00557BAB">
        <w:t>20</w:t>
      </w:r>
      <w:r w:rsidR="00557BAB" w:rsidRPr="002A1006">
        <w:t xml:space="preserve"> (</w:t>
      </w:r>
      <w:r w:rsidR="00557BAB">
        <w:t>двести семьдесят девять тысяч пятьсот пятьдесят шесть</w:t>
      </w:r>
      <w:r w:rsidR="00557BAB" w:rsidRPr="002A1006">
        <w:t>) рубл</w:t>
      </w:r>
      <w:r w:rsidR="00557BAB">
        <w:t>ей 20 копеек</w:t>
      </w:r>
      <w:r w:rsidR="00557BAB" w:rsidRPr="002A1006">
        <w:t>.</w:t>
      </w:r>
    </w:p>
    <w:p w14:paraId="6D72BCEC" w14:textId="77777777" w:rsidR="00D57461" w:rsidRPr="002A1006" w:rsidRDefault="00D57461" w:rsidP="00D57461">
      <w:pPr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65C6A211" w14:textId="77777777" w:rsidR="00D57461" w:rsidRPr="002A1006" w:rsidRDefault="00D57461" w:rsidP="00D57461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10445B97" w14:textId="77777777" w:rsidR="00D57461" w:rsidRPr="002A1006" w:rsidRDefault="00D57461" w:rsidP="00D57461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297A7B89" w14:textId="77777777" w:rsidR="00D57461" w:rsidRPr="002A1006" w:rsidRDefault="00D57461" w:rsidP="00D57461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5AE1FBC7" w14:textId="77777777" w:rsidR="00D57461" w:rsidRPr="002A1006" w:rsidRDefault="00D57461" w:rsidP="00D57461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2A84E64C" w14:textId="77777777" w:rsidR="00D57461" w:rsidRPr="002A1006" w:rsidRDefault="00D57461" w:rsidP="00D57461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4783C5C1" w14:textId="77777777" w:rsidR="00D57461" w:rsidRPr="002A1006" w:rsidRDefault="00D57461" w:rsidP="00D57461">
      <w:pPr>
        <w:ind w:firstLine="709"/>
        <w:jc w:val="both"/>
      </w:pPr>
    </w:p>
    <w:p w14:paraId="25465648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1668C17B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4BD33D70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01E8BC8C" w14:textId="77777777" w:rsidR="00D57461" w:rsidRPr="002A1006" w:rsidRDefault="00D57461" w:rsidP="00D57461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5895E594" w14:textId="77777777" w:rsidR="00D57461" w:rsidRPr="002A1006" w:rsidRDefault="00D57461" w:rsidP="00D57461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09954ABE" w14:textId="77777777" w:rsidR="00D57461" w:rsidRPr="002A1006" w:rsidRDefault="00D57461" w:rsidP="00D57461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3F611BB0" w14:textId="77777777" w:rsidR="00D57461" w:rsidRPr="002A1006" w:rsidRDefault="00D57461" w:rsidP="00D57461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0B6FFF6A" w14:textId="77777777" w:rsidR="00D57461" w:rsidRPr="002A1006" w:rsidRDefault="00D57461" w:rsidP="00D57461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62A63C21" w14:textId="77777777" w:rsidR="00D57461" w:rsidRPr="002A1006" w:rsidRDefault="00D57461" w:rsidP="00D57461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1E5DA7CA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09FAB625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</w:p>
    <w:p w14:paraId="722A6109" w14:textId="77777777" w:rsidR="00D57461" w:rsidRPr="002A1006" w:rsidRDefault="00D57461" w:rsidP="00D57461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5ED98DEE" w14:textId="77777777" w:rsidR="00D57461" w:rsidRPr="002A1006" w:rsidRDefault="00D57461" w:rsidP="00D57461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B26C072" w14:textId="7C83D7F6"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4C6024">
        <w:t>Р</w:t>
      </w:r>
      <w:r w:rsidRPr="002A1006">
        <w:t xml:space="preserve">ешением Совета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78B1BF36" w14:textId="77777777" w:rsidR="00D57461" w:rsidRPr="002A1006" w:rsidRDefault="00D57461" w:rsidP="00D57461">
      <w:pPr>
        <w:tabs>
          <w:tab w:val="left" w:pos="709"/>
        </w:tabs>
        <w:ind w:firstLine="709"/>
        <w:jc w:val="both"/>
      </w:pPr>
    </w:p>
    <w:p w14:paraId="560166BD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0ECF3EB3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3FA50AEE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39A12540" w14:textId="77777777" w:rsidR="00D57461" w:rsidRPr="002A1006" w:rsidRDefault="00D57461" w:rsidP="00D57461">
      <w:pPr>
        <w:ind w:firstLine="709"/>
        <w:jc w:val="both"/>
      </w:pPr>
      <w:r w:rsidRPr="002A1006">
        <w:t>1) по соглашению сторон;</w:t>
      </w:r>
    </w:p>
    <w:p w14:paraId="761EEB74" w14:textId="77777777" w:rsidR="00D57461" w:rsidRPr="002A1006" w:rsidRDefault="00D57461" w:rsidP="00D57461">
      <w:pPr>
        <w:ind w:firstLine="709"/>
        <w:jc w:val="both"/>
      </w:pPr>
      <w:r w:rsidRPr="002A1006">
        <w:t>2) в одностороннем порядке:</w:t>
      </w:r>
    </w:p>
    <w:p w14:paraId="1B3BADDD" w14:textId="77777777" w:rsidR="00D57461" w:rsidRPr="002A1006" w:rsidRDefault="00D57461" w:rsidP="00D57461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5B89C057" w14:textId="77777777" w:rsidR="00D57461" w:rsidRPr="002A1006" w:rsidRDefault="00D57461" w:rsidP="00D57461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4EA4A744" w14:textId="77777777" w:rsidR="00D57461" w:rsidRPr="002A1006" w:rsidRDefault="00D57461" w:rsidP="00D57461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1DB1B77E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45D923CE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363F772B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3BCB8496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09AA51C7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660FE641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0B0136D7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48A186CF" w14:textId="77777777" w:rsidR="00D57461" w:rsidRPr="002A1006" w:rsidRDefault="00D57461" w:rsidP="00D57461">
      <w:pPr>
        <w:ind w:left="1440" w:firstLine="709"/>
        <w:jc w:val="both"/>
        <w:rPr>
          <w:b/>
        </w:rPr>
      </w:pPr>
    </w:p>
    <w:p w14:paraId="77BD8F95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3E3A45E8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5C98BC02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6A7173B0" w14:textId="77777777" w:rsidR="00D57461" w:rsidRPr="002A1006" w:rsidRDefault="00D57461" w:rsidP="00D57461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1D701469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6FCBC214" w14:textId="77777777"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76E17378" w14:textId="77777777" w:rsidR="00D57461" w:rsidRPr="002A1006" w:rsidRDefault="00D57461" w:rsidP="00D57461">
      <w:pPr>
        <w:ind w:firstLine="709"/>
        <w:jc w:val="both"/>
        <w:rPr>
          <w:b/>
        </w:rPr>
      </w:pPr>
    </w:p>
    <w:p w14:paraId="4217CCB0" w14:textId="1CB92D3E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557BAB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r w:rsidR="004A052B">
        <w:t>Любомировского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557BAB">
        <w:t>5</w:t>
      </w:r>
      <w:r w:rsidRPr="002A1006">
        <w:t xml:space="preserve"> года.</w:t>
      </w:r>
    </w:p>
    <w:p w14:paraId="26144CC9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73D2947B" w14:textId="77777777"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70972E3D" w14:textId="77777777" w:rsidR="00D57461" w:rsidRPr="002A1006" w:rsidRDefault="00D57461" w:rsidP="00D57461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72D5C83A" w14:textId="77777777" w:rsidR="00D57461" w:rsidRPr="002A1006" w:rsidRDefault="00D57461" w:rsidP="00D57461">
      <w:pPr>
        <w:ind w:firstLine="709"/>
        <w:jc w:val="both"/>
      </w:pPr>
    </w:p>
    <w:p w14:paraId="0E6F52D5" w14:textId="77777777" w:rsidR="00D57461" w:rsidRPr="002A1006" w:rsidRDefault="00D57461" w:rsidP="00D57461">
      <w:pPr>
        <w:ind w:firstLine="709"/>
        <w:jc w:val="center"/>
      </w:pPr>
      <w:r w:rsidRPr="002A1006">
        <w:t>Адреса, реквизиты и подписи Сторон</w:t>
      </w:r>
    </w:p>
    <w:p w14:paraId="5FC96F4C" w14:textId="77777777" w:rsidR="00D57461" w:rsidRPr="002A1006" w:rsidRDefault="00D57461" w:rsidP="00D57461">
      <w:pPr>
        <w:ind w:firstLine="709"/>
        <w:jc w:val="center"/>
      </w:pPr>
    </w:p>
    <w:p w14:paraId="4DBFA01C" w14:textId="4B691D8E" w:rsidR="00D57461" w:rsidRPr="002A1006" w:rsidRDefault="00D57461" w:rsidP="00D57461">
      <w:pPr>
        <w:jc w:val="center"/>
      </w:pPr>
      <w:r w:rsidRPr="002A1006">
        <w:t xml:space="preserve">Сторона </w:t>
      </w:r>
      <w:r w:rsidR="00AA1C71">
        <w:t>1</w:t>
      </w:r>
      <w:r w:rsidRPr="002A1006">
        <w:t xml:space="preserve">                                                                        Сторона </w:t>
      </w:r>
      <w:r w:rsidR="00AA1C71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7461" w:rsidRPr="002A1006" w14:paraId="54AFB460" w14:textId="77777777" w:rsidTr="004A052B">
        <w:trPr>
          <w:trHeight w:val="2769"/>
        </w:trPr>
        <w:tc>
          <w:tcPr>
            <w:tcW w:w="4785" w:type="dxa"/>
          </w:tcPr>
          <w:p w14:paraId="7D40650D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Любомировского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2A71A4C0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14</w:t>
            </w:r>
            <w:r w:rsidRPr="00584CD8">
              <w:rPr>
                <w:bCs/>
              </w:rPr>
              <w:t>, Омская обл.,</w:t>
            </w:r>
          </w:p>
          <w:p w14:paraId="64CA2B7F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Любомировка</w:t>
            </w:r>
            <w:proofErr w:type="spellEnd"/>
            <w:r>
              <w:rPr>
                <w:bCs/>
              </w:rPr>
              <w:t>, ул. Лесная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</w:t>
            </w:r>
            <w:r w:rsidRPr="00584CD8">
              <w:rPr>
                <w:bCs/>
              </w:rPr>
              <w:t xml:space="preserve">  </w:t>
            </w:r>
          </w:p>
          <w:p w14:paraId="3AF3877F" w14:textId="429B77FD" w:rsidR="00AA1C71" w:rsidRPr="00036B96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5534010861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л/с 604010011</w:t>
            </w:r>
          </w:p>
          <w:p w14:paraId="2BA1DD3E" w14:textId="77777777" w:rsidR="00AA1C71" w:rsidRPr="00036B96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р/с </w:t>
            </w:r>
            <w:r w:rsidRPr="00036B96">
              <w:rPr>
                <w:color w:val="000000"/>
              </w:rPr>
              <w:t>03231643526534105200</w:t>
            </w:r>
          </w:p>
          <w:p w14:paraId="7BB15FA6" w14:textId="77777777" w:rsidR="00AA1C71" w:rsidRDefault="00AA1C71" w:rsidP="00AA1C71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5EAF521F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14:paraId="06EE61FB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52818C7C" w14:textId="77777777" w:rsidR="00D57461" w:rsidRPr="002A1006" w:rsidRDefault="00D57461" w:rsidP="00AA1C71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14:paraId="6DF51CF6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6F65042C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115E011A" w14:textId="77777777" w:rsidR="00AA1C71" w:rsidRPr="002A1006" w:rsidRDefault="00AA1C71" w:rsidP="00AA1C71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5E5CF253" w14:textId="77777777" w:rsidR="00AA1C71" w:rsidRPr="002A1006" w:rsidRDefault="00AA1C71" w:rsidP="00AA1C71">
            <w:pPr>
              <w:jc w:val="center"/>
            </w:pPr>
            <w:r w:rsidRPr="002A1006">
              <w:t>ИНН 5534004890 КПП 553401001</w:t>
            </w:r>
          </w:p>
          <w:p w14:paraId="2EC9369D" w14:textId="77777777" w:rsidR="00AA1C71" w:rsidRPr="002A1006" w:rsidRDefault="00AA1C71" w:rsidP="00AA1C71">
            <w:pPr>
              <w:jc w:val="center"/>
            </w:pPr>
            <w:r w:rsidRPr="002A1006">
              <w:t>л/с 04523011210</w:t>
            </w:r>
          </w:p>
          <w:p w14:paraId="7841046A" w14:textId="77777777" w:rsidR="00AA1C71" w:rsidRPr="002A1006" w:rsidRDefault="00AA1C71" w:rsidP="00AA1C71">
            <w:pPr>
              <w:jc w:val="center"/>
            </w:pPr>
            <w:r w:rsidRPr="002A1006">
              <w:t>р/с 40101810100000010000</w:t>
            </w:r>
          </w:p>
          <w:p w14:paraId="71535F79" w14:textId="77777777" w:rsidR="00AA1C71" w:rsidRPr="002A1006" w:rsidRDefault="00AA1C71" w:rsidP="00AA1C71">
            <w:pPr>
              <w:jc w:val="center"/>
            </w:pPr>
            <w:r w:rsidRPr="002A1006">
              <w:t>в Отделение Омск г.Омск</w:t>
            </w:r>
          </w:p>
          <w:p w14:paraId="2682A6A9" w14:textId="77777777" w:rsidR="00AA1C71" w:rsidRPr="002A1006" w:rsidRDefault="00AA1C71" w:rsidP="00AA1C71">
            <w:pPr>
              <w:jc w:val="center"/>
            </w:pPr>
            <w:r w:rsidRPr="002A1006">
              <w:t>БИК 045209001</w:t>
            </w:r>
          </w:p>
          <w:p w14:paraId="40213309" w14:textId="77777777" w:rsidR="00D57461" w:rsidRPr="002A1006" w:rsidRDefault="00D5746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73A7AFC6" w14:textId="77777777" w:rsidR="00D57461" w:rsidRPr="002A1006" w:rsidRDefault="00D57461" w:rsidP="00D57461">
      <w:pPr>
        <w:jc w:val="center"/>
      </w:pPr>
      <w:r w:rsidRPr="002A1006">
        <w:t>М.П.                                                                                М.П.</w:t>
      </w:r>
    </w:p>
    <w:p w14:paraId="030F2429" w14:textId="5972E145" w:rsidR="00D57461" w:rsidRPr="002A1006" w:rsidRDefault="00D57461" w:rsidP="00D57461">
      <w:pPr>
        <w:jc w:val="center"/>
      </w:pPr>
      <w:r w:rsidRPr="002A1006">
        <w:t>_____________</w:t>
      </w:r>
      <w:r>
        <w:t xml:space="preserve"> </w:t>
      </w:r>
      <w:r w:rsidR="00AA1C71">
        <w:t>В.А. Бондаренко</w:t>
      </w:r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A1C71">
        <w:t>И.А. Баннов</w:t>
      </w:r>
      <w:r>
        <w:t xml:space="preserve"> </w:t>
      </w:r>
    </w:p>
    <w:p w14:paraId="76EAFBA7" w14:textId="77777777" w:rsidR="00D57461" w:rsidRDefault="00D57461" w:rsidP="002A1006">
      <w:pPr>
        <w:jc w:val="both"/>
      </w:pPr>
    </w:p>
    <w:p w14:paraId="2FC52FCE" w14:textId="77777777" w:rsidR="00D57461" w:rsidRDefault="00D57461" w:rsidP="002A1006">
      <w:pPr>
        <w:jc w:val="both"/>
      </w:pPr>
    </w:p>
    <w:p w14:paraId="3AC7BF3D" w14:textId="77777777" w:rsidR="00D57461" w:rsidRDefault="00D57461" w:rsidP="002A1006">
      <w:pPr>
        <w:jc w:val="both"/>
      </w:pPr>
    </w:p>
    <w:p w14:paraId="1C0052FD" w14:textId="77777777" w:rsidR="00D57461" w:rsidRDefault="00D57461" w:rsidP="002A1006">
      <w:pPr>
        <w:jc w:val="both"/>
      </w:pPr>
    </w:p>
    <w:p w14:paraId="537C86DB" w14:textId="77777777" w:rsidR="00D57461" w:rsidRDefault="00D57461" w:rsidP="002A1006">
      <w:pPr>
        <w:jc w:val="both"/>
      </w:pPr>
    </w:p>
    <w:p w14:paraId="6B4E5C51" w14:textId="77777777" w:rsidR="00D57461" w:rsidRDefault="00D57461" w:rsidP="002A1006">
      <w:pPr>
        <w:jc w:val="both"/>
      </w:pPr>
    </w:p>
    <w:p w14:paraId="38388AAF" w14:textId="77777777" w:rsidR="00D57461" w:rsidRDefault="00D57461" w:rsidP="002A1006">
      <w:pPr>
        <w:jc w:val="both"/>
      </w:pPr>
    </w:p>
    <w:p w14:paraId="6C2D2DC5" w14:textId="77777777" w:rsidR="00D57461" w:rsidRDefault="00D57461" w:rsidP="002A1006">
      <w:pPr>
        <w:jc w:val="both"/>
      </w:pPr>
    </w:p>
    <w:p w14:paraId="1C41C260" w14:textId="77777777" w:rsidR="00D57461" w:rsidRDefault="00D57461" w:rsidP="002A1006">
      <w:pPr>
        <w:jc w:val="both"/>
      </w:pPr>
    </w:p>
    <w:p w14:paraId="21CA8E41" w14:textId="77777777" w:rsidR="00D57461" w:rsidRDefault="00D57461" w:rsidP="002A1006">
      <w:pPr>
        <w:jc w:val="both"/>
      </w:pPr>
    </w:p>
    <w:p w14:paraId="72C021FC" w14:textId="77777777" w:rsidR="00D57461" w:rsidRDefault="00D57461" w:rsidP="002A1006">
      <w:pPr>
        <w:jc w:val="both"/>
      </w:pPr>
    </w:p>
    <w:p w14:paraId="4FE4C099" w14:textId="77777777" w:rsidR="00D57461" w:rsidRDefault="00D57461" w:rsidP="002A1006">
      <w:pPr>
        <w:jc w:val="both"/>
      </w:pPr>
    </w:p>
    <w:p w14:paraId="15BD97C2" w14:textId="77777777" w:rsidR="00D57461" w:rsidRDefault="00D57461" w:rsidP="002A1006">
      <w:pPr>
        <w:jc w:val="both"/>
      </w:pPr>
    </w:p>
    <w:p w14:paraId="2573AFB7" w14:textId="77777777" w:rsidR="00D57461" w:rsidRDefault="00D57461" w:rsidP="002A1006">
      <w:pPr>
        <w:jc w:val="both"/>
      </w:pPr>
    </w:p>
    <w:p w14:paraId="6228C8D5" w14:textId="77777777" w:rsidR="00D57461" w:rsidRDefault="00D57461" w:rsidP="002A1006">
      <w:pPr>
        <w:jc w:val="both"/>
      </w:pPr>
    </w:p>
    <w:p w14:paraId="51AD8CE9" w14:textId="77777777" w:rsidR="004A052B" w:rsidRDefault="004A052B" w:rsidP="002A1006">
      <w:pPr>
        <w:jc w:val="both"/>
      </w:pPr>
    </w:p>
    <w:p w14:paraId="0A03B850" w14:textId="77777777" w:rsidR="004A052B" w:rsidRDefault="004A052B" w:rsidP="002A1006">
      <w:pPr>
        <w:jc w:val="both"/>
      </w:pPr>
    </w:p>
    <w:p w14:paraId="4BC29D98" w14:textId="77777777" w:rsidR="004A052B" w:rsidRDefault="004A052B" w:rsidP="002A1006">
      <w:pPr>
        <w:jc w:val="both"/>
      </w:pPr>
    </w:p>
    <w:p w14:paraId="0424A378" w14:textId="77777777" w:rsidR="004A052B" w:rsidRDefault="004A052B" w:rsidP="002A1006">
      <w:pPr>
        <w:jc w:val="both"/>
      </w:pPr>
    </w:p>
    <w:p w14:paraId="0C9FDE81" w14:textId="77777777" w:rsidR="004A052B" w:rsidRDefault="004A052B" w:rsidP="002A1006">
      <w:pPr>
        <w:jc w:val="both"/>
      </w:pPr>
    </w:p>
    <w:p w14:paraId="6C27BF45" w14:textId="77777777" w:rsidR="004A052B" w:rsidRDefault="004A052B" w:rsidP="002A1006">
      <w:pPr>
        <w:jc w:val="both"/>
      </w:pPr>
    </w:p>
    <w:p w14:paraId="4BE1B40D" w14:textId="77777777" w:rsidR="004A052B" w:rsidRDefault="004A052B" w:rsidP="002A1006">
      <w:pPr>
        <w:jc w:val="both"/>
      </w:pPr>
    </w:p>
    <w:p w14:paraId="2CC52579" w14:textId="77777777" w:rsidR="004A052B" w:rsidRDefault="004A052B" w:rsidP="002A1006">
      <w:pPr>
        <w:jc w:val="both"/>
      </w:pPr>
    </w:p>
    <w:p w14:paraId="223B6920" w14:textId="77777777" w:rsidR="004A052B" w:rsidRDefault="004A052B" w:rsidP="002A1006">
      <w:pPr>
        <w:jc w:val="both"/>
      </w:pPr>
    </w:p>
    <w:p w14:paraId="5C3CC61E" w14:textId="77777777" w:rsidR="004A052B" w:rsidRDefault="004A052B" w:rsidP="002A1006">
      <w:pPr>
        <w:jc w:val="both"/>
      </w:pPr>
    </w:p>
    <w:p w14:paraId="22895068" w14:textId="77777777" w:rsidR="004A052B" w:rsidRDefault="004A052B" w:rsidP="002A1006">
      <w:pPr>
        <w:jc w:val="both"/>
      </w:pPr>
    </w:p>
    <w:p w14:paraId="08DE61A7" w14:textId="77777777" w:rsidR="004A052B" w:rsidRDefault="004A052B" w:rsidP="002A1006">
      <w:pPr>
        <w:jc w:val="both"/>
      </w:pPr>
    </w:p>
    <w:p w14:paraId="5654FC2A" w14:textId="77777777" w:rsidR="004A052B" w:rsidRDefault="004A052B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A052B" w:rsidRPr="002A1006" w14:paraId="248EE73A" w14:textId="77777777" w:rsidTr="004A052B">
        <w:trPr>
          <w:trHeight w:val="1379"/>
        </w:trPr>
        <w:tc>
          <w:tcPr>
            <w:tcW w:w="4785" w:type="dxa"/>
          </w:tcPr>
          <w:p w14:paraId="155AAF74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5309A099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3362F4E9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Неверовского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765A54A0" w14:textId="77777777" w:rsidR="004A052B" w:rsidRPr="00584CD8" w:rsidRDefault="007B1C87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4A052B" w:rsidRPr="00584CD8">
              <w:rPr>
                <w:bCs/>
              </w:rPr>
              <w:t xml:space="preserve">созыва  </w:t>
            </w:r>
          </w:p>
          <w:p w14:paraId="026D70FF" w14:textId="77777777" w:rsidR="004A052B" w:rsidRPr="00584CD8" w:rsidRDefault="004A052B" w:rsidP="004A052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3B948548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4BCA0029" w14:textId="188C28A9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557BAB">
              <w:rPr>
                <w:bCs/>
              </w:rPr>
              <w:t>54</w:t>
            </w:r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1F75100B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68F54618" w14:textId="4345BA15" w:rsidR="004A052B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4C6024">
              <w:rPr>
                <w:bCs/>
              </w:rPr>
              <w:t>2</w:t>
            </w:r>
            <w:r w:rsidR="00557BAB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557BAB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557BAB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1949741D" w14:textId="77777777" w:rsidR="004A052B" w:rsidRPr="002A1006" w:rsidRDefault="004A052B" w:rsidP="004A052B">
      <w:pPr>
        <w:jc w:val="both"/>
        <w:rPr>
          <w:b/>
        </w:rPr>
      </w:pPr>
    </w:p>
    <w:p w14:paraId="31F8406C" w14:textId="77777777" w:rsidR="004A052B" w:rsidRPr="002A1006" w:rsidRDefault="004A052B" w:rsidP="004A052B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1BCC3871" w14:textId="26D8D2F8" w:rsidR="004A052B" w:rsidRPr="00735DFA" w:rsidRDefault="004A052B" w:rsidP="004A052B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proofErr w:type="spellStart"/>
      <w:r>
        <w:t>Неверовского</w:t>
      </w:r>
      <w:proofErr w:type="spellEnd"/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557BAB">
        <w:t xml:space="preserve"> на 2025 год</w:t>
      </w:r>
    </w:p>
    <w:p w14:paraId="049E0C4A" w14:textId="77777777" w:rsidR="004A052B" w:rsidRPr="002A1006" w:rsidRDefault="004A052B" w:rsidP="004A052B">
      <w:pPr>
        <w:jc w:val="both"/>
      </w:pPr>
      <w:r w:rsidRPr="002A1006">
        <w:t xml:space="preserve">          </w:t>
      </w:r>
    </w:p>
    <w:p w14:paraId="3E4A2011" w14:textId="77777777" w:rsidR="004A052B" w:rsidRPr="002A1006" w:rsidRDefault="004A052B" w:rsidP="004A052B">
      <w:pPr>
        <w:ind w:firstLine="709"/>
        <w:jc w:val="both"/>
      </w:pPr>
      <w:r w:rsidRPr="002A1006">
        <w:t xml:space="preserve">Администрация </w:t>
      </w:r>
      <w:proofErr w:type="spellStart"/>
      <w:r>
        <w:rPr>
          <w:bCs/>
        </w:rPr>
        <w:t>Неверовского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t>Неверовского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Руденко Светланы Анатольевны,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3CBCF3F5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37E7D84B" w14:textId="77777777" w:rsidR="004A052B" w:rsidRPr="002A1006" w:rsidRDefault="004A052B" w:rsidP="004A052B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54618A5D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3D05F8D0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2927140A" w14:textId="260CA9ED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557BAB">
        <w:t>и</w:t>
      </w:r>
      <w:r w:rsidRPr="002A1006">
        <w:t xml:space="preserve"> плана по противодействию коррупции </w:t>
      </w:r>
      <w:proofErr w:type="spellStart"/>
      <w:r>
        <w:rPr>
          <w:bCs/>
        </w:rPr>
        <w:t>Неверовского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5B387A41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20B6F96A" w14:textId="76B40079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557BAB">
        <w:t>я</w:t>
      </w:r>
      <w:r w:rsidRPr="002A1006">
        <w:t xml:space="preserve"> контроля за соблюдением муниципальными служащими Администрации </w:t>
      </w:r>
      <w:proofErr w:type="spellStart"/>
      <w:r>
        <w:rPr>
          <w:bCs/>
        </w:rPr>
        <w:t>Неверовского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268B1D45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41EE97AA" w14:textId="2963CBDB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557BAB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proofErr w:type="spellStart"/>
      <w:r>
        <w:rPr>
          <w:bCs/>
        </w:rPr>
        <w:t>Неверовского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793D260D" w14:textId="25BF9BA6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создани</w:t>
      </w:r>
      <w:r w:rsidR="00557BAB">
        <w:t>я</w:t>
      </w:r>
      <w:r w:rsidRPr="002A1006">
        <w:t xml:space="preserve"> и наполнени</w:t>
      </w:r>
      <w:r w:rsidR="00557BAB"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proofErr w:type="spellStart"/>
      <w:r>
        <w:rPr>
          <w:bCs/>
        </w:rPr>
        <w:t>Неверовского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39E9C3FF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</w:p>
    <w:p w14:paraId="5810F077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1CE5F57A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3D07008B" w14:textId="77777777" w:rsidR="004A052B" w:rsidRPr="002A1006" w:rsidRDefault="004A052B" w:rsidP="004A052B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50ACA950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0AE85395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0DDB35BA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2DA8D5B2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4CCFFE4E" w14:textId="77777777" w:rsidR="00557BAB" w:rsidRPr="002A1006" w:rsidRDefault="004A052B" w:rsidP="00557BAB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557BAB">
        <w:t>279</w:t>
      </w:r>
      <w:r w:rsidR="00557BAB" w:rsidRPr="002A1006">
        <w:t> </w:t>
      </w:r>
      <w:r w:rsidR="00557BAB">
        <w:t>556</w:t>
      </w:r>
      <w:r w:rsidR="00557BAB" w:rsidRPr="002A1006">
        <w:t>,</w:t>
      </w:r>
      <w:r w:rsidR="00557BAB">
        <w:t>20</w:t>
      </w:r>
      <w:r w:rsidR="00557BAB" w:rsidRPr="002A1006">
        <w:t xml:space="preserve"> (</w:t>
      </w:r>
      <w:r w:rsidR="00557BAB">
        <w:t>двести семьдесят девять тысяч пятьсот пятьдесят шесть</w:t>
      </w:r>
      <w:r w:rsidR="00557BAB" w:rsidRPr="002A1006">
        <w:t>) рубл</w:t>
      </w:r>
      <w:r w:rsidR="00557BAB">
        <w:t>ей 20 копеек</w:t>
      </w:r>
      <w:r w:rsidR="00557BAB" w:rsidRPr="002A1006">
        <w:t>.</w:t>
      </w:r>
    </w:p>
    <w:p w14:paraId="3EF0FFE4" w14:textId="42C2F8CF" w:rsidR="004A052B" w:rsidRPr="002A1006" w:rsidRDefault="004A052B" w:rsidP="00557BAB">
      <w:pPr>
        <w:tabs>
          <w:tab w:val="left" w:pos="567"/>
        </w:tabs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3E95A44C" w14:textId="77777777" w:rsidR="004A052B" w:rsidRPr="002A1006" w:rsidRDefault="004A052B" w:rsidP="004A052B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0DCCC29E" w14:textId="77777777" w:rsidR="004A052B" w:rsidRPr="002A1006" w:rsidRDefault="004A052B" w:rsidP="004A052B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0352D40F" w14:textId="77777777" w:rsidR="004A052B" w:rsidRPr="002A1006" w:rsidRDefault="004A052B" w:rsidP="004A052B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1B9E00D1" w14:textId="77777777" w:rsidR="004A052B" w:rsidRPr="002A1006" w:rsidRDefault="004A052B" w:rsidP="004A052B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179222B4" w14:textId="77777777" w:rsidR="004A052B" w:rsidRPr="002A1006" w:rsidRDefault="004A052B" w:rsidP="004A052B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5C4A1686" w14:textId="77777777" w:rsidR="004A052B" w:rsidRPr="002A1006" w:rsidRDefault="004A052B" w:rsidP="004A052B">
      <w:pPr>
        <w:ind w:firstLine="709"/>
        <w:jc w:val="both"/>
      </w:pPr>
    </w:p>
    <w:p w14:paraId="214F094B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70244A53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3B444851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45971023" w14:textId="77777777" w:rsidR="004A052B" w:rsidRPr="002A1006" w:rsidRDefault="004A052B" w:rsidP="004A052B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4F52D7D8" w14:textId="77777777" w:rsidR="004A052B" w:rsidRPr="002A1006" w:rsidRDefault="004A052B" w:rsidP="004A052B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382F5E19" w14:textId="77777777" w:rsidR="004A052B" w:rsidRPr="002A1006" w:rsidRDefault="004A052B" w:rsidP="004A052B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0C39BCC0" w14:textId="77777777" w:rsidR="004A052B" w:rsidRPr="002A1006" w:rsidRDefault="004A052B" w:rsidP="004A052B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1E0AD929" w14:textId="77777777" w:rsidR="004A052B" w:rsidRPr="002A1006" w:rsidRDefault="004A052B" w:rsidP="004A052B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2139B158" w14:textId="77777777" w:rsidR="004A052B" w:rsidRPr="002A1006" w:rsidRDefault="004A052B" w:rsidP="004A052B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3D554054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0A91BBAC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</w:p>
    <w:p w14:paraId="13D97135" w14:textId="77777777" w:rsidR="004A052B" w:rsidRPr="002A1006" w:rsidRDefault="004A052B" w:rsidP="004A052B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17D8A8D1" w14:textId="77777777" w:rsidR="004A052B" w:rsidRPr="002A1006" w:rsidRDefault="004A052B" w:rsidP="004A052B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DD113FE" w14:textId="155B19E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FF51D1">
        <w:t>Р</w:t>
      </w:r>
      <w:r w:rsidRPr="002A1006">
        <w:t xml:space="preserve">ешением Совета </w:t>
      </w:r>
      <w:proofErr w:type="spellStart"/>
      <w:r>
        <w:rPr>
          <w:bCs/>
        </w:rPr>
        <w:t>Неверовского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08F8EEB6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</w:p>
    <w:p w14:paraId="50EA8446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4FE14832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109B8D0B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3A7EA188" w14:textId="77777777" w:rsidR="004A052B" w:rsidRPr="002A1006" w:rsidRDefault="004A052B" w:rsidP="004A052B">
      <w:pPr>
        <w:ind w:firstLine="709"/>
        <w:jc w:val="both"/>
      </w:pPr>
      <w:r w:rsidRPr="002A1006">
        <w:t>1) по соглашению сторон;</w:t>
      </w:r>
    </w:p>
    <w:p w14:paraId="2707C3A3" w14:textId="77777777" w:rsidR="004A052B" w:rsidRPr="002A1006" w:rsidRDefault="004A052B" w:rsidP="004A052B">
      <w:pPr>
        <w:ind w:firstLine="709"/>
        <w:jc w:val="both"/>
      </w:pPr>
      <w:r w:rsidRPr="002A1006">
        <w:t>2) в одностороннем порядке:</w:t>
      </w:r>
    </w:p>
    <w:p w14:paraId="6FE906E6" w14:textId="77777777" w:rsidR="004A052B" w:rsidRPr="002A1006" w:rsidRDefault="004A052B" w:rsidP="004A052B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59BA98B8" w14:textId="77777777" w:rsidR="004A052B" w:rsidRPr="002A1006" w:rsidRDefault="004A052B" w:rsidP="004A052B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6681ABB9" w14:textId="77777777" w:rsidR="004A052B" w:rsidRPr="002A1006" w:rsidRDefault="004A052B" w:rsidP="004A052B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17A5D318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4F9FEEFF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45A09E14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3DDD3F41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6BD08038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38D3DBDB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32A62F9C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2C7D3F5A" w14:textId="77777777" w:rsidR="004A052B" w:rsidRPr="002A1006" w:rsidRDefault="004A052B" w:rsidP="004A052B">
      <w:pPr>
        <w:ind w:left="1440" w:firstLine="709"/>
        <w:jc w:val="both"/>
        <w:rPr>
          <w:b/>
        </w:rPr>
      </w:pPr>
    </w:p>
    <w:p w14:paraId="5BF424B4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4030F265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30CFE0D6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31F14AE8" w14:textId="77777777" w:rsidR="004A052B" w:rsidRPr="002A1006" w:rsidRDefault="004A052B" w:rsidP="004A052B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10D385F8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1DC72CD9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7D104BAF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75346405" w14:textId="5BB39EBA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557BAB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proofErr w:type="spellStart"/>
      <w:r>
        <w:t>Неверовского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557BAB">
        <w:t>5</w:t>
      </w:r>
      <w:r w:rsidRPr="002A1006">
        <w:t xml:space="preserve"> года.</w:t>
      </w:r>
    </w:p>
    <w:p w14:paraId="75EDFFEF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46807839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4990FB0C" w14:textId="77777777" w:rsidR="004A052B" w:rsidRPr="002A1006" w:rsidRDefault="004A052B" w:rsidP="004A052B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59FBDB1E" w14:textId="77777777" w:rsidR="004A052B" w:rsidRPr="002A1006" w:rsidRDefault="004A052B" w:rsidP="004A052B">
      <w:pPr>
        <w:ind w:firstLine="709"/>
        <w:jc w:val="both"/>
      </w:pPr>
    </w:p>
    <w:p w14:paraId="2E11ECFC" w14:textId="77777777" w:rsidR="004A052B" w:rsidRPr="002A1006" w:rsidRDefault="004A052B" w:rsidP="004A052B">
      <w:pPr>
        <w:ind w:firstLine="709"/>
        <w:jc w:val="center"/>
      </w:pPr>
      <w:r w:rsidRPr="002A1006">
        <w:t>Адреса, реквизиты и подписи Сторон</w:t>
      </w:r>
    </w:p>
    <w:p w14:paraId="00BD4649" w14:textId="77777777" w:rsidR="004A052B" w:rsidRPr="002A1006" w:rsidRDefault="004A052B" w:rsidP="004A052B">
      <w:pPr>
        <w:ind w:firstLine="709"/>
        <w:jc w:val="center"/>
      </w:pPr>
    </w:p>
    <w:p w14:paraId="783DFD9D" w14:textId="704EACFE" w:rsidR="004A052B" w:rsidRPr="002A1006" w:rsidRDefault="004A052B" w:rsidP="004A052B">
      <w:pPr>
        <w:jc w:val="center"/>
      </w:pPr>
      <w:r w:rsidRPr="002A1006">
        <w:t xml:space="preserve">Сторона </w:t>
      </w:r>
      <w:r w:rsidR="00AA1C71">
        <w:t>1</w:t>
      </w:r>
      <w:r w:rsidRPr="002A1006">
        <w:t xml:space="preserve">                                                                        Сторона </w:t>
      </w:r>
      <w:r w:rsidR="00AA1C71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4A052B" w:rsidRPr="002A1006" w14:paraId="7C85753A" w14:textId="77777777" w:rsidTr="00AA1C71">
        <w:trPr>
          <w:trHeight w:val="2769"/>
        </w:trPr>
        <w:tc>
          <w:tcPr>
            <w:tcW w:w="4928" w:type="dxa"/>
          </w:tcPr>
          <w:p w14:paraId="02ED0EC6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Неверовского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5B5C64C5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15</w:t>
            </w:r>
            <w:r w:rsidRPr="00584CD8">
              <w:rPr>
                <w:bCs/>
              </w:rPr>
              <w:t>, Омская обл.,</w:t>
            </w:r>
          </w:p>
          <w:p w14:paraId="0292C52B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Неверовка</w:t>
            </w:r>
            <w:proofErr w:type="spellEnd"/>
            <w:r>
              <w:rPr>
                <w:bCs/>
              </w:rPr>
              <w:t>, ул. Центральная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16</w:t>
            </w:r>
            <w:r w:rsidRPr="00584CD8">
              <w:rPr>
                <w:bCs/>
              </w:rPr>
              <w:t xml:space="preserve">  </w:t>
            </w:r>
          </w:p>
          <w:p w14:paraId="53A2C6CE" w14:textId="798529B0" w:rsidR="00AA1C71" w:rsidRPr="00036B96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</w:t>
            </w:r>
            <w:r>
              <w:rPr>
                <w:color w:val="000000"/>
              </w:rPr>
              <w:t>30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л/с 605010011</w:t>
            </w:r>
          </w:p>
          <w:p w14:paraId="26B1B1EB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ЕКС 40102810245370000044</w:t>
            </w:r>
            <w:r w:rsidRPr="00036B96">
              <w:rPr>
                <w:bCs/>
              </w:rPr>
              <w:t xml:space="preserve"> </w:t>
            </w:r>
          </w:p>
          <w:p w14:paraId="0A035021" w14:textId="77777777" w:rsidR="00AA1C71" w:rsidRPr="00036B96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 xml:space="preserve">КС </w:t>
            </w:r>
            <w:r w:rsidRPr="00036B96">
              <w:rPr>
                <w:color w:val="000000"/>
              </w:rPr>
              <w:t>032316435265341</w:t>
            </w:r>
            <w:r>
              <w:rPr>
                <w:color w:val="000000"/>
              </w:rPr>
              <w:t>3</w:t>
            </w:r>
            <w:r w:rsidRPr="00036B96">
              <w:rPr>
                <w:color w:val="000000"/>
              </w:rPr>
              <w:t>5200</w:t>
            </w:r>
          </w:p>
          <w:p w14:paraId="3C25A79A" w14:textId="77777777" w:rsidR="00AA1C71" w:rsidRDefault="00AA1C71" w:rsidP="00AA1C71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0B9B9FD5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6C4F5C88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ОКПО 04206081</w:t>
            </w:r>
          </w:p>
          <w:p w14:paraId="618CB9ED" w14:textId="77777777" w:rsidR="004A052B" w:rsidRPr="002A1006" w:rsidRDefault="004A052B" w:rsidP="00AA1C71">
            <w:pPr>
              <w:jc w:val="center"/>
              <w:rPr>
                <w:bCs/>
              </w:rPr>
            </w:pPr>
          </w:p>
        </w:tc>
        <w:tc>
          <w:tcPr>
            <w:tcW w:w="4643" w:type="dxa"/>
          </w:tcPr>
          <w:p w14:paraId="45ABB7CA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67B688FC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60B22C1F" w14:textId="77777777" w:rsidR="00AA1C71" w:rsidRPr="002A1006" w:rsidRDefault="00AA1C71" w:rsidP="00AA1C71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2E5395C7" w14:textId="77777777" w:rsidR="00AA1C71" w:rsidRPr="002A1006" w:rsidRDefault="00AA1C71" w:rsidP="00AA1C71">
            <w:pPr>
              <w:jc w:val="center"/>
            </w:pPr>
            <w:r w:rsidRPr="002A1006">
              <w:t>ИНН 5534004890 КПП 553401001</w:t>
            </w:r>
          </w:p>
          <w:p w14:paraId="57A5B813" w14:textId="77777777" w:rsidR="00AA1C71" w:rsidRPr="002A1006" w:rsidRDefault="00AA1C71" w:rsidP="00AA1C71">
            <w:pPr>
              <w:jc w:val="center"/>
            </w:pPr>
            <w:r w:rsidRPr="002A1006">
              <w:t>л/с 04523011210</w:t>
            </w:r>
          </w:p>
          <w:p w14:paraId="0B93A75E" w14:textId="77777777" w:rsidR="00AA1C71" w:rsidRPr="002A1006" w:rsidRDefault="00AA1C71" w:rsidP="00AA1C71">
            <w:pPr>
              <w:jc w:val="center"/>
            </w:pPr>
            <w:r w:rsidRPr="002A1006">
              <w:t>р/с 40101810100000010000</w:t>
            </w:r>
          </w:p>
          <w:p w14:paraId="3A887B4B" w14:textId="77777777" w:rsidR="00AA1C71" w:rsidRPr="002A1006" w:rsidRDefault="00AA1C71" w:rsidP="00AA1C71">
            <w:pPr>
              <w:jc w:val="center"/>
            </w:pPr>
            <w:r w:rsidRPr="002A1006">
              <w:t>в Отделение Омск г.Омск</w:t>
            </w:r>
          </w:p>
          <w:p w14:paraId="20EEC44A" w14:textId="77777777" w:rsidR="00AA1C71" w:rsidRPr="002A1006" w:rsidRDefault="00AA1C71" w:rsidP="00AA1C71">
            <w:pPr>
              <w:jc w:val="center"/>
            </w:pPr>
            <w:r w:rsidRPr="002A1006">
              <w:t>БИК 045209001</w:t>
            </w:r>
          </w:p>
          <w:p w14:paraId="1D811814" w14:textId="77777777" w:rsidR="004A052B" w:rsidRPr="002A1006" w:rsidRDefault="004A052B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26EF3A97" w14:textId="77777777" w:rsidR="004A052B" w:rsidRPr="002A1006" w:rsidRDefault="004A052B" w:rsidP="004A052B">
      <w:pPr>
        <w:jc w:val="center"/>
      </w:pPr>
      <w:r w:rsidRPr="002A1006">
        <w:t>М.П.                                                                                М.П.</w:t>
      </w:r>
    </w:p>
    <w:p w14:paraId="42A78AE5" w14:textId="0A23B3E0" w:rsidR="004A052B" w:rsidRPr="002A1006" w:rsidRDefault="004A052B" w:rsidP="004A052B">
      <w:pPr>
        <w:jc w:val="center"/>
      </w:pPr>
      <w:r w:rsidRPr="002A1006">
        <w:t>_____________</w:t>
      </w:r>
      <w:r>
        <w:t xml:space="preserve"> </w:t>
      </w:r>
      <w:r w:rsidR="00AA1C71">
        <w:t>С.А. Руденко</w:t>
      </w:r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A1C71">
        <w:t>И.А. Баннов</w:t>
      </w:r>
      <w:r>
        <w:t xml:space="preserve"> </w:t>
      </w:r>
    </w:p>
    <w:p w14:paraId="30885D71" w14:textId="77777777" w:rsidR="004A052B" w:rsidRDefault="004A052B" w:rsidP="002A1006">
      <w:pPr>
        <w:jc w:val="both"/>
      </w:pPr>
    </w:p>
    <w:p w14:paraId="7A758141" w14:textId="77777777" w:rsidR="004A052B" w:rsidRDefault="004A052B" w:rsidP="002A1006">
      <w:pPr>
        <w:jc w:val="both"/>
      </w:pPr>
    </w:p>
    <w:p w14:paraId="08EC8637" w14:textId="77777777" w:rsidR="004A052B" w:rsidRDefault="004A052B" w:rsidP="002A1006">
      <w:pPr>
        <w:jc w:val="both"/>
      </w:pPr>
    </w:p>
    <w:p w14:paraId="74E59929" w14:textId="77777777" w:rsidR="004A052B" w:rsidRDefault="004A052B" w:rsidP="002A1006">
      <w:pPr>
        <w:jc w:val="both"/>
      </w:pPr>
    </w:p>
    <w:p w14:paraId="2731A80A" w14:textId="77777777" w:rsidR="004A052B" w:rsidRDefault="004A052B" w:rsidP="002A1006">
      <w:pPr>
        <w:jc w:val="both"/>
      </w:pPr>
    </w:p>
    <w:p w14:paraId="37086212" w14:textId="77777777" w:rsidR="004A052B" w:rsidRDefault="004A052B" w:rsidP="002A1006">
      <w:pPr>
        <w:jc w:val="both"/>
      </w:pPr>
    </w:p>
    <w:p w14:paraId="57A72F98" w14:textId="77777777" w:rsidR="004A052B" w:rsidRDefault="004A052B" w:rsidP="002A1006">
      <w:pPr>
        <w:jc w:val="both"/>
      </w:pPr>
    </w:p>
    <w:p w14:paraId="43D9B901" w14:textId="77777777" w:rsidR="004A052B" w:rsidRDefault="004A052B" w:rsidP="002A1006">
      <w:pPr>
        <w:jc w:val="both"/>
      </w:pPr>
    </w:p>
    <w:p w14:paraId="129B2C97" w14:textId="77777777" w:rsidR="004A052B" w:rsidRDefault="004A052B" w:rsidP="002A1006">
      <w:pPr>
        <w:jc w:val="both"/>
      </w:pPr>
    </w:p>
    <w:p w14:paraId="660A4C6F" w14:textId="77777777" w:rsidR="004A052B" w:rsidRDefault="004A052B" w:rsidP="002A1006">
      <w:pPr>
        <w:jc w:val="both"/>
      </w:pPr>
    </w:p>
    <w:p w14:paraId="34232547" w14:textId="77777777" w:rsidR="004A052B" w:rsidRDefault="004A052B" w:rsidP="002A1006">
      <w:pPr>
        <w:jc w:val="both"/>
      </w:pPr>
    </w:p>
    <w:p w14:paraId="4359DE4C" w14:textId="77777777" w:rsidR="004A052B" w:rsidRDefault="004A052B" w:rsidP="002A1006">
      <w:pPr>
        <w:jc w:val="both"/>
      </w:pPr>
    </w:p>
    <w:p w14:paraId="69B1EAB7" w14:textId="77777777" w:rsidR="004A052B" w:rsidRDefault="004A052B" w:rsidP="002A1006">
      <w:pPr>
        <w:jc w:val="both"/>
      </w:pPr>
    </w:p>
    <w:p w14:paraId="698657E7" w14:textId="77777777" w:rsidR="004A052B" w:rsidRDefault="004A052B" w:rsidP="002A1006">
      <w:pPr>
        <w:jc w:val="both"/>
      </w:pPr>
    </w:p>
    <w:p w14:paraId="61E7288F" w14:textId="77777777" w:rsidR="004A052B" w:rsidRDefault="004A052B" w:rsidP="002A1006">
      <w:pPr>
        <w:jc w:val="both"/>
      </w:pPr>
    </w:p>
    <w:p w14:paraId="7C0BE883" w14:textId="77777777" w:rsidR="004A052B" w:rsidRDefault="004A052B" w:rsidP="002A1006">
      <w:pPr>
        <w:jc w:val="both"/>
      </w:pPr>
    </w:p>
    <w:p w14:paraId="6FE3DF60" w14:textId="77777777" w:rsidR="004A052B" w:rsidRDefault="004A052B" w:rsidP="002A1006">
      <w:pPr>
        <w:jc w:val="both"/>
      </w:pPr>
    </w:p>
    <w:p w14:paraId="13FD5466" w14:textId="77777777" w:rsidR="004A052B" w:rsidRDefault="004A052B" w:rsidP="002A1006">
      <w:pPr>
        <w:jc w:val="both"/>
      </w:pPr>
    </w:p>
    <w:p w14:paraId="789B7D88" w14:textId="77777777" w:rsidR="004A052B" w:rsidRDefault="004A052B" w:rsidP="002A1006">
      <w:pPr>
        <w:jc w:val="both"/>
      </w:pPr>
    </w:p>
    <w:p w14:paraId="002BB841" w14:textId="77777777" w:rsidR="004A052B" w:rsidRDefault="004A052B" w:rsidP="002A1006">
      <w:pPr>
        <w:jc w:val="both"/>
      </w:pPr>
    </w:p>
    <w:p w14:paraId="2848542E" w14:textId="77777777" w:rsidR="004A052B" w:rsidRDefault="004A052B" w:rsidP="002A1006">
      <w:pPr>
        <w:jc w:val="both"/>
      </w:pPr>
    </w:p>
    <w:p w14:paraId="79D235E3" w14:textId="77777777" w:rsidR="004A052B" w:rsidRDefault="004A052B" w:rsidP="002A1006">
      <w:pPr>
        <w:jc w:val="both"/>
      </w:pPr>
    </w:p>
    <w:p w14:paraId="106A3124" w14:textId="77777777" w:rsidR="004A052B" w:rsidRDefault="004A052B" w:rsidP="002A1006">
      <w:pPr>
        <w:jc w:val="both"/>
      </w:pPr>
    </w:p>
    <w:p w14:paraId="54EBE64D" w14:textId="77777777" w:rsidR="004A052B" w:rsidRDefault="004A052B" w:rsidP="002A1006">
      <w:pPr>
        <w:jc w:val="both"/>
      </w:pPr>
    </w:p>
    <w:p w14:paraId="78EF08F6" w14:textId="77777777" w:rsidR="004A052B" w:rsidRDefault="004A052B" w:rsidP="002A1006">
      <w:pPr>
        <w:jc w:val="both"/>
      </w:pPr>
    </w:p>
    <w:p w14:paraId="0537C247" w14:textId="77777777" w:rsidR="004A052B" w:rsidRDefault="004A052B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A052B" w:rsidRPr="002A1006" w14:paraId="04C569EE" w14:textId="77777777" w:rsidTr="004A052B">
        <w:trPr>
          <w:trHeight w:val="1379"/>
        </w:trPr>
        <w:tc>
          <w:tcPr>
            <w:tcW w:w="4785" w:type="dxa"/>
          </w:tcPr>
          <w:p w14:paraId="4724C97A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69522330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0F1CC86D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Новоуральского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5E41A4DC" w14:textId="77777777" w:rsidR="004A052B" w:rsidRPr="00584CD8" w:rsidRDefault="007B1C87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4A052B" w:rsidRPr="00584CD8">
              <w:rPr>
                <w:bCs/>
              </w:rPr>
              <w:t xml:space="preserve">созыва  </w:t>
            </w:r>
          </w:p>
          <w:p w14:paraId="175E6CA8" w14:textId="77777777" w:rsidR="004A052B" w:rsidRPr="00584CD8" w:rsidRDefault="004A052B" w:rsidP="004A052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1C7B2F9E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3CDE77EC" w14:textId="0F937B7A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557BAB"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3DAB6310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73043DD8" w14:textId="7E5E9226" w:rsidR="004A052B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FF51D1">
              <w:rPr>
                <w:bCs/>
              </w:rPr>
              <w:t>2</w:t>
            </w:r>
            <w:r w:rsidR="00557BAB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557BAB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557BAB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247D76A7" w14:textId="77777777" w:rsidR="004A052B" w:rsidRPr="002A1006" w:rsidRDefault="004A052B" w:rsidP="004A052B">
      <w:pPr>
        <w:jc w:val="both"/>
        <w:rPr>
          <w:b/>
        </w:rPr>
      </w:pPr>
    </w:p>
    <w:p w14:paraId="7C3D9811" w14:textId="77777777" w:rsidR="004A052B" w:rsidRPr="002A1006" w:rsidRDefault="004A052B" w:rsidP="004A052B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61FFB53E" w14:textId="2545079C" w:rsidR="004A052B" w:rsidRPr="00735DFA" w:rsidRDefault="004A052B" w:rsidP="004A052B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proofErr w:type="spellStart"/>
      <w:r>
        <w:t>Новоуральского</w:t>
      </w:r>
      <w:proofErr w:type="spellEnd"/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557BAB">
        <w:t xml:space="preserve"> на 2025 год</w:t>
      </w:r>
    </w:p>
    <w:p w14:paraId="29D8E91C" w14:textId="77777777" w:rsidR="004A052B" w:rsidRPr="002A1006" w:rsidRDefault="004A052B" w:rsidP="004A052B">
      <w:pPr>
        <w:jc w:val="both"/>
      </w:pPr>
      <w:r w:rsidRPr="002A1006">
        <w:t xml:space="preserve">          </w:t>
      </w:r>
    </w:p>
    <w:p w14:paraId="0173ABFF" w14:textId="77777777" w:rsidR="004A052B" w:rsidRPr="002A1006" w:rsidRDefault="004A052B" w:rsidP="004A052B">
      <w:pPr>
        <w:ind w:firstLine="709"/>
        <w:jc w:val="both"/>
      </w:pPr>
      <w:r w:rsidRPr="002A1006">
        <w:t xml:space="preserve">Администрация </w:t>
      </w:r>
      <w:proofErr w:type="spellStart"/>
      <w:r>
        <w:rPr>
          <w:bCs/>
        </w:rPr>
        <w:t>Новоуральского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t>Новоуральского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Кирина Евгения Викторовича,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4D99FA6D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2729088F" w14:textId="77777777" w:rsidR="004A052B" w:rsidRPr="002A1006" w:rsidRDefault="004A052B" w:rsidP="004A052B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6C3A1689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0B7F75A4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33D0CF66" w14:textId="46B0ED63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557BAB">
        <w:t>и</w:t>
      </w:r>
      <w:r w:rsidRPr="002A1006">
        <w:t xml:space="preserve"> плана по противодействию коррупции </w:t>
      </w:r>
      <w:proofErr w:type="spellStart"/>
      <w:r>
        <w:rPr>
          <w:bCs/>
        </w:rPr>
        <w:t>Новоуральского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6CB14615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67DA7F26" w14:textId="03F1CEAF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557BAB">
        <w:t>я</w:t>
      </w:r>
      <w:r w:rsidRPr="002A1006">
        <w:t xml:space="preserve"> контроля за соблюдением муниципальными служащими Администрации </w:t>
      </w:r>
      <w:proofErr w:type="spellStart"/>
      <w:r>
        <w:rPr>
          <w:bCs/>
        </w:rPr>
        <w:t>Новоуральского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444CC7D2" w14:textId="6E5A8E75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</w:t>
      </w:r>
      <w:r w:rsidR="00025E4F">
        <w:t>и</w:t>
      </w:r>
      <w:r w:rsidRPr="002A1006">
        <w:t xml:space="preserve"> в установленном порядке сведений, представляемых указанными гражданами;</w:t>
      </w:r>
    </w:p>
    <w:p w14:paraId="509A9629" w14:textId="6E2865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025E4F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proofErr w:type="spellStart"/>
      <w:r>
        <w:rPr>
          <w:bCs/>
        </w:rPr>
        <w:t>Новоуральского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557F78B0" w14:textId="3D4CBFD4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создани</w:t>
      </w:r>
      <w:r w:rsidR="00025E4F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proofErr w:type="spellStart"/>
      <w:r>
        <w:rPr>
          <w:bCs/>
        </w:rPr>
        <w:t>Новоуральского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1645D0F5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</w:p>
    <w:p w14:paraId="0F6DF264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07F8A054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682B5A41" w14:textId="77777777" w:rsidR="004A052B" w:rsidRPr="002A1006" w:rsidRDefault="004A052B" w:rsidP="004A052B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6232621A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41EA6E44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5994F2FB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423A5D93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619E0873" w14:textId="77777777" w:rsidR="00025E4F" w:rsidRPr="002A1006" w:rsidRDefault="004A052B" w:rsidP="00025E4F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025E4F">
        <w:t>279</w:t>
      </w:r>
      <w:r w:rsidR="00025E4F" w:rsidRPr="002A1006">
        <w:t> </w:t>
      </w:r>
      <w:r w:rsidR="00025E4F">
        <w:t>556</w:t>
      </w:r>
      <w:r w:rsidR="00025E4F" w:rsidRPr="002A1006">
        <w:t>,</w:t>
      </w:r>
      <w:r w:rsidR="00025E4F">
        <w:t>20</w:t>
      </w:r>
      <w:r w:rsidR="00025E4F" w:rsidRPr="002A1006">
        <w:t xml:space="preserve"> (</w:t>
      </w:r>
      <w:r w:rsidR="00025E4F">
        <w:t>двести семьдесят девять тысяч пятьсот пятьдесят шесть</w:t>
      </w:r>
      <w:r w:rsidR="00025E4F" w:rsidRPr="002A1006">
        <w:t>) рубл</w:t>
      </w:r>
      <w:r w:rsidR="00025E4F">
        <w:t>ей 20 копеек</w:t>
      </w:r>
      <w:r w:rsidR="00025E4F" w:rsidRPr="002A1006">
        <w:t>.</w:t>
      </w:r>
    </w:p>
    <w:p w14:paraId="201F219E" w14:textId="4467EA8D" w:rsidR="004A052B" w:rsidRPr="002A1006" w:rsidRDefault="004A052B" w:rsidP="00025E4F">
      <w:pPr>
        <w:tabs>
          <w:tab w:val="left" w:pos="567"/>
        </w:tabs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65596763" w14:textId="77777777" w:rsidR="004A052B" w:rsidRPr="002A1006" w:rsidRDefault="004A052B" w:rsidP="004A052B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31E03BA0" w14:textId="77777777" w:rsidR="004A052B" w:rsidRPr="002A1006" w:rsidRDefault="004A052B" w:rsidP="004A052B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025C29DE" w14:textId="77777777" w:rsidR="004A052B" w:rsidRPr="002A1006" w:rsidRDefault="004A052B" w:rsidP="004A052B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24BEDABA" w14:textId="77777777" w:rsidR="004A052B" w:rsidRPr="002A1006" w:rsidRDefault="004A052B" w:rsidP="004A052B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48D9EA70" w14:textId="77777777" w:rsidR="004A052B" w:rsidRPr="002A1006" w:rsidRDefault="004A052B" w:rsidP="004A052B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6B03A580" w14:textId="77777777" w:rsidR="004A052B" w:rsidRPr="002A1006" w:rsidRDefault="004A052B" w:rsidP="004A052B">
      <w:pPr>
        <w:ind w:firstLine="709"/>
        <w:jc w:val="both"/>
      </w:pPr>
    </w:p>
    <w:p w14:paraId="05F0FF0A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0974C687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5FF0DCBE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36514B9A" w14:textId="77777777" w:rsidR="004A052B" w:rsidRPr="002A1006" w:rsidRDefault="004A052B" w:rsidP="004A052B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67CE1FF8" w14:textId="77777777" w:rsidR="004A052B" w:rsidRPr="002A1006" w:rsidRDefault="004A052B" w:rsidP="004A052B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69AD62CE" w14:textId="77777777" w:rsidR="004A052B" w:rsidRPr="002A1006" w:rsidRDefault="004A052B" w:rsidP="004A052B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3BB46063" w14:textId="77777777" w:rsidR="004A052B" w:rsidRPr="002A1006" w:rsidRDefault="004A052B" w:rsidP="004A052B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11E290DB" w14:textId="77777777" w:rsidR="004A052B" w:rsidRPr="002A1006" w:rsidRDefault="004A052B" w:rsidP="004A052B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3BDBE1B3" w14:textId="77777777" w:rsidR="004A052B" w:rsidRPr="002A1006" w:rsidRDefault="004A052B" w:rsidP="004A052B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7D6E5615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0CE95D77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</w:p>
    <w:p w14:paraId="6FB35F31" w14:textId="77777777" w:rsidR="004A052B" w:rsidRPr="002A1006" w:rsidRDefault="004A052B" w:rsidP="004A052B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4F57C726" w14:textId="77777777" w:rsidR="004A052B" w:rsidRPr="002A1006" w:rsidRDefault="004A052B" w:rsidP="004A052B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57FC974" w14:textId="3A51575C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FF51D1">
        <w:t>Р</w:t>
      </w:r>
      <w:r w:rsidRPr="002A1006">
        <w:t xml:space="preserve">ешением Совета </w:t>
      </w:r>
      <w:proofErr w:type="spellStart"/>
      <w:r>
        <w:rPr>
          <w:bCs/>
        </w:rPr>
        <w:t>Новоуральского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42606060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</w:p>
    <w:p w14:paraId="065E18D2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62EAF0E0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6A27B13E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0FC778A2" w14:textId="77777777" w:rsidR="004A052B" w:rsidRPr="002A1006" w:rsidRDefault="004A052B" w:rsidP="004A052B">
      <w:pPr>
        <w:ind w:firstLine="709"/>
        <w:jc w:val="both"/>
      </w:pPr>
      <w:r w:rsidRPr="002A1006">
        <w:t>1) по соглашению сторон;</w:t>
      </w:r>
    </w:p>
    <w:p w14:paraId="726BA1E9" w14:textId="77777777" w:rsidR="004A052B" w:rsidRPr="002A1006" w:rsidRDefault="004A052B" w:rsidP="004A052B">
      <w:pPr>
        <w:ind w:firstLine="709"/>
        <w:jc w:val="both"/>
      </w:pPr>
      <w:r w:rsidRPr="002A1006">
        <w:t>2) в одностороннем порядке:</w:t>
      </w:r>
    </w:p>
    <w:p w14:paraId="262F574A" w14:textId="77777777" w:rsidR="004A052B" w:rsidRPr="002A1006" w:rsidRDefault="004A052B" w:rsidP="004A052B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01347E3D" w14:textId="77777777" w:rsidR="004A052B" w:rsidRPr="002A1006" w:rsidRDefault="004A052B" w:rsidP="004A052B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55DBA128" w14:textId="77777777" w:rsidR="004A052B" w:rsidRPr="002A1006" w:rsidRDefault="004A052B" w:rsidP="004A052B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65C261CF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6D2F252D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44B22D87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02896964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6C9CD088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56F8DBE1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24183BDA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50BCF05D" w14:textId="77777777" w:rsidR="004A052B" w:rsidRPr="002A1006" w:rsidRDefault="004A052B" w:rsidP="004A052B">
      <w:pPr>
        <w:ind w:left="1440" w:firstLine="709"/>
        <w:jc w:val="both"/>
        <w:rPr>
          <w:b/>
        </w:rPr>
      </w:pPr>
    </w:p>
    <w:p w14:paraId="7B5DF546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5E97884C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7654ADD6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299DEFF7" w14:textId="77777777" w:rsidR="004A052B" w:rsidRPr="002A1006" w:rsidRDefault="004A052B" w:rsidP="004A052B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2B0BAF13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7A48254B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3CCBB3B2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6DB97A78" w14:textId="7CA138D8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025E4F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</w:t>
      </w:r>
      <w:r w:rsidR="00FF51D1">
        <w:t>р</w:t>
      </w:r>
      <w:r w:rsidRPr="002A1006">
        <w:t xml:space="preserve">ешениями Совета </w:t>
      </w:r>
      <w:proofErr w:type="spellStart"/>
      <w:r>
        <w:t>Новоуральского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025E4F">
        <w:t>5</w:t>
      </w:r>
      <w:r w:rsidRPr="002A1006">
        <w:t xml:space="preserve"> года.</w:t>
      </w:r>
    </w:p>
    <w:p w14:paraId="7F9C4061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285ED3EF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58F533B1" w14:textId="77777777" w:rsidR="004A052B" w:rsidRPr="002A1006" w:rsidRDefault="004A052B" w:rsidP="004A052B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51CCEC29" w14:textId="77777777" w:rsidR="004A052B" w:rsidRPr="002A1006" w:rsidRDefault="004A052B" w:rsidP="004A052B">
      <w:pPr>
        <w:ind w:firstLine="709"/>
        <w:jc w:val="both"/>
      </w:pPr>
    </w:p>
    <w:p w14:paraId="3D8CB916" w14:textId="77777777" w:rsidR="004A052B" w:rsidRPr="002A1006" w:rsidRDefault="004A052B" w:rsidP="004A052B">
      <w:pPr>
        <w:ind w:firstLine="709"/>
        <w:jc w:val="center"/>
      </w:pPr>
      <w:r w:rsidRPr="002A1006">
        <w:t>Адреса, реквизиты и подписи Сторон</w:t>
      </w:r>
    </w:p>
    <w:p w14:paraId="5AA552D0" w14:textId="77777777" w:rsidR="004A052B" w:rsidRPr="002A1006" w:rsidRDefault="004A052B" w:rsidP="004A052B">
      <w:pPr>
        <w:ind w:firstLine="709"/>
        <w:jc w:val="center"/>
      </w:pPr>
    </w:p>
    <w:p w14:paraId="1366DCE4" w14:textId="135CDA8B" w:rsidR="004A052B" w:rsidRPr="002A1006" w:rsidRDefault="004A052B" w:rsidP="004A052B">
      <w:pPr>
        <w:jc w:val="center"/>
      </w:pPr>
      <w:r w:rsidRPr="002A1006">
        <w:t xml:space="preserve">Сторона </w:t>
      </w:r>
      <w:r w:rsidR="00AA1C71">
        <w:t>1</w:t>
      </w:r>
      <w:r w:rsidRPr="002A1006">
        <w:t xml:space="preserve">                                                                        Сторона </w:t>
      </w:r>
      <w:r w:rsidR="00AA1C71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A052B" w:rsidRPr="002A1006" w14:paraId="3940648D" w14:textId="77777777" w:rsidTr="004A052B">
        <w:trPr>
          <w:trHeight w:val="2769"/>
        </w:trPr>
        <w:tc>
          <w:tcPr>
            <w:tcW w:w="4785" w:type="dxa"/>
          </w:tcPr>
          <w:p w14:paraId="3880E6A5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Новоуральского</w:t>
            </w:r>
            <w:proofErr w:type="spellEnd"/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441D0E00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20</w:t>
            </w:r>
            <w:r w:rsidRPr="00584CD8">
              <w:rPr>
                <w:bCs/>
              </w:rPr>
              <w:t>, Омская обл.,</w:t>
            </w:r>
          </w:p>
          <w:p w14:paraId="29AEE979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Таврический район, </w:t>
            </w:r>
            <w:r>
              <w:rPr>
                <w:bCs/>
              </w:rPr>
              <w:t>п</w:t>
            </w:r>
            <w:r w:rsidRPr="00584CD8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Новоуральский</w:t>
            </w:r>
            <w:proofErr w:type="spellEnd"/>
            <w:r>
              <w:rPr>
                <w:bCs/>
              </w:rPr>
              <w:t>, ул. Центральная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6</w:t>
            </w:r>
            <w:r w:rsidRPr="00584CD8">
              <w:rPr>
                <w:bCs/>
              </w:rPr>
              <w:t xml:space="preserve">  </w:t>
            </w:r>
          </w:p>
          <w:p w14:paraId="363F87C5" w14:textId="77777777" w:rsidR="00AA1C71" w:rsidRDefault="00AA1C71" w:rsidP="00AA1C71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3E486EFA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ЕКС 40102810245370000044</w:t>
            </w:r>
          </w:p>
          <w:p w14:paraId="7BD64190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л/с 606010011</w:t>
            </w:r>
          </w:p>
          <w:p w14:paraId="659E1BDC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р/счет 03231643526534165200</w:t>
            </w:r>
          </w:p>
          <w:p w14:paraId="7D9FAC26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 xml:space="preserve">БИК 015209001 ИНН 5534010854 </w:t>
            </w:r>
          </w:p>
          <w:p w14:paraId="719C16DA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КПП 553401001</w:t>
            </w:r>
          </w:p>
          <w:p w14:paraId="49C72791" w14:textId="77777777" w:rsidR="004A052B" w:rsidRPr="002A1006" w:rsidRDefault="004A052B" w:rsidP="00AA1C71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14:paraId="0D68D1B6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0941E2ED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3FAB4D3A" w14:textId="77777777" w:rsidR="00AA1C71" w:rsidRPr="002A1006" w:rsidRDefault="00AA1C71" w:rsidP="00AA1C71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29BE8D94" w14:textId="77777777" w:rsidR="00AA1C71" w:rsidRPr="002A1006" w:rsidRDefault="00AA1C71" w:rsidP="00AA1C71">
            <w:pPr>
              <w:jc w:val="center"/>
            </w:pPr>
            <w:r w:rsidRPr="002A1006">
              <w:t>ИНН 5534004890 КПП 553401001</w:t>
            </w:r>
          </w:p>
          <w:p w14:paraId="0E4A22A3" w14:textId="77777777" w:rsidR="00AA1C71" w:rsidRPr="002A1006" w:rsidRDefault="00AA1C71" w:rsidP="00AA1C71">
            <w:pPr>
              <w:jc w:val="center"/>
            </w:pPr>
            <w:r w:rsidRPr="002A1006">
              <w:t>л/с 04523011210</w:t>
            </w:r>
          </w:p>
          <w:p w14:paraId="4D1F7FB6" w14:textId="77777777" w:rsidR="00AA1C71" w:rsidRPr="002A1006" w:rsidRDefault="00AA1C71" w:rsidP="00AA1C71">
            <w:pPr>
              <w:jc w:val="center"/>
            </w:pPr>
            <w:r w:rsidRPr="002A1006">
              <w:t>р/с 40101810100000010000</w:t>
            </w:r>
          </w:p>
          <w:p w14:paraId="4C73414F" w14:textId="77777777" w:rsidR="00AA1C71" w:rsidRPr="002A1006" w:rsidRDefault="00AA1C71" w:rsidP="00AA1C71">
            <w:pPr>
              <w:jc w:val="center"/>
            </w:pPr>
            <w:r w:rsidRPr="002A1006">
              <w:t>в Отделение Омск г.Омск</w:t>
            </w:r>
          </w:p>
          <w:p w14:paraId="7C9D4584" w14:textId="77777777" w:rsidR="00AA1C71" w:rsidRPr="002A1006" w:rsidRDefault="00AA1C71" w:rsidP="00AA1C71">
            <w:pPr>
              <w:jc w:val="center"/>
            </w:pPr>
            <w:r w:rsidRPr="002A1006">
              <w:t>БИК 045209001</w:t>
            </w:r>
          </w:p>
          <w:p w14:paraId="603A579F" w14:textId="77777777" w:rsidR="004A052B" w:rsidRPr="002A1006" w:rsidRDefault="004A052B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765E3D60" w14:textId="77777777" w:rsidR="004A052B" w:rsidRPr="002A1006" w:rsidRDefault="004A052B" w:rsidP="004A052B">
      <w:pPr>
        <w:jc w:val="center"/>
      </w:pPr>
      <w:r w:rsidRPr="002A1006">
        <w:t>М.П.                                                                                М.П.</w:t>
      </w:r>
    </w:p>
    <w:p w14:paraId="18658902" w14:textId="703704D7" w:rsidR="004A052B" w:rsidRPr="002A1006" w:rsidRDefault="004A052B" w:rsidP="004A052B">
      <w:pPr>
        <w:jc w:val="center"/>
      </w:pPr>
      <w:r w:rsidRPr="002A1006">
        <w:t>_____________</w:t>
      </w:r>
      <w:r>
        <w:t xml:space="preserve"> </w:t>
      </w:r>
      <w:r w:rsidR="00AA1C71">
        <w:t>Е.В. Кирин</w:t>
      </w:r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A1C71">
        <w:t>И.А. Баннов</w:t>
      </w:r>
      <w:r>
        <w:t xml:space="preserve"> </w:t>
      </w:r>
    </w:p>
    <w:p w14:paraId="0A45D265" w14:textId="77777777" w:rsidR="004A052B" w:rsidRDefault="004A052B" w:rsidP="002A1006">
      <w:pPr>
        <w:jc w:val="both"/>
      </w:pPr>
    </w:p>
    <w:p w14:paraId="33A516CD" w14:textId="77777777" w:rsidR="004A052B" w:rsidRDefault="004A052B" w:rsidP="002A1006">
      <w:pPr>
        <w:jc w:val="both"/>
      </w:pPr>
    </w:p>
    <w:p w14:paraId="5F689375" w14:textId="77777777" w:rsidR="004A052B" w:rsidRDefault="004A052B" w:rsidP="002A1006">
      <w:pPr>
        <w:jc w:val="both"/>
      </w:pPr>
    </w:p>
    <w:p w14:paraId="49EDD94D" w14:textId="77777777" w:rsidR="004A052B" w:rsidRDefault="004A052B" w:rsidP="002A1006">
      <w:pPr>
        <w:jc w:val="both"/>
      </w:pPr>
    </w:p>
    <w:p w14:paraId="44B64B18" w14:textId="77777777" w:rsidR="004A052B" w:rsidRDefault="004A052B" w:rsidP="002A1006">
      <w:pPr>
        <w:jc w:val="both"/>
      </w:pPr>
    </w:p>
    <w:p w14:paraId="206BB5AE" w14:textId="77777777" w:rsidR="004A052B" w:rsidRDefault="004A052B" w:rsidP="002A1006">
      <w:pPr>
        <w:jc w:val="both"/>
      </w:pPr>
    </w:p>
    <w:p w14:paraId="5F25A582" w14:textId="77777777" w:rsidR="004A052B" w:rsidRDefault="004A052B" w:rsidP="002A1006">
      <w:pPr>
        <w:jc w:val="both"/>
      </w:pPr>
    </w:p>
    <w:p w14:paraId="424B4923" w14:textId="77777777" w:rsidR="004A052B" w:rsidRDefault="004A052B" w:rsidP="002A1006">
      <w:pPr>
        <w:jc w:val="both"/>
      </w:pPr>
    </w:p>
    <w:p w14:paraId="5D41A68B" w14:textId="77777777" w:rsidR="004A052B" w:rsidRDefault="004A052B" w:rsidP="002A1006">
      <w:pPr>
        <w:jc w:val="both"/>
      </w:pPr>
    </w:p>
    <w:p w14:paraId="3A9F12BD" w14:textId="77777777" w:rsidR="004A052B" w:rsidRDefault="004A052B" w:rsidP="002A1006">
      <w:pPr>
        <w:jc w:val="both"/>
      </w:pPr>
    </w:p>
    <w:p w14:paraId="039EBA40" w14:textId="77777777" w:rsidR="004A052B" w:rsidRDefault="004A052B" w:rsidP="002A1006">
      <w:pPr>
        <w:jc w:val="both"/>
      </w:pPr>
    </w:p>
    <w:p w14:paraId="7B5BD7B4" w14:textId="77777777" w:rsidR="004A052B" w:rsidRDefault="004A052B" w:rsidP="002A1006">
      <w:pPr>
        <w:jc w:val="both"/>
      </w:pPr>
    </w:p>
    <w:p w14:paraId="0D6F05E9" w14:textId="77777777" w:rsidR="004A052B" w:rsidRDefault="004A052B" w:rsidP="002A1006">
      <w:pPr>
        <w:jc w:val="both"/>
      </w:pPr>
    </w:p>
    <w:p w14:paraId="7742764F" w14:textId="77777777" w:rsidR="004A052B" w:rsidRDefault="004A052B" w:rsidP="002A1006">
      <w:pPr>
        <w:jc w:val="both"/>
      </w:pPr>
    </w:p>
    <w:p w14:paraId="4BC1BD85" w14:textId="77777777" w:rsidR="004A052B" w:rsidRDefault="004A052B" w:rsidP="002A1006">
      <w:pPr>
        <w:jc w:val="both"/>
      </w:pPr>
    </w:p>
    <w:p w14:paraId="629064DE" w14:textId="77777777" w:rsidR="004A052B" w:rsidRDefault="004A052B" w:rsidP="002A1006">
      <w:pPr>
        <w:jc w:val="both"/>
      </w:pPr>
    </w:p>
    <w:p w14:paraId="587A7269" w14:textId="77777777" w:rsidR="004A052B" w:rsidRDefault="004A052B" w:rsidP="002A1006">
      <w:pPr>
        <w:jc w:val="both"/>
      </w:pPr>
    </w:p>
    <w:p w14:paraId="6C841735" w14:textId="77777777" w:rsidR="004A052B" w:rsidRDefault="004A052B" w:rsidP="002A1006">
      <w:pPr>
        <w:jc w:val="both"/>
      </w:pPr>
    </w:p>
    <w:p w14:paraId="227B5021" w14:textId="77777777" w:rsidR="004A052B" w:rsidRDefault="004A052B" w:rsidP="002A1006">
      <w:pPr>
        <w:jc w:val="both"/>
      </w:pPr>
    </w:p>
    <w:p w14:paraId="6FBDCFD6" w14:textId="77777777" w:rsidR="004A052B" w:rsidRDefault="004A052B" w:rsidP="002A1006">
      <w:pPr>
        <w:jc w:val="both"/>
      </w:pPr>
    </w:p>
    <w:p w14:paraId="5FDB3A61" w14:textId="77777777" w:rsidR="004A052B" w:rsidRDefault="004A052B" w:rsidP="002A1006">
      <w:pPr>
        <w:jc w:val="both"/>
      </w:pPr>
    </w:p>
    <w:p w14:paraId="785B7BF8" w14:textId="77777777" w:rsidR="004A052B" w:rsidRDefault="004A052B" w:rsidP="002A1006">
      <w:pPr>
        <w:jc w:val="both"/>
      </w:pPr>
    </w:p>
    <w:p w14:paraId="68AFC60A" w14:textId="77777777" w:rsidR="004A052B" w:rsidRDefault="004A052B" w:rsidP="002A1006">
      <w:pPr>
        <w:jc w:val="both"/>
      </w:pPr>
    </w:p>
    <w:p w14:paraId="3A4D4BAB" w14:textId="77777777" w:rsidR="004A052B" w:rsidRDefault="004A052B" w:rsidP="002A1006">
      <w:pPr>
        <w:jc w:val="both"/>
      </w:pPr>
    </w:p>
    <w:p w14:paraId="425CB763" w14:textId="77777777" w:rsidR="004A052B" w:rsidRDefault="004A052B" w:rsidP="002A1006">
      <w:pPr>
        <w:jc w:val="both"/>
      </w:pPr>
    </w:p>
    <w:p w14:paraId="79F429C0" w14:textId="77777777" w:rsidR="004A052B" w:rsidRDefault="004A052B" w:rsidP="002A1006">
      <w:pPr>
        <w:jc w:val="both"/>
      </w:pPr>
    </w:p>
    <w:p w14:paraId="26F2B452" w14:textId="77777777" w:rsidR="004A052B" w:rsidRDefault="004A052B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A052B" w:rsidRPr="002A1006" w14:paraId="2DA9E493" w14:textId="77777777" w:rsidTr="004A052B">
        <w:trPr>
          <w:trHeight w:val="1379"/>
        </w:trPr>
        <w:tc>
          <w:tcPr>
            <w:tcW w:w="4785" w:type="dxa"/>
          </w:tcPr>
          <w:p w14:paraId="47FC7426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3B009EC9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21D85BB7" w14:textId="77777777" w:rsidR="004A052B" w:rsidRPr="00584CD8" w:rsidRDefault="004A052B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Прииртышского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04433508" w14:textId="77777777" w:rsidR="004A052B" w:rsidRPr="00584CD8" w:rsidRDefault="007B1C87" w:rsidP="004A052B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4A052B" w:rsidRPr="00584CD8">
              <w:rPr>
                <w:bCs/>
              </w:rPr>
              <w:t xml:space="preserve">созыва  </w:t>
            </w:r>
          </w:p>
          <w:p w14:paraId="21561434" w14:textId="77777777" w:rsidR="004A052B" w:rsidRPr="00584CD8" w:rsidRDefault="004A052B" w:rsidP="004A052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7E51CD61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2340EED0" w14:textId="733796D9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025E4F"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0D165CAF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2DEE651D" w14:textId="40848C75" w:rsidR="004A052B" w:rsidRPr="00584CD8" w:rsidRDefault="007B1C87" w:rsidP="007B1C87">
            <w:pPr>
              <w:autoSpaceDE w:val="0"/>
              <w:autoSpaceDN w:val="0"/>
              <w:adjustRightInd w:val="0"/>
              <w:ind w:left="744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FF51D1">
              <w:rPr>
                <w:bCs/>
              </w:rPr>
              <w:t>2</w:t>
            </w:r>
            <w:r w:rsidR="00025E4F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025E4F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025E4F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69B2A97A" w14:textId="77777777" w:rsidR="004A052B" w:rsidRPr="002A1006" w:rsidRDefault="004A052B" w:rsidP="004A052B">
      <w:pPr>
        <w:jc w:val="both"/>
        <w:rPr>
          <w:b/>
        </w:rPr>
      </w:pPr>
    </w:p>
    <w:p w14:paraId="061C9181" w14:textId="77777777" w:rsidR="004A052B" w:rsidRPr="002A1006" w:rsidRDefault="004A052B" w:rsidP="004A052B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1106AFB9" w14:textId="35B0C5E0" w:rsidR="004A052B" w:rsidRPr="00735DFA" w:rsidRDefault="004A052B" w:rsidP="004A052B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r>
        <w:t>Прииртышского</w:t>
      </w:r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025E4F">
        <w:t xml:space="preserve"> на 2025 год</w:t>
      </w:r>
    </w:p>
    <w:p w14:paraId="489005FA" w14:textId="77777777" w:rsidR="004A052B" w:rsidRPr="002A1006" w:rsidRDefault="004A052B" w:rsidP="004A052B">
      <w:pPr>
        <w:jc w:val="both"/>
      </w:pPr>
      <w:r w:rsidRPr="002A1006">
        <w:t xml:space="preserve">          </w:t>
      </w:r>
    </w:p>
    <w:p w14:paraId="58422362" w14:textId="77777777" w:rsidR="004A052B" w:rsidRPr="002A1006" w:rsidRDefault="004A052B" w:rsidP="004A052B">
      <w:pPr>
        <w:ind w:firstLine="709"/>
        <w:jc w:val="both"/>
      </w:pPr>
      <w:r w:rsidRPr="002A1006">
        <w:t xml:space="preserve">Администрация </w:t>
      </w:r>
      <w:r>
        <w:rPr>
          <w:bCs/>
        </w:rPr>
        <w:t>Прииртышского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>
        <w:t>Прииртышского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Котова Владимира Анатольевича,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7C543F17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4705430D" w14:textId="77777777" w:rsidR="004A052B" w:rsidRPr="002A1006" w:rsidRDefault="004A052B" w:rsidP="004A052B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2FEA2091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43F02228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6E5B3D4F" w14:textId="01DEE95D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025E4F">
        <w:t>и</w:t>
      </w:r>
      <w:r w:rsidRPr="002A1006">
        <w:t xml:space="preserve"> плана по противодействию коррупции </w:t>
      </w:r>
      <w:r>
        <w:rPr>
          <w:bCs/>
        </w:rPr>
        <w:t>Прииртышского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3D4BE54D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23A8A081" w14:textId="4B27EB2F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025E4F">
        <w:t>я</w:t>
      </w:r>
      <w:r w:rsidRPr="002A1006">
        <w:t xml:space="preserve"> контроля за соблюдением муниципальными служащими Администрации </w:t>
      </w:r>
      <w:r>
        <w:rPr>
          <w:bCs/>
        </w:rPr>
        <w:t>Прииртышского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17222D10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15277B22" w14:textId="34E19C23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025E4F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>
        <w:rPr>
          <w:bCs/>
        </w:rPr>
        <w:t>Прииртышского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26AB834C" w14:textId="092DB56B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>- создани</w:t>
      </w:r>
      <w:r w:rsidR="00025E4F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r>
        <w:rPr>
          <w:bCs/>
        </w:rPr>
        <w:t>Прииртышского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1CD8BA13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</w:p>
    <w:p w14:paraId="41673EF9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30E7A8A8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423DF279" w14:textId="77777777" w:rsidR="004A052B" w:rsidRPr="002A1006" w:rsidRDefault="004A052B" w:rsidP="004A052B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5D8BE3B2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5AAB1867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70D4011B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103B52E9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386F2010" w14:textId="77777777" w:rsidR="00025E4F" w:rsidRPr="002A1006" w:rsidRDefault="004A052B" w:rsidP="00025E4F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025E4F">
        <w:t>279</w:t>
      </w:r>
      <w:r w:rsidR="00025E4F" w:rsidRPr="002A1006">
        <w:t> </w:t>
      </w:r>
      <w:r w:rsidR="00025E4F">
        <w:t>556</w:t>
      </w:r>
      <w:r w:rsidR="00025E4F" w:rsidRPr="002A1006">
        <w:t>,</w:t>
      </w:r>
      <w:r w:rsidR="00025E4F">
        <w:t>20</w:t>
      </w:r>
      <w:r w:rsidR="00025E4F" w:rsidRPr="002A1006">
        <w:t xml:space="preserve"> (</w:t>
      </w:r>
      <w:r w:rsidR="00025E4F">
        <w:t>двести семьдесят девять тысяч пятьсот пятьдесят шесть</w:t>
      </w:r>
      <w:r w:rsidR="00025E4F" w:rsidRPr="002A1006">
        <w:t>) рубл</w:t>
      </w:r>
      <w:r w:rsidR="00025E4F">
        <w:t>ей 20 копеек</w:t>
      </w:r>
      <w:r w:rsidR="00025E4F" w:rsidRPr="002A1006">
        <w:t>.</w:t>
      </w:r>
    </w:p>
    <w:p w14:paraId="461A317C" w14:textId="3995872A" w:rsidR="004A052B" w:rsidRPr="002A1006" w:rsidRDefault="004A052B" w:rsidP="00025E4F">
      <w:pPr>
        <w:tabs>
          <w:tab w:val="left" w:pos="567"/>
        </w:tabs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75E934D7" w14:textId="77777777" w:rsidR="004A052B" w:rsidRPr="002A1006" w:rsidRDefault="004A052B" w:rsidP="004A052B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0E9D114C" w14:textId="77777777" w:rsidR="004A052B" w:rsidRPr="002A1006" w:rsidRDefault="004A052B" w:rsidP="004A052B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3AAD4762" w14:textId="77777777" w:rsidR="004A052B" w:rsidRPr="002A1006" w:rsidRDefault="004A052B" w:rsidP="004A052B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24984BFA" w14:textId="77777777" w:rsidR="004A052B" w:rsidRPr="002A1006" w:rsidRDefault="004A052B" w:rsidP="004A052B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01A77357" w14:textId="77777777" w:rsidR="004A052B" w:rsidRPr="002A1006" w:rsidRDefault="004A052B" w:rsidP="004A052B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100088F4" w14:textId="77777777" w:rsidR="004A052B" w:rsidRPr="002A1006" w:rsidRDefault="004A052B" w:rsidP="004A052B">
      <w:pPr>
        <w:ind w:firstLine="709"/>
        <w:jc w:val="both"/>
      </w:pPr>
    </w:p>
    <w:p w14:paraId="7F92C2E4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3C4BB0C2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3EC8D160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391533FB" w14:textId="77777777" w:rsidR="004A052B" w:rsidRPr="002A1006" w:rsidRDefault="004A052B" w:rsidP="004A052B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7D77F16E" w14:textId="77777777" w:rsidR="004A052B" w:rsidRPr="002A1006" w:rsidRDefault="004A052B" w:rsidP="004A052B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7D761393" w14:textId="77777777" w:rsidR="004A052B" w:rsidRPr="002A1006" w:rsidRDefault="004A052B" w:rsidP="004A052B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35D9F01B" w14:textId="77777777" w:rsidR="004A052B" w:rsidRPr="002A1006" w:rsidRDefault="004A052B" w:rsidP="004A052B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04DCFF79" w14:textId="77777777" w:rsidR="004A052B" w:rsidRPr="002A1006" w:rsidRDefault="004A052B" w:rsidP="004A052B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2D417942" w14:textId="77777777" w:rsidR="004A052B" w:rsidRPr="002A1006" w:rsidRDefault="004A052B" w:rsidP="004A052B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43D5AA93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76FD9BD2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</w:p>
    <w:p w14:paraId="7A4FBFFF" w14:textId="77777777" w:rsidR="004A052B" w:rsidRPr="002A1006" w:rsidRDefault="004A052B" w:rsidP="004A052B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60858B73" w14:textId="77777777" w:rsidR="004A052B" w:rsidRPr="002A1006" w:rsidRDefault="004A052B" w:rsidP="004A052B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E43B7AE" w14:textId="42ADDB6C" w:rsidR="004A052B" w:rsidRPr="002A1006" w:rsidRDefault="004A052B" w:rsidP="004A052B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FF51D1">
        <w:t>Р</w:t>
      </w:r>
      <w:r w:rsidRPr="002A1006">
        <w:t xml:space="preserve">ешением Совета </w:t>
      </w:r>
      <w:proofErr w:type="spellStart"/>
      <w:r>
        <w:rPr>
          <w:bCs/>
        </w:rPr>
        <w:t>Прииртышского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06EA868D" w14:textId="77777777" w:rsidR="004A052B" w:rsidRPr="002A1006" w:rsidRDefault="004A052B" w:rsidP="004A052B">
      <w:pPr>
        <w:tabs>
          <w:tab w:val="left" w:pos="709"/>
        </w:tabs>
        <w:ind w:firstLine="709"/>
        <w:jc w:val="both"/>
      </w:pPr>
    </w:p>
    <w:p w14:paraId="6E3877E8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075CF153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13A2C250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660543A3" w14:textId="77777777" w:rsidR="004A052B" w:rsidRPr="002A1006" w:rsidRDefault="004A052B" w:rsidP="004A052B">
      <w:pPr>
        <w:ind w:firstLine="709"/>
        <w:jc w:val="both"/>
      </w:pPr>
      <w:r w:rsidRPr="002A1006">
        <w:t>1) по соглашению сторон;</w:t>
      </w:r>
    </w:p>
    <w:p w14:paraId="7300B67A" w14:textId="77777777" w:rsidR="004A052B" w:rsidRPr="002A1006" w:rsidRDefault="004A052B" w:rsidP="004A052B">
      <w:pPr>
        <w:ind w:firstLine="709"/>
        <w:jc w:val="both"/>
      </w:pPr>
      <w:r w:rsidRPr="002A1006">
        <w:t>2) в одностороннем порядке:</w:t>
      </w:r>
    </w:p>
    <w:p w14:paraId="7D656698" w14:textId="77777777" w:rsidR="004A052B" w:rsidRPr="002A1006" w:rsidRDefault="004A052B" w:rsidP="004A052B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361DD439" w14:textId="77777777" w:rsidR="004A052B" w:rsidRPr="002A1006" w:rsidRDefault="004A052B" w:rsidP="004A052B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3163640D" w14:textId="77777777" w:rsidR="004A052B" w:rsidRPr="002A1006" w:rsidRDefault="004A052B" w:rsidP="004A052B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4D021C4A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65042D5B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6C4CDA2B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5B5A82DB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3A5AE04E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4B5BD485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1CF4D766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77F818CD" w14:textId="77777777" w:rsidR="004A052B" w:rsidRPr="002A1006" w:rsidRDefault="004A052B" w:rsidP="004A052B">
      <w:pPr>
        <w:ind w:left="1440" w:firstLine="709"/>
        <w:jc w:val="both"/>
        <w:rPr>
          <w:b/>
        </w:rPr>
      </w:pPr>
    </w:p>
    <w:p w14:paraId="03DC6BE2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3A2376DF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7D942492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374BF3E5" w14:textId="77777777" w:rsidR="004A052B" w:rsidRPr="002A1006" w:rsidRDefault="004A052B" w:rsidP="004A052B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77D85F98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42D84E64" w14:textId="77777777" w:rsidR="004A052B" w:rsidRPr="002A1006" w:rsidRDefault="004A052B" w:rsidP="004A052B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7F443C0C" w14:textId="77777777" w:rsidR="004A052B" w:rsidRPr="002A1006" w:rsidRDefault="004A052B" w:rsidP="004A052B">
      <w:pPr>
        <w:ind w:firstLine="709"/>
        <w:jc w:val="both"/>
        <w:rPr>
          <w:b/>
        </w:rPr>
      </w:pPr>
    </w:p>
    <w:p w14:paraId="77C0A3DF" w14:textId="4CA0994B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025E4F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r>
        <w:t>Прииртышского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025E4F">
        <w:t>5</w:t>
      </w:r>
      <w:r w:rsidRPr="002A1006">
        <w:t xml:space="preserve"> года.</w:t>
      </w:r>
    </w:p>
    <w:p w14:paraId="345BAA9B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3BACDB3E" w14:textId="77777777" w:rsidR="004A052B" w:rsidRPr="002A1006" w:rsidRDefault="004A052B" w:rsidP="004A052B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7163B8AE" w14:textId="77777777" w:rsidR="004A052B" w:rsidRPr="002A1006" w:rsidRDefault="004A052B" w:rsidP="004A052B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19B0DF47" w14:textId="77777777" w:rsidR="004A052B" w:rsidRPr="002A1006" w:rsidRDefault="004A052B" w:rsidP="004A052B">
      <w:pPr>
        <w:ind w:firstLine="709"/>
        <w:jc w:val="both"/>
      </w:pPr>
    </w:p>
    <w:p w14:paraId="31726835" w14:textId="77777777" w:rsidR="004A052B" w:rsidRPr="002A1006" w:rsidRDefault="004A052B" w:rsidP="004A052B">
      <w:pPr>
        <w:ind w:firstLine="709"/>
        <w:jc w:val="center"/>
      </w:pPr>
      <w:r w:rsidRPr="002A1006">
        <w:t>Адреса, реквизиты и подписи Сторон</w:t>
      </w:r>
    </w:p>
    <w:p w14:paraId="0D1482B0" w14:textId="77777777" w:rsidR="004A052B" w:rsidRPr="002A1006" w:rsidRDefault="004A052B" w:rsidP="004A052B">
      <w:pPr>
        <w:ind w:firstLine="709"/>
        <w:jc w:val="center"/>
      </w:pPr>
    </w:p>
    <w:p w14:paraId="66E64DB6" w14:textId="1CB5D7F8" w:rsidR="004A052B" w:rsidRPr="002A1006" w:rsidRDefault="004A052B" w:rsidP="004A052B">
      <w:pPr>
        <w:jc w:val="center"/>
      </w:pPr>
      <w:r w:rsidRPr="002A1006">
        <w:t xml:space="preserve">Сторона </w:t>
      </w:r>
      <w:r w:rsidR="00AA1C71">
        <w:t>1</w:t>
      </w:r>
      <w:r w:rsidRPr="002A1006">
        <w:t xml:space="preserve">                                                                        Сторона </w:t>
      </w:r>
      <w:r w:rsidR="00AA1C71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A052B" w:rsidRPr="002A1006" w14:paraId="187C9E55" w14:textId="77777777" w:rsidTr="004A052B">
        <w:trPr>
          <w:trHeight w:val="2769"/>
        </w:trPr>
        <w:tc>
          <w:tcPr>
            <w:tcW w:w="4785" w:type="dxa"/>
          </w:tcPr>
          <w:p w14:paraId="1E4D02F6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Прииртышского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0B775988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05</w:t>
            </w:r>
            <w:r w:rsidRPr="00584CD8">
              <w:rPr>
                <w:bCs/>
              </w:rPr>
              <w:t>, Омская обл.,</w:t>
            </w:r>
          </w:p>
          <w:p w14:paraId="7CB278CA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Прииртышье</w:t>
            </w:r>
            <w:proofErr w:type="spellEnd"/>
            <w:r>
              <w:rPr>
                <w:bCs/>
              </w:rPr>
              <w:t>, ул. Омская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4</w:t>
            </w:r>
            <w:r w:rsidRPr="00584CD8">
              <w:rPr>
                <w:bCs/>
              </w:rPr>
              <w:t xml:space="preserve">  </w:t>
            </w:r>
          </w:p>
          <w:p w14:paraId="65D0DB09" w14:textId="0689C82C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color w:val="000000"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</w:t>
            </w:r>
            <w:r>
              <w:rPr>
                <w:color w:val="000000"/>
              </w:rPr>
              <w:t>08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</w:t>
            </w:r>
          </w:p>
          <w:p w14:paraId="186FD9A4" w14:textId="77777777" w:rsidR="00AA1C71" w:rsidRPr="00036B96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р/с </w:t>
            </w:r>
            <w:r w:rsidRPr="00036B96">
              <w:rPr>
                <w:color w:val="000000"/>
              </w:rPr>
              <w:t>032316435265341</w:t>
            </w:r>
            <w:r>
              <w:rPr>
                <w:color w:val="000000"/>
              </w:rPr>
              <w:t>9</w:t>
            </w:r>
            <w:r w:rsidRPr="00036B96">
              <w:rPr>
                <w:color w:val="000000"/>
              </w:rPr>
              <w:t>5200</w:t>
            </w:r>
          </w:p>
          <w:p w14:paraId="15FD153D" w14:textId="77777777" w:rsidR="00AA1C71" w:rsidRDefault="00AA1C71" w:rsidP="00AA1C71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29248287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254F8D19" w14:textId="77777777" w:rsidR="004A052B" w:rsidRPr="002A1006" w:rsidRDefault="004A052B" w:rsidP="00AA1C71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14:paraId="5AE29B9B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427868C4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205810C8" w14:textId="77777777" w:rsidR="00AA1C71" w:rsidRPr="002A1006" w:rsidRDefault="00AA1C71" w:rsidP="00AA1C71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6D887982" w14:textId="77777777" w:rsidR="00AA1C71" w:rsidRPr="002A1006" w:rsidRDefault="00AA1C71" w:rsidP="00AA1C71">
            <w:pPr>
              <w:jc w:val="center"/>
            </w:pPr>
            <w:r w:rsidRPr="002A1006">
              <w:t>ИНН 5534004890 КПП 553401001</w:t>
            </w:r>
          </w:p>
          <w:p w14:paraId="27AA5A8D" w14:textId="77777777" w:rsidR="00AA1C71" w:rsidRPr="002A1006" w:rsidRDefault="00AA1C71" w:rsidP="00AA1C71">
            <w:pPr>
              <w:jc w:val="center"/>
            </w:pPr>
            <w:r w:rsidRPr="002A1006">
              <w:t>л/с 04523011210</w:t>
            </w:r>
          </w:p>
          <w:p w14:paraId="4D60A378" w14:textId="77777777" w:rsidR="00AA1C71" w:rsidRPr="002A1006" w:rsidRDefault="00AA1C71" w:rsidP="00AA1C71">
            <w:pPr>
              <w:jc w:val="center"/>
            </w:pPr>
            <w:r w:rsidRPr="002A1006">
              <w:t>р/с 40101810100000010000</w:t>
            </w:r>
          </w:p>
          <w:p w14:paraId="0F6C210B" w14:textId="77777777" w:rsidR="00AA1C71" w:rsidRPr="002A1006" w:rsidRDefault="00AA1C71" w:rsidP="00AA1C71">
            <w:pPr>
              <w:jc w:val="center"/>
            </w:pPr>
            <w:r w:rsidRPr="002A1006">
              <w:t>в Отделение Омск г.Омск</w:t>
            </w:r>
          </w:p>
          <w:p w14:paraId="423C4C6E" w14:textId="77777777" w:rsidR="00AA1C71" w:rsidRPr="002A1006" w:rsidRDefault="00AA1C71" w:rsidP="00AA1C71">
            <w:pPr>
              <w:jc w:val="center"/>
            </w:pPr>
            <w:r w:rsidRPr="002A1006">
              <w:t>БИК 045209001</w:t>
            </w:r>
          </w:p>
          <w:p w14:paraId="12B72E6C" w14:textId="77777777" w:rsidR="004A052B" w:rsidRPr="002A1006" w:rsidRDefault="004A052B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7FD2E616" w14:textId="77777777" w:rsidR="004A052B" w:rsidRPr="002A1006" w:rsidRDefault="004A052B" w:rsidP="004A052B">
      <w:pPr>
        <w:jc w:val="center"/>
      </w:pPr>
      <w:r w:rsidRPr="002A1006">
        <w:t>М.П.                                                                                М.П.</w:t>
      </w:r>
    </w:p>
    <w:p w14:paraId="58D1D792" w14:textId="6D6024F7" w:rsidR="004A052B" w:rsidRPr="002A1006" w:rsidRDefault="004A052B" w:rsidP="004A052B">
      <w:pPr>
        <w:jc w:val="center"/>
      </w:pPr>
      <w:r w:rsidRPr="002A1006">
        <w:t>_____________</w:t>
      </w:r>
      <w:r>
        <w:t xml:space="preserve"> </w:t>
      </w:r>
      <w:r w:rsidR="00AA1C71">
        <w:t>В.А. Котов</w:t>
      </w:r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A1C71">
        <w:t>И</w:t>
      </w:r>
      <w:r>
        <w:t xml:space="preserve">.А. </w:t>
      </w:r>
      <w:r w:rsidR="00AA1C71">
        <w:t>Баннов</w:t>
      </w:r>
      <w:r>
        <w:t xml:space="preserve"> </w:t>
      </w:r>
    </w:p>
    <w:p w14:paraId="0547E65E" w14:textId="77777777" w:rsidR="004A052B" w:rsidRDefault="004A052B" w:rsidP="002A1006">
      <w:pPr>
        <w:jc w:val="both"/>
      </w:pPr>
    </w:p>
    <w:p w14:paraId="325D4DF6" w14:textId="77777777" w:rsidR="004A052B" w:rsidRDefault="004A052B" w:rsidP="002A1006">
      <w:pPr>
        <w:jc w:val="both"/>
      </w:pPr>
    </w:p>
    <w:p w14:paraId="4084977B" w14:textId="77777777" w:rsidR="004A052B" w:rsidRDefault="004A052B" w:rsidP="002A1006">
      <w:pPr>
        <w:jc w:val="both"/>
      </w:pPr>
    </w:p>
    <w:p w14:paraId="39B41D9B" w14:textId="77777777" w:rsidR="004A052B" w:rsidRDefault="004A052B" w:rsidP="002A1006">
      <w:pPr>
        <w:jc w:val="both"/>
      </w:pPr>
    </w:p>
    <w:p w14:paraId="4DE08791" w14:textId="77777777" w:rsidR="004A052B" w:rsidRDefault="004A052B" w:rsidP="002A1006">
      <w:pPr>
        <w:jc w:val="both"/>
      </w:pPr>
    </w:p>
    <w:p w14:paraId="39BDB1B9" w14:textId="77777777" w:rsidR="00B80FF5" w:rsidRDefault="00B80FF5" w:rsidP="002A1006">
      <w:pPr>
        <w:jc w:val="both"/>
      </w:pPr>
    </w:p>
    <w:p w14:paraId="3D57DD33" w14:textId="77777777" w:rsidR="00B80FF5" w:rsidRDefault="00B80FF5" w:rsidP="002A1006">
      <w:pPr>
        <w:jc w:val="both"/>
      </w:pPr>
    </w:p>
    <w:p w14:paraId="6ECDC2F1" w14:textId="77777777" w:rsidR="00B80FF5" w:rsidRDefault="00B80FF5" w:rsidP="002A1006">
      <w:pPr>
        <w:jc w:val="both"/>
      </w:pPr>
    </w:p>
    <w:p w14:paraId="66BC9A73" w14:textId="77777777" w:rsidR="00B80FF5" w:rsidRDefault="00B80FF5" w:rsidP="002A1006">
      <w:pPr>
        <w:jc w:val="both"/>
      </w:pPr>
    </w:p>
    <w:p w14:paraId="6C7E1434" w14:textId="77777777" w:rsidR="00B80FF5" w:rsidRDefault="00B80FF5" w:rsidP="002A1006">
      <w:pPr>
        <w:jc w:val="both"/>
      </w:pPr>
    </w:p>
    <w:p w14:paraId="3BD9F458" w14:textId="77777777" w:rsidR="00B80FF5" w:rsidRDefault="00B80FF5" w:rsidP="002A1006">
      <w:pPr>
        <w:jc w:val="both"/>
      </w:pPr>
    </w:p>
    <w:p w14:paraId="337FABB6" w14:textId="77777777" w:rsidR="00B80FF5" w:rsidRDefault="00B80FF5" w:rsidP="002A1006">
      <w:pPr>
        <w:jc w:val="both"/>
      </w:pPr>
    </w:p>
    <w:p w14:paraId="43EB337E" w14:textId="77777777" w:rsidR="00B80FF5" w:rsidRDefault="00B80FF5" w:rsidP="002A1006">
      <w:pPr>
        <w:jc w:val="both"/>
      </w:pPr>
    </w:p>
    <w:p w14:paraId="31234277" w14:textId="77777777" w:rsidR="00B80FF5" w:rsidRDefault="00B80FF5" w:rsidP="002A1006">
      <w:pPr>
        <w:jc w:val="both"/>
      </w:pPr>
    </w:p>
    <w:p w14:paraId="30B992F8" w14:textId="77777777" w:rsidR="00B80FF5" w:rsidRDefault="00B80FF5" w:rsidP="002A1006">
      <w:pPr>
        <w:jc w:val="both"/>
      </w:pPr>
    </w:p>
    <w:p w14:paraId="5A47EF5C" w14:textId="77777777" w:rsidR="00B80FF5" w:rsidRDefault="00B80FF5" w:rsidP="002A1006">
      <w:pPr>
        <w:jc w:val="both"/>
      </w:pPr>
    </w:p>
    <w:p w14:paraId="14B69044" w14:textId="77777777" w:rsidR="00B80FF5" w:rsidRDefault="00B80FF5" w:rsidP="002A1006">
      <w:pPr>
        <w:jc w:val="both"/>
      </w:pPr>
    </w:p>
    <w:p w14:paraId="3AC92D23" w14:textId="77777777" w:rsidR="00B80FF5" w:rsidRDefault="00B80FF5" w:rsidP="002A1006">
      <w:pPr>
        <w:jc w:val="both"/>
      </w:pPr>
    </w:p>
    <w:p w14:paraId="52D5668A" w14:textId="77777777" w:rsidR="00B80FF5" w:rsidRDefault="00B80FF5" w:rsidP="002A1006">
      <w:pPr>
        <w:jc w:val="both"/>
      </w:pPr>
    </w:p>
    <w:p w14:paraId="5FCB9944" w14:textId="77777777" w:rsidR="00B80FF5" w:rsidRDefault="00B80FF5" w:rsidP="002A1006">
      <w:pPr>
        <w:jc w:val="both"/>
      </w:pPr>
    </w:p>
    <w:p w14:paraId="20C3BD71" w14:textId="77777777" w:rsidR="00B80FF5" w:rsidRDefault="00B80FF5" w:rsidP="002A1006">
      <w:pPr>
        <w:jc w:val="both"/>
      </w:pPr>
    </w:p>
    <w:p w14:paraId="10475592" w14:textId="77777777" w:rsidR="00B80FF5" w:rsidRDefault="00B80FF5" w:rsidP="002A1006">
      <w:pPr>
        <w:jc w:val="both"/>
      </w:pPr>
    </w:p>
    <w:p w14:paraId="1BAA7A63" w14:textId="77777777" w:rsidR="00B80FF5" w:rsidRDefault="00B80FF5" w:rsidP="002A1006">
      <w:pPr>
        <w:jc w:val="both"/>
      </w:pPr>
    </w:p>
    <w:p w14:paraId="7625F237" w14:textId="77777777" w:rsidR="00B80FF5" w:rsidRDefault="00B80FF5" w:rsidP="002A1006">
      <w:pPr>
        <w:jc w:val="both"/>
      </w:pPr>
    </w:p>
    <w:p w14:paraId="28CA2869" w14:textId="77777777" w:rsidR="00B80FF5" w:rsidRDefault="00B80FF5" w:rsidP="002A1006">
      <w:pPr>
        <w:jc w:val="both"/>
      </w:pPr>
    </w:p>
    <w:p w14:paraId="6E7D0481" w14:textId="77777777" w:rsidR="00B80FF5" w:rsidRDefault="00B80FF5" w:rsidP="002A1006">
      <w:pPr>
        <w:jc w:val="both"/>
      </w:pPr>
    </w:p>
    <w:p w14:paraId="4D22CA30" w14:textId="77777777" w:rsidR="00B80FF5" w:rsidRDefault="00B80FF5" w:rsidP="002A1006">
      <w:pPr>
        <w:jc w:val="both"/>
      </w:pPr>
    </w:p>
    <w:p w14:paraId="4AB3810F" w14:textId="77777777" w:rsidR="00B80FF5" w:rsidRDefault="00B80FF5" w:rsidP="002A1006">
      <w:pPr>
        <w:jc w:val="both"/>
      </w:pPr>
    </w:p>
    <w:p w14:paraId="636AEC52" w14:textId="77777777" w:rsidR="00B80FF5" w:rsidRDefault="00B80FF5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80FF5" w:rsidRPr="002A1006" w14:paraId="6F8D4F5E" w14:textId="77777777" w:rsidTr="000850E1">
        <w:trPr>
          <w:trHeight w:val="1379"/>
        </w:trPr>
        <w:tc>
          <w:tcPr>
            <w:tcW w:w="4785" w:type="dxa"/>
          </w:tcPr>
          <w:p w14:paraId="17F8F7C2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45458B84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18063015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Пристанского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406F4309" w14:textId="77777777" w:rsidR="00B80FF5" w:rsidRPr="00584CD8" w:rsidRDefault="007B1C87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B80FF5" w:rsidRPr="00584CD8">
              <w:rPr>
                <w:bCs/>
              </w:rPr>
              <w:t xml:space="preserve">созыва  </w:t>
            </w:r>
          </w:p>
          <w:p w14:paraId="076B8CF6" w14:textId="77777777" w:rsidR="00B80FF5" w:rsidRPr="00584CD8" w:rsidRDefault="00B80FF5" w:rsidP="000850E1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440B60EE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039260B5" w14:textId="1FE4E952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025E4F">
              <w:rPr>
                <w:bCs/>
              </w:rPr>
              <w:t>54</w:t>
            </w:r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2194B5DB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61114B94" w14:textId="520E861F" w:rsidR="00B80FF5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FF51D1">
              <w:rPr>
                <w:bCs/>
              </w:rPr>
              <w:t>2</w:t>
            </w:r>
            <w:r w:rsidR="00025E4F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025E4F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025E4F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1B2ACADA" w14:textId="77777777" w:rsidR="00B80FF5" w:rsidRPr="002A1006" w:rsidRDefault="00B80FF5" w:rsidP="00B80FF5">
      <w:pPr>
        <w:jc w:val="both"/>
        <w:rPr>
          <w:b/>
        </w:rPr>
      </w:pPr>
    </w:p>
    <w:p w14:paraId="53B4D0DB" w14:textId="77777777" w:rsidR="00B80FF5" w:rsidRPr="002A1006" w:rsidRDefault="00B80FF5" w:rsidP="00B80FF5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5ABD3C38" w14:textId="3E75D77D" w:rsidR="00B80FF5" w:rsidRPr="00735DFA" w:rsidRDefault="00B80FF5" w:rsidP="00B80FF5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r>
        <w:t>Пристанского</w:t>
      </w:r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025E4F">
        <w:t xml:space="preserve"> на 2025 год</w:t>
      </w:r>
    </w:p>
    <w:p w14:paraId="28BC284E" w14:textId="77777777" w:rsidR="00B80FF5" w:rsidRPr="002A1006" w:rsidRDefault="00B80FF5" w:rsidP="00B80FF5">
      <w:pPr>
        <w:jc w:val="both"/>
      </w:pPr>
      <w:r w:rsidRPr="002A1006">
        <w:t xml:space="preserve">          </w:t>
      </w:r>
    </w:p>
    <w:p w14:paraId="55630AC2" w14:textId="4B6FD544" w:rsidR="00B80FF5" w:rsidRPr="002A1006" w:rsidRDefault="00B80FF5" w:rsidP="00B80FF5">
      <w:pPr>
        <w:ind w:firstLine="709"/>
        <w:jc w:val="both"/>
      </w:pPr>
      <w:r w:rsidRPr="002A1006">
        <w:t xml:space="preserve">Администрация </w:t>
      </w:r>
      <w:r>
        <w:rPr>
          <w:bCs/>
        </w:rPr>
        <w:t>Пристанского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</w:t>
      </w:r>
      <w:r w:rsidR="00025E4F">
        <w:t xml:space="preserve">Исполняющего обязанности </w:t>
      </w:r>
      <w:r w:rsidRPr="002A1006">
        <w:t xml:space="preserve">Главы </w:t>
      </w:r>
      <w:r>
        <w:t>Пристанского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proofErr w:type="spellStart"/>
      <w:r w:rsidR="00025E4F">
        <w:rPr>
          <w:b/>
          <w:i/>
        </w:rPr>
        <w:t>Баландиной</w:t>
      </w:r>
      <w:proofErr w:type="spellEnd"/>
      <w:r w:rsidR="00025E4F">
        <w:rPr>
          <w:b/>
          <w:i/>
        </w:rPr>
        <w:t xml:space="preserve"> Натальи Михайловны</w:t>
      </w:r>
      <w:r>
        <w:rPr>
          <w:b/>
          <w:i/>
        </w:rPr>
        <w:t>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53A086D2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50611808" w14:textId="77777777" w:rsidR="00B80FF5" w:rsidRPr="002A1006" w:rsidRDefault="00B80FF5" w:rsidP="00B80FF5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37E3BA68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3672F6E8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7376F4ED" w14:textId="1336CEBE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025E4F">
        <w:t>и</w:t>
      </w:r>
      <w:r w:rsidRPr="002A1006">
        <w:t xml:space="preserve"> плана по противодействию коррупции </w:t>
      </w:r>
      <w:r>
        <w:rPr>
          <w:bCs/>
        </w:rPr>
        <w:t>Пристанского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359F0F5A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321CAEDC" w14:textId="535EBE4F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025E4F">
        <w:t>я</w:t>
      </w:r>
      <w:r w:rsidRPr="002A1006">
        <w:t xml:space="preserve"> контроля за соблюдением муниципальными служащими Администрации </w:t>
      </w:r>
      <w:r>
        <w:rPr>
          <w:bCs/>
        </w:rPr>
        <w:t>Пристанского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116D0C7C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1F84AD5E" w14:textId="4955419D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025E4F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>
        <w:rPr>
          <w:bCs/>
        </w:rPr>
        <w:t>Пристанского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3FFBAB17" w14:textId="185E445F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создани</w:t>
      </w:r>
      <w:r w:rsidR="00025E4F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r>
        <w:rPr>
          <w:bCs/>
        </w:rPr>
        <w:t>Пристанского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34DF772F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</w:p>
    <w:p w14:paraId="7BEC1A24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2BB3CFA4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2C318419" w14:textId="77777777" w:rsidR="00B80FF5" w:rsidRPr="002A1006" w:rsidRDefault="00B80FF5" w:rsidP="00B80FF5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02A56B6F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1F172538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55FB890C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2DC56894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68AFFDF6" w14:textId="77777777" w:rsidR="00025E4F" w:rsidRPr="002A1006" w:rsidRDefault="00B80FF5" w:rsidP="00025E4F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025E4F">
        <w:t>279</w:t>
      </w:r>
      <w:r w:rsidR="00025E4F" w:rsidRPr="002A1006">
        <w:t> </w:t>
      </w:r>
      <w:r w:rsidR="00025E4F">
        <w:t>556</w:t>
      </w:r>
      <w:r w:rsidR="00025E4F" w:rsidRPr="002A1006">
        <w:t>,</w:t>
      </w:r>
      <w:r w:rsidR="00025E4F">
        <w:t>20</w:t>
      </w:r>
      <w:r w:rsidR="00025E4F" w:rsidRPr="002A1006">
        <w:t xml:space="preserve"> (</w:t>
      </w:r>
      <w:r w:rsidR="00025E4F">
        <w:t>двести семьдесят девять тысяч пятьсот пятьдесят шесть</w:t>
      </w:r>
      <w:r w:rsidR="00025E4F" w:rsidRPr="002A1006">
        <w:t>) рубл</w:t>
      </w:r>
      <w:r w:rsidR="00025E4F">
        <w:t>ей 20 копеек</w:t>
      </w:r>
      <w:r w:rsidR="00025E4F" w:rsidRPr="002A1006">
        <w:t>.</w:t>
      </w:r>
    </w:p>
    <w:p w14:paraId="6C66E4BE" w14:textId="73719D64" w:rsidR="00B80FF5" w:rsidRPr="002A1006" w:rsidRDefault="00B80FF5" w:rsidP="00025E4F">
      <w:pPr>
        <w:tabs>
          <w:tab w:val="left" w:pos="567"/>
        </w:tabs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42623480" w14:textId="77777777" w:rsidR="00B80FF5" w:rsidRPr="002A1006" w:rsidRDefault="00B80FF5" w:rsidP="00B80FF5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4C84E67F" w14:textId="77777777" w:rsidR="00B80FF5" w:rsidRPr="002A1006" w:rsidRDefault="00B80FF5" w:rsidP="00B80FF5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218B615E" w14:textId="77777777" w:rsidR="00B80FF5" w:rsidRPr="002A1006" w:rsidRDefault="00B80FF5" w:rsidP="00B80FF5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7B2314B5" w14:textId="77777777" w:rsidR="00B80FF5" w:rsidRPr="002A1006" w:rsidRDefault="00B80FF5" w:rsidP="00B80FF5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0BDE617D" w14:textId="77777777" w:rsidR="00B80FF5" w:rsidRPr="002A1006" w:rsidRDefault="00B80FF5" w:rsidP="00B80FF5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6D4EA417" w14:textId="77777777" w:rsidR="00B80FF5" w:rsidRPr="002A1006" w:rsidRDefault="00B80FF5" w:rsidP="00B80FF5">
      <w:pPr>
        <w:ind w:firstLine="709"/>
        <w:jc w:val="both"/>
      </w:pPr>
    </w:p>
    <w:p w14:paraId="7CFA0295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1E4214A1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681E19C3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65CF2D4C" w14:textId="77777777" w:rsidR="00B80FF5" w:rsidRPr="002A1006" w:rsidRDefault="00B80FF5" w:rsidP="00B80FF5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5809A62F" w14:textId="77777777" w:rsidR="00B80FF5" w:rsidRPr="002A1006" w:rsidRDefault="00B80FF5" w:rsidP="00B80FF5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0539304B" w14:textId="77777777" w:rsidR="00B80FF5" w:rsidRPr="002A1006" w:rsidRDefault="00B80FF5" w:rsidP="00B80FF5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7DFE7134" w14:textId="77777777" w:rsidR="00B80FF5" w:rsidRPr="002A1006" w:rsidRDefault="00B80FF5" w:rsidP="00B80FF5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2549CE6E" w14:textId="77777777" w:rsidR="00B80FF5" w:rsidRPr="002A1006" w:rsidRDefault="00B80FF5" w:rsidP="00B80FF5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1B81133A" w14:textId="77777777" w:rsidR="00B80FF5" w:rsidRPr="002A1006" w:rsidRDefault="00B80FF5" w:rsidP="00B80FF5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41CB5390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30519DB2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</w:p>
    <w:p w14:paraId="461B7C19" w14:textId="77777777" w:rsidR="00B80FF5" w:rsidRPr="002A1006" w:rsidRDefault="00B80FF5" w:rsidP="00B80FF5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27749B08" w14:textId="77777777" w:rsidR="00B80FF5" w:rsidRPr="002A1006" w:rsidRDefault="00B80FF5" w:rsidP="00B80FF5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F6C547A" w14:textId="3F67B13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FF51D1">
        <w:t>Р</w:t>
      </w:r>
      <w:r w:rsidRPr="002A1006">
        <w:t xml:space="preserve">ешением Совета </w:t>
      </w:r>
      <w:r>
        <w:rPr>
          <w:bCs/>
        </w:rPr>
        <w:t>Пристанского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39F1AC9B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</w:p>
    <w:p w14:paraId="07777973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0D7ADAAA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3D2373D7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141FCEE8" w14:textId="77777777" w:rsidR="00B80FF5" w:rsidRPr="002A1006" w:rsidRDefault="00B80FF5" w:rsidP="00B80FF5">
      <w:pPr>
        <w:ind w:firstLine="709"/>
        <w:jc w:val="both"/>
      </w:pPr>
      <w:r w:rsidRPr="002A1006">
        <w:t>1) по соглашению сторон;</w:t>
      </w:r>
    </w:p>
    <w:p w14:paraId="23515EEB" w14:textId="77777777" w:rsidR="00B80FF5" w:rsidRPr="002A1006" w:rsidRDefault="00B80FF5" w:rsidP="00B80FF5">
      <w:pPr>
        <w:ind w:firstLine="709"/>
        <w:jc w:val="both"/>
      </w:pPr>
      <w:r w:rsidRPr="002A1006">
        <w:t>2) в одностороннем порядке:</w:t>
      </w:r>
    </w:p>
    <w:p w14:paraId="03B31F89" w14:textId="77777777" w:rsidR="00B80FF5" w:rsidRPr="002A1006" w:rsidRDefault="00B80FF5" w:rsidP="00B80FF5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09CD8D29" w14:textId="77777777" w:rsidR="00B80FF5" w:rsidRPr="002A1006" w:rsidRDefault="00B80FF5" w:rsidP="00B80FF5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2DAD0ED3" w14:textId="77777777" w:rsidR="00B80FF5" w:rsidRPr="002A1006" w:rsidRDefault="00B80FF5" w:rsidP="00B80FF5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631E7F94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2411432F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454B2390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6EA01BB5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0F53EB23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21706546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6FE9F3D0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7D3B540A" w14:textId="77777777" w:rsidR="00B80FF5" w:rsidRPr="002A1006" w:rsidRDefault="00B80FF5" w:rsidP="00B80FF5">
      <w:pPr>
        <w:ind w:left="1440" w:firstLine="709"/>
        <w:jc w:val="both"/>
        <w:rPr>
          <w:b/>
        </w:rPr>
      </w:pPr>
    </w:p>
    <w:p w14:paraId="68140FF9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64B5A589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279C700F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3783A985" w14:textId="77777777" w:rsidR="00B80FF5" w:rsidRPr="002A1006" w:rsidRDefault="00B80FF5" w:rsidP="00B80FF5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510B2463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337FD856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4A9B2412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3CC3B5A9" w14:textId="086632DF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025E4F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r>
        <w:t>Пристанского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025E4F">
        <w:t>5</w:t>
      </w:r>
      <w:r w:rsidRPr="002A1006">
        <w:t xml:space="preserve"> года.</w:t>
      </w:r>
    </w:p>
    <w:p w14:paraId="3B1CD62F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5C518EFB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3FE71F15" w14:textId="77777777" w:rsidR="00B80FF5" w:rsidRPr="002A1006" w:rsidRDefault="00B80FF5" w:rsidP="00B80FF5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20A031B0" w14:textId="77777777" w:rsidR="00B80FF5" w:rsidRPr="002A1006" w:rsidRDefault="00B80FF5" w:rsidP="00B80FF5">
      <w:pPr>
        <w:ind w:firstLine="709"/>
        <w:jc w:val="both"/>
      </w:pPr>
    </w:p>
    <w:p w14:paraId="3C9EE43C" w14:textId="77777777" w:rsidR="00B80FF5" w:rsidRPr="002A1006" w:rsidRDefault="00B80FF5" w:rsidP="00B80FF5">
      <w:pPr>
        <w:ind w:firstLine="709"/>
        <w:jc w:val="center"/>
      </w:pPr>
      <w:r w:rsidRPr="002A1006">
        <w:t>Адреса, реквизиты и подписи Сторон</w:t>
      </w:r>
    </w:p>
    <w:p w14:paraId="36A6AD96" w14:textId="77777777" w:rsidR="00B80FF5" w:rsidRPr="002A1006" w:rsidRDefault="00B80FF5" w:rsidP="00B80FF5">
      <w:pPr>
        <w:ind w:firstLine="709"/>
        <w:jc w:val="center"/>
      </w:pPr>
    </w:p>
    <w:p w14:paraId="335E1A86" w14:textId="5A0F53BA" w:rsidR="00B80FF5" w:rsidRPr="002A1006" w:rsidRDefault="00B80FF5" w:rsidP="00B80FF5">
      <w:pPr>
        <w:jc w:val="center"/>
      </w:pPr>
      <w:r w:rsidRPr="002A1006">
        <w:t xml:space="preserve">Сторона </w:t>
      </w:r>
      <w:r w:rsidR="00AA1C71">
        <w:t>1</w:t>
      </w:r>
      <w:r w:rsidRPr="002A1006">
        <w:t xml:space="preserve">                                                                        Сторона </w:t>
      </w:r>
      <w:r w:rsidR="00AA1C71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B80FF5" w:rsidRPr="002A1006" w14:paraId="0ACB79FE" w14:textId="77777777" w:rsidTr="00AA1C71">
        <w:trPr>
          <w:trHeight w:val="2769"/>
        </w:trPr>
        <w:tc>
          <w:tcPr>
            <w:tcW w:w="4786" w:type="dxa"/>
          </w:tcPr>
          <w:p w14:paraId="03CB3295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Пристанского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25602AA3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22</w:t>
            </w:r>
            <w:r w:rsidRPr="00584CD8">
              <w:rPr>
                <w:bCs/>
              </w:rPr>
              <w:t>, Омская обл.,</w:t>
            </w:r>
          </w:p>
          <w:p w14:paraId="75508501" w14:textId="77777777" w:rsidR="00AA1C71" w:rsidRPr="00584CD8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Пристанское, ул. Иртышская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6</w:t>
            </w:r>
            <w:r w:rsidRPr="00584CD8">
              <w:rPr>
                <w:bCs/>
              </w:rPr>
              <w:t xml:space="preserve">  </w:t>
            </w:r>
          </w:p>
          <w:p w14:paraId="2D0B76BE" w14:textId="77777777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ИНН   5534010879, КПП 553401001                                                           </w:t>
            </w:r>
          </w:p>
          <w:p w14:paraId="2BD728C6" w14:textId="77777777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р/с 03231643526534225200</w:t>
            </w:r>
          </w:p>
          <w:p w14:paraId="7843EDEC" w14:textId="77777777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Р/с 40102810245370000044</w:t>
            </w:r>
          </w:p>
          <w:p w14:paraId="610B6733" w14:textId="4254923C" w:rsidR="00AA1C71" w:rsidRPr="0029338E" w:rsidRDefault="00AA1C71" w:rsidP="00AA1C71">
            <w:pPr>
              <w:autoSpaceDE w:val="0"/>
              <w:autoSpaceDN w:val="0"/>
              <w:adjustRightInd w:val="0"/>
              <w:ind w:left="35" w:right="283"/>
              <w:rPr>
                <w:bCs/>
                <w:sz w:val="22"/>
                <w:szCs w:val="22"/>
              </w:rPr>
            </w:pPr>
            <w:r w:rsidRPr="0029338E">
              <w:rPr>
                <w:bCs/>
                <w:sz w:val="22"/>
                <w:szCs w:val="22"/>
              </w:rPr>
              <w:t>Отделение Омск банка России// УФК по Омской области г.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9338E">
              <w:rPr>
                <w:bCs/>
                <w:sz w:val="22"/>
                <w:szCs w:val="22"/>
              </w:rPr>
              <w:t>Омск</w:t>
            </w:r>
          </w:p>
          <w:p w14:paraId="0D830219" w14:textId="77777777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t>БИК 045209001</w:t>
            </w:r>
          </w:p>
          <w:p w14:paraId="417747A2" w14:textId="77777777" w:rsidR="00B80FF5" w:rsidRPr="002A1006" w:rsidRDefault="00B80FF5" w:rsidP="00AA1C71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14:paraId="47C62416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17634CA4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577FF197" w14:textId="77777777" w:rsidR="00AA1C71" w:rsidRPr="002A1006" w:rsidRDefault="00AA1C71" w:rsidP="00AA1C71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626408AB" w14:textId="77777777" w:rsidR="00AA1C71" w:rsidRPr="002A1006" w:rsidRDefault="00AA1C71" w:rsidP="00AA1C71">
            <w:pPr>
              <w:jc w:val="center"/>
            </w:pPr>
            <w:r w:rsidRPr="002A1006">
              <w:t>ИНН 5534004890 КПП 553401001</w:t>
            </w:r>
          </w:p>
          <w:p w14:paraId="32AD67A8" w14:textId="77777777" w:rsidR="00AA1C71" w:rsidRPr="002A1006" w:rsidRDefault="00AA1C71" w:rsidP="00AA1C71">
            <w:pPr>
              <w:jc w:val="center"/>
            </w:pPr>
            <w:r w:rsidRPr="002A1006">
              <w:t>л/с 04523011210</w:t>
            </w:r>
          </w:p>
          <w:p w14:paraId="416E6236" w14:textId="77777777" w:rsidR="00AA1C71" w:rsidRPr="002A1006" w:rsidRDefault="00AA1C71" w:rsidP="00AA1C71">
            <w:pPr>
              <w:jc w:val="center"/>
            </w:pPr>
            <w:r w:rsidRPr="002A1006">
              <w:t>р/с 40101810100000010000</w:t>
            </w:r>
          </w:p>
          <w:p w14:paraId="42BA84B6" w14:textId="77777777" w:rsidR="00AA1C71" w:rsidRPr="002A1006" w:rsidRDefault="00AA1C71" w:rsidP="00AA1C71">
            <w:pPr>
              <w:jc w:val="center"/>
            </w:pPr>
            <w:r w:rsidRPr="002A1006">
              <w:t>в Отделение Омск г.Омск</w:t>
            </w:r>
          </w:p>
          <w:p w14:paraId="088224D2" w14:textId="77777777" w:rsidR="00AA1C71" w:rsidRPr="002A1006" w:rsidRDefault="00AA1C71" w:rsidP="00AA1C71">
            <w:pPr>
              <w:jc w:val="center"/>
            </w:pPr>
            <w:r w:rsidRPr="002A1006">
              <w:t>БИК 045209001</w:t>
            </w:r>
          </w:p>
          <w:p w14:paraId="17FAC7B0" w14:textId="77777777" w:rsidR="00B80FF5" w:rsidRPr="002A1006" w:rsidRDefault="00B80FF5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3B13AA97" w14:textId="77777777" w:rsidR="00B80FF5" w:rsidRPr="002A1006" w:rsidRDefault="00B80FF5" w:rsidP="00B80FF5">
      <w:pPr>
        <w:jc w:val="center"/>
      </w:pPr>
      <w:r w:rsidRPr="002A1006">
        <w:t>М.П.                                                                                М.П.</w:t>
      </w:r>
    </w:p>
    <w:p w14:paraId="7C8427DC" w14:textId="62D795B5" w:rsidR="00B80FF5" w:rsidRPr="002A1006" w:rsidRDefault="00B80FF5" w:rsidP="00B80FF5">
      <w:pPr>
        <w:jc w:val="center"/>
      </w:pPr>
      <w:r w:rsidRPr="002A1006">
        <w:t>_____________</w:t>
      </w:r>
      <w:r>
        <w:t xml:space="preserve"> </w:t>
      </w:r>
      <w:r w:rsidR="00AA1C71">
        <w:t>Н.М. Баландина</w:t>
      </w:r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A1C71">
        <w:t>И.А. Баннов</w:t>
      </w:r>
      <w:r>
        <w:t xml:space="preserve"> </w:t>
      </w:r>
    </w:p>
    <w:p w14:paraId="74FA2E49" w14:textId="77777777" w:rsidR="00B80FF5" w:rsidRDefault="00B80FF5" w:rsidP="002A1006">
      <w:pPr>
        <w:jc w:val="both"/>
      </w:pPr>
    </w:p>
    <w:p w14:paraId="3CCEA107" w14:textId="77777777" w:rsidR="00B80FF5" w:rsidRDefault="00B80FF5" w:rsidP="002A1006">
      <w:pPr>
        <w:jc w:val="both"/>
      </w:pPr>
    </w:p>
    <w:p w14:paraId="5E0462C8" w14:textId="77777777" w:rsidR="00B80FF5" w:rsidRDefault="00B80FF5" w:rsidP="002A1006">
      <w:pPr>
        <w:jc w:val="both"/>
      </w:pPr>
    </w:p>
    <w:p w14:paraId="694E794E" w14:textId="77777777" w:rsidR="00B80FF5" w:rsidRDefault="00B80FF5" w:rsidP="002A1006">
      <w:pPr>
        <w:jc w:val="both"/>
      </w:pPr>
    </w:p>
    <w:p w14:paraId="02909FB3" w14:textId="77777777" w:rsidR="00B80FF5" w:rsidRDefault="00B80FF5" w:rsidP="002A1006">
      <w:pPr>
        <w:jc w:val="both"/>
      </w:pPr>
    </w:p>
    <w:p w14:paraId="014B3AE5" w14:textId="77777777" w:rsidR="00B80FF5" w:rsidRDefault="00B80FF5" w:rsidP="002A1006">
      <w:pPr>
        <w:jc w:val="both"/>
      </w:pPr>
    </w:p>
    <w:p w14:paraId="3E1F24C2" w14:textId="77777777" w:rsidR="00B80FF5" w:rsidRDefault="00B80FF5" w:rsidP="002A1006">
      <w:pPr>
        <w:jc w:val="both"/>
      </w:pPr>
    </w:p>
    <w:p w14:paraId="4BD1EE7A" w14:textId="77777777" w:rsidR="00B80FF5" w:rsidRDefault="00B80FF5" w:rsidP="002A1006">
      <w:pPr>
        <w:jc w:val="both"/>
      </w:pPr>
    </w:p>
    <w:p w14:paraId="4FB69A68" w14:textId="77777777" w:rsidR="00B80FF5" w:rsidRDefault="00B80FF5" w:rsidP="002A1006">
      <w:pPr>
        <w:jc w:val="both"/>
      </w:pPr>
    </w:p>
    <w:p w14:paraId="2B4E6AB0" w14:textId="77777777" w:rsidR="00B80FF5" w:rsidRDefault="00B80FF5" w:rsidP="002A1006">
      <w:pPr>
        <w:jc w:val="both"/>
      </w:pPr>
    </w:p>
    <w:p w14:paraId="7A5FB2C8" w14:textId="77777777" w:rsidR="00B80FF5" w:rsidRDefault="00B80FF5" w:rsidP="002A1006">
      <w:pPr>
        <w:jc w:val="both"/>
      </w:pPr>
    </w:p>
    <w:p w14:paraId="445AA27C" w14:textId="77777777" w:rsidR="00B80FF5" w:rsidRDefault="00B80FF5" w:rsidP="002A1006">
      <w:pPr>
        <w:jc w:val="both"/>
      </w:pPr>
    </w:p>
    <w:p w14:paraId="64184463" w14:textId="77777777" w:rsidR="00B80FF5" w:rsidRDefault="00B80FF5" w:rsidP="002A1006">
      <w:pPr>
        <w:jc w:val="both"/>
      </w:pPr>
    </w:p>
    <w:p w14:paraId="120485E6" w14:textId="77777777" w:rsidR="00B80FF5" w:rsidRDefault="00B80FF5" w:rsidP="002A1006">
      <w:pPr>
        <w:jc w:val="both"/>
      </w:pPr>
    </w:p>
    <w:p w14:paraId="52918CAA" w14:textId="77777777" w:rsidR="00B80FF5" w:rsidRDefault="00B80FF5" w:rsidP="002A1006">
      <w:pPr>
        <w:jc w:val="both"/>
      </w:pPr>
    </w:p>
    <w:p w14:paraId="34CE33DE" w14:textId="77777777" w:rsidR="00B80FF5" w:rsidRDefault="00B80FF5" w:rsidP="002A1006">
      <w:pPr>
        <w:jc w:val="both"/>
      </w:pPr>
    </w:p>
    <w:p w14:paraId="65A8AAE1" w14:textId="77777777" w:rsidR="00B80FF5" w:rsidRDefault="00B80FF5" w:rsidP="002A1006">
      <w:pPr>
        <w:jc w:val="both"/>
      </w:pPr>
    </w:p>
    <w:p w14:paraId="12B074C6" w14:textId="77777777" w:rsidR="00B80FF5" w:rsidRDefault="00B80FF5" w:rsidP="002A1006">
      <w:pPr>
        <w:jc w:val="both"/>
      </w:pPr>
    </w:p>
    <w:p w14:paraId="167C8D26" w14:textId="77777777" w:rsidR="00B80FF5" w:rsidRDefault="00B80FF5" w:rsidP="002A1006">
      <w:pPr>
        <w:jc w:val="both"/>
      </w:pPr>
    </w:p>
    <w:p w14:paraId="433FADA4" w14:textId="77777777" w:rsidR="00B80FF5" w:rsidRDefault="00B80FF5" w:rsidP="002A1006">
      <w:pPr>
        <w:jc w:val="both"/>
      </w:pPr>
    </w:p>
    <w:p w14:paraId="7CF54750" w14:textId="77777777" w:rsidR="00B80FF5" w:rsidRDefault="00B80FF5" w:rsidP="002A1006">
      <w:pPr>
        <w:jc w:val="both"/>
      </w:pPr>
    </w:p>
    <w:p w14:paraId="68BDC6FD" w14:textId="77777777" w:rsidR="00B80FF5" w:rsidRDefault="00B80FF5" w:rsidP="002A1006">
      <w:pPr>
        <w:jc w:val="both"/>
      </w:pPr>
    </w:p>
    <w:p w14:paraId="5387CCB9" w14:textId="77777777" w:rsidR="00B80FF5" w:rsidRDefault="00B80FF5" w:rsidP="002A1006">
      <w:pPr>
        <w:jc w:val="both"/>
      </w:pPr>
    </w:p>
    <w:p w14:paraId="1BC5B5DE" w14:textId="77777777" w:rsidR="00B80FF5" w:rsidRDefault="00B80FF5" w:rsidP="002A1006">
      <w:pPr>
        <w:jc w:val="both"/>
      </w:pPr>
    </w:p>
    <w:p w14:paraId="0ADEC544" w14:textId="77777777" w:rsidR="00B80FF5" w:rsidRDefault="00B80FF5" w:rsidP="002A1006">
      <w:pPr>
        <w:jc w:val="both"/>
      </w:pPr>
    </w:p>
    <w:p w14:paraId="1F427D59" w14:textId="77777777" w:rsidR="00B80FF5" w:rsidRDefault="00B80FF5" w:rsidP="002A1006">
      <w:pPr>
        <w:jc w:val="both"/>
      </w:pPr>
    </w:p>
    <w:p w14:paraId="54CF8949" w14:textId="77777777" w:rsidR="00B80FF5" w:rsidRDefault="00B80FF5" w:rsidP="002A1006">
      <w:pPr>
        <w:jc w:val="both"/>
      </w:pPr>
    </w:p>
    <w:p w14:paraId="38D29A13" w14:textId="77777777" w:rsidR="00B80FF5" w:rsidRDefault="00B80FF5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80FF5" w:rsidRPr="002A1006" w14:paraId="6B4592DD" w14:textId="77777777" w:rsidTr="000850E1">
        <w:trPr>
          <w:trHeight w:val="1379"/>
        </w:trPr>
        <w:tc>
          <w:tcPr>
            <w:tcW w:w="4785" w:type="dxa"/>
          </w:tcPr>
          <w:p w14:paraId="026D9B9B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41F72E79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42BEB565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Сосновского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2941C194" w14:textId="77777777" w:rsidR="00B80FF5" w:rsidRPr="00584CD8" w:rsidRDefault="007B1C87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B80FF5" w:rsidRPr="00584CD8">
              <w:rPr>
                <w:bCs/>
              </w:rPr>
              <w:t xml:space="preserve">созыва  </w:t>
            </w:r>
          </w:p>
          <w:p w14:paraId="5AAC1518" w14:textId="77777777" w:rsidR="00B80FF5" w:rsidRPr="00584CD8" w:rsidRDefault="00B80FF5" w:rsidP="000850E1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16B21AC1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49B91A35" w14:textId="4458C6FB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025E4F">
              <w:rPr>
                <w:bCs/>
              </w:rPr>
              <w:t>54</w:t>
            </w:r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5D2F30A7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766A68DB" w14:textId="33C01DAD" w:rsidR="00B80FF5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FF51D1">
              <w:rPr>
                <w:bCs/>
              </w:rPr>
              <w:t>2</w:t>
            </w:r>
            <w:r w:rsidR="00025E4F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025E4F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025E4F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67202B7C" w14:textId="77777777" w:rsidR="00B80FF5" w:rsidRPr="002A1006" w:rsidRDefault="00B80FF5" w:rsidP="00B80FF5">
      <w:pPr>
        <w:jc w:val="both"/>
        <w:rPr>
          <w:b/>
        </w:rPr>
      </w:pPr>
    </w:p>
    <w:p w14:paraId="58310FFC" w14:textId="77777777" w:rsidR="00B80FF5" w:rsidRPr="002A1006" w:rsidRDefault="00B80FF5" w:rsidP="00B80FF5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6D3F0B83" w14:textId="26A9AB1B" w:rsidR="00B80FF5" w:rsidRPr="00735DFA" w:rsidRDefault="00B80FF5" w:rsidP="00B80FF5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r>
        <w:t>Сосновского</w:t>
      </w:r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025E4F">
        <w:t xml:space="preserve"> на 2025 год</w:t>
      </w:r>
    </w:p>
    <w:p w14:paraId="26A9A00B" w14:textId="77777777" w:rsidR="00B80FF5" w:rsidRPr="002A1006" w:rsidRDefault="00B80FF5" w:rsidP="00B80FF5">
      <w:pPr>
        <w:jc w:val="both"/>
      </w:pPr>
      <w:r w:rsidRPr="002A1006">
        <w:t xml:space="preserve">          </w:t>
      </w:r>
    </w:p>
    <w:p w14:paraId="546D9EC9" w14:textId="77777777" w:rsidR="00B80FF5" w:rsidRPr="002A1006" w:rsidRDefault="00B80FF5" w:rsidP="00B80FF5">
      <w:pPr>
        <w:ind w:firstLine="709"/>
        <w:jc w:val="both"/>
      </w:pPr>
      <w:r w:rsidRPr="002A1006">
        <w:t xml:space="preserve">Администрация </w:t>
      </w:r>
      <w:r>
        <w:rPr>
          <w:bCs/>
        </w:rPr>
        <w:t>Сосновского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>
        <w:t>Сосновского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proofErr w:type="spellStart"/>
      <w:r>
        <w:rPr>
          <w:b/>
          <w:i/>
        </w:rPr>
        <w:t>Гузь</w:t>
      </w:r>
      <w:proofErr w:type="spellEnd"/>
      <w:r>
        <w:rPr>
          <w:b/>
          <w:i/>
        </w:rPr>
        <w:t xml:space="preserve"> Евгения Валентиновича,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0C71683A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75B83F6D" w14:textId="77777777" w:rsidR="00B80FF5" w:rsidRPr="002A1006" w:rsidRDefault="00B80FF5" w:rsidP="00B80FF5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386627F1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42171F65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0C1C2D2D" w14:textId="2119FB64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025E4F">
        <w:t>и</w:t>
      </w:r>
      <w:r w:rsidRPr="002A1006">
        <w:t xml:space="preserve"> плана по противодействию коррупции </w:t>
      </w:r>
      <w:r>
        <w:rPr>
          <w:bCs/>
        </w:rPr>
        <w:t>Сосновского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2FFDD5C4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37FE7F72" w14:textId="02F19F1B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025E4F">
        <w:t>я</w:t>
      </w:r>
      <w:r w:rsidRPr="002A1006">
        <w:t xml:space="preserve"> контроля за соблюдением муниципальными служащими Администрации </w:t>
      </w:r>
      <w:r>
        <w:rPr>
          <w:bCs/>
        </w:rPr>
        <w:t>Сосновского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396BF794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7E05C752" w14:textId="3D051A33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025E4F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>
        <w:rPr>
          <w:bCs/>
        </w:rPr>
        <w:t>Сосновского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3EBC9DD5" w14:textId="58D0C8CE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создани</w:t>
      </w:r>
      <w:r w:rsidR="00025E4F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</w:t>
      </w:r>
      <w:r>
        <w:t xml:space="preserve"> С</w:t>
      </w:r>
      <w:r>
        <w:rPr>
          <w:bCs/>
        </w:rPr>
        <w:t>основского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64FFD6C2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</w:p>
    <w:p w14:paraId="45DEBD46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0D0FF662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386BB9CF" w14:textId="77777777" w:rsidR="00B80FF5" w:rsidRPr="002A1006" w:rsidRDefault="00B80FF5" w:rsidP="00B80FF5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17C41A7C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5938CA2E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72B13D52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148A613D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12D8D163" w14:textId="77777777" w:rsidR="00025E4F" w:rsidRPr="002A1006" w:rsidRDefault="00B80FF5" w:rsidP="00025E4F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025E4F">
        <w:t>279</w:t>
      </w:r>
      <w:r w:rsidR="00025E4F" w:rsidRPr="002A1006">
        <w:t> </w:t>
      </w:r>
      <w:r w:rsidR="00025E4F">
        <w:t>556</w:t>
      </w:r>
      <w:r w:rsidR="00025E4F" w:rsidRPr="002A1006">
        <w:t>,</w:t>
      </w:r>
      <w:r w:rsidR="00025E4F">
        <w:t>20</w:t>
      </w:r>
      <w:r w:rsidR="00025E4F" w:rsidRPr="002A1006">
        <w:t xml:space="preserve"> (</w:t>
      </w:r>
      <w:r w:rsidR="00025E4F">
        <w:t>двести семьдесят девять тысяч пятьсот пятьдесят шесть</w:t>
      </w:r>
      <w:r w:rsidR="00025E4F" w:rsidRPr="002A1006">
        <w:t>) рубл</w:t>
      </w:r>
      <w:r w:rsidR="00025E4F">
        <w:t>ей 20 копеек</w:t>
      </w:r>
      <w:r w:rsidR="00025E4F" w:rsidRPr="002A1006">
        <w:t>.</w:t>
      </w:r>
    </w:p>
    <w:p w14:paraId="57C613F5" w14:textId="5CB47AD3" w:rsidR="00B80FF5" w:rsidRPr="002A1006" w:rsidRDefault="00B80FF5" w:rsidP="00025E4F">
      <w:pPr>
        <w:tabs>
          <w:tab w:val="left" w:pos="567"/>
        </w:tabs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64F87E49" w14:textId="77777777" w:rsidR="00B80FF5" w:rsidRPr="002A1006" w:rsidRDefault="00B80FF5" w:rsidP="00B80FF5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2C11A005" w14:textId="77777777" w:rsidR="00B80FF5" w:rsidRPr="002A1006" w:rsidRDefault="00B80FF5" w:rsidP="00B80FF5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3B34B011" w14:textId="77777777" w:rsidR="00B80FF5" w:rsidRPr="002A1006" w:rsidRDefault="00B80FF5" w:rsidP="00B80FF5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6F534441" w14:textId="77777777" w:rsidR="00B80FF5" w:rsidRPr="002A1006" w:rsidRDefault="00B80FF5" w:rsidP="00B80FF5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686E67C6" w14:textId="77777777" w:rsidR="00B80FF5" w:rsidRPr="002A1006" w:rsidRDefault="00B80FF5" w:rsidP="00B80FF5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6E900200" w14:textId="77777777" w:rsidR="00B80FF5" w:rsidRPr="002A1006" w:rsidRDefault="00B80FF5" w:rsidP="00B80FF5">
      <w:pPr>
        <w:ind w:firstLine="709"/>
        <w:jc w:val="both"/>
      </w:pPr>
    </w:p>
    <w:p w14:paraId="25A9A97F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78D82B66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1805E616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3558A18D" w14:textId="77777777" w:rsidR="00B80FF5" w:rsidRPr="002A1006" w:rsidRDefault="00B80FF5" w:rsidP="00B80FF5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243A639C" w14:textId="77777777" w:rsidR="00B80FF5" w:rsidRPr="002A1006" w:rsidRDefault="00B80FF5" w:rsidP="00B80FF5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6F0C12CA" w14:textId="77777777" w:rsidR="00B80FF5" w:rsidRPr="002A1006" w:rsidRDefault="00B80FF5" w:rsidP="00B80FF5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3D39B549" w14:textId="77777777" w:rsidR="00B80FF5" w:rsidRPr="002A1006" w:rsidRDefault="00B80FF5" w:rsidP="00B80FF5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69EC8C8E" w14:textId="77777777" w:rsidR="00B80FF5" w:rsidRPr="002A1006" w:rsidRDefault="00B80FF5" w:rsidP="00B80FF5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32D91807" w14:textId="77777777" w:rsidR="00B80FF5" w:rsidRPr="002A1006" w:rsidRDefault="00B80FF5" w:rsidP="00B80FF5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4D7B825C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1644D7A5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</w:p>
    <w:p w14:paraId="6A118EB5" w14:textId="77777777" w:rsidR="00B80FF5" w:rsidRPr="002A1006" w:rsidRDefault="00B80FF5" w:rsidP="00B80FF5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3E9CB7AE" w14:textId="77777777" w:rsidR="00B80FF5" w:rsidRPr="002A1006" w:rsidRDefault="00B80FF5" w:rsidP="00B80FF5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D3F66B4" w14:textId="563359AA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FF51D1">
        <w:t>Р</w:t>
      </w:r>
      <w:r w:rsidRPr="002A1006">
        <w:t xml:space="preserve">ешением Совета </w:t>
      </w:r>
      <w:r>
        <w:rPr>
          <w:bCs/>
        </w:rPr>
        <w:t>Сосновского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2453CEB9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</w:p>
    <w:p w14:paraId="3E2E660D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150DC835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4CC657AB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701E20B9" w14:textId="77777777" w:rsidR="00B80FF5" w:rsidRPr="002A1006" w:rsidRDefault="00B80FF5" w:rsidP="00B80FF5">
      <w:pPr>
        <w:ind w:firstLine="709"/>
        <w:jc w:val="both"/>
      </w:pPr>
      <w:r w:rsidRPr="002A1006">
        <w:t>1) по соглашению сторон;</w:t>
      </w:r>
    </w:p>
    <w:p w14:paraId="4EDA3EBC" w14:textId="77777777" w:rsidR="00B80FF5" w:rsidRPr="002A1006" w:rsidRDefault="00B80FF5" w:rsidP="00B80FF5">
      <w:pPr>
        <w:ind w:firstLine="709"/>
        <w:jc w:val="both"/>
      </w:pPr>
      <w:r w:rsidRPr="002A1006">
        <w:t>2) в одностороннем порядке:</w:t>
      </w:r>
    </w:p>
    <w:p w14:paraId="25A590EF" w14:textId="77777777" w:rsidR="00B80FF5" w:rsidRPr="002A1006" w:rsidRDefault="00B80FF5" w:rsidP="00B80FF5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5BB5E41C" w14:textId="77777777" w:rsidR="00B80FF5" w:rsidRPr="002A1006" w:rsidRDefault="00B80FF5" w:rsidP="00B80FF5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6BFCE45B" w14:textId="77777777" w:rsidR="00B80FF5" w:rsidRPr="002A1006" w:rsidRDefault="00B80FF5" w:rsidP="00B80FF5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5FD15D42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7DF3A3E2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06E31F6C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523931B3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77347418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3256B548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437548AC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0571CD33" w14:textId="77777777" w:rsidR="00B80FF5" w:rsidRPr="002A1006" w:rsidRDefault="00B80FF5" w:rsidP="00B80FF5">
      <w:pPr>
        <w:ind w:left="1440" w:firstLine="709"/>
        <w:jc w:val="both"/>
        <w:rPr>
          <w:b/>
        </w:rPr>
      </w:pPr>
    </w:p>
    <w:p w14:paraId="79D9C16A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31DDFFF0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2CB05A8D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048EAE31" w14:textId="77777777" w:rsidR="00B80FF5" w:rsidRPr="002A1006" w:rsidRDefault="00B80FF5" w:rsidP="00B80FF5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70BD2E8B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24AF72CC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79D3CFF3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4DDDA74B" w14:textId="7D57B782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025E4F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r>
        <w:t xml:space="preserve">Сосновского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025E4F">
        <w:t>5</w:t>
      </w:r>
      <w:r w:rsidRPr="002A1006">
        <w:t xml:space="preserve"> года.</w:t>
      </w:r>
    </w:p>
    <w:p w14:paraId="4B67D890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69EBF0DD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1B844559" w14:textId="77777777" w:rsidR="00B80FF5" w:rsidRPr="002A1006" w:rsidRDefault="00B80FF5" w:rsidP="00B80FF5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3C6532DC" w14:textId="77777777" w:rsidR="00B80FF5" w:rsidRPr="002A1006" w:rsidRDefault="00B80FF5" w:rsidP="00B80FF5">
      <w:pPr>
        <w:ind w:firstLine="709"/>
        <w:jc w:val="both"/>
      </w:pPr>
    </w:p>
    <w:p w14:paraId="115CFF5C" w14:textId="77777777" w:rsidR="00B80FF5" w:rsidRPr="002A1006" w:rsidRDefault="00B80FF5" w:rsidP="00B80FF5">
      <w:pPr>
        <w:ind w:firstLine="709"/>
        <w:jc w:val="center"/>
      </w:pPr>
      <w:r w:rsidRPr="002A1006">
        <w:t>Адреса, реквизиты и подписи Сторон</w:t>
      </w:r>
    </w:p>
    <w:p w14:paraId="37BD334E" w14:textId="77777777" w:rsidR="00B80FF5" w:rsidRPr="002A1006" w:rsidRDefault="00B80FF5" w:rsidP="00B80FF5">
      <w:pPr>
        <w:ind w:firstLine="709"/>
        <w:jc w:val="center"/>
      </w:pPr>
    </w:p>
    <w:p w14:paraId="70660ABA" w14:textId="30B18A61" w:rsidR="00B80FF5" w:rsidRPr="002A1006" w:rsidRDefault="00B80FF5" w:rsidP="00B80FF5">
      <w:pPr>
        <w:jc w:val="center"/>
      </w:pPr>
      <w:r w:rsidRPr="002A1006">
        <w:t xml:space="preserve">Сторона </w:t>
      </w:r>
      <w:r w:rsidR="00AA1C71">
        <w:t>1</w:t>
      </w:r>
      <w:r w:rsidRPr="002A1006">
        <w:t xml:space="preserve">                                                                        Сторона </w:t>
      </w:r>
      <w:r w:rsidR="00AA1C71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80FF5" w:rsidRPr="002A1006" w14:paraId="0C35D6CE" w14:textId="77777777" w:rsidTr="000850E1">
        <w:trPr>
          <w:trHeight w:val="2769"/>
        </w:trPr>
        <w:tc>
          <w:tcPr>
            <w:tcW w:w="4785" w:type="dxa"/>
          </w:tcPr>
          <w:p w14:paraId="7F70DF67" w14:textId="294B9C63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Администрация Сосновского сельского поселения Таврического муниципального района Омской области</w:t>
            </w:r>
          </w:p>
          <w:p w14:paraId="28376270" w14:textId="23D868C0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Адрес: 646811,</w:t>
            </w:r>
            <w:r>
              <w:rPr>
                <w:bCs/>
              </w:rPr>
              <w:t xml:space="preserve"> </w:t>
            </w:r>
            <w:r w:rsidRPr="0029338E">
              <w:rPr>
                <w:bCs/>
              </w:rPr>
              <w:t>Омская обл., Таврический район, с. Сосновское, ул.</w:t>
            </w:r>
            <w:r>
              <w:rPr>
                <w:bCs/>
              </w:rPr>
              <w:t xml:space="preserve"> </w:t>
            </w:r>
            <w:r w:rsidRPr="0029338E">
              <w:rPr>
                <w:bCs/>
              </w:rPr>
              <w:t>Улыбина,</w:t>
            </w:r>
            <w:r>
              <w:rPr>
                <w:bCs/>
              </w:rPr>
              <w:t xml:space="preserve"> </w:t>
            </w:r>
            <w:r w:rsidRPr="0029338E">
              <w:rPr>
                <w:bCs/>
              </w:rPr>
              <w:t>9</w:t>
            </w:r>
          </w:p>
          <w:p w14:paraId="6FC82B71" w14:textId="77777777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ИНН </w:t>
            </w:r>
            <w:r w:rsidRPr="0029338E">
              <w:rPr>
                <w:color w:val="000000"/>
                <w:shd w:val="clear" w:color="auto" w:fill="FFFFFF"/>
              </w:rPr>
              <w:t>5534010798</w:t>
            </w:r>
          </w:p>
          <w:p w14:paraId="6D377633" w14:textId="77777777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КПП 553401001                                          </w:t>
            </w:r>
          </w:p>
          <w:p w14:paraId="03BE6EF4" w14:textId="77777777" w:rsidR="00AA1C71" w:rsidRPr="0029338E" w:rsidRDefault="00AA1C71" w:rsidP="00AA1C71">
            <w:pPr>
              <w:ind w:left="35"/>
              <w:rPr>
                <w:szCs w:val="28"/>
              </w:rPr>
            </w:pPr>
            <w:r w:rsidRPr="0029338E">
              <w:rPr>
                <w:szCs w:val="28"/>
              </w:rPr>
              <w:t>КС 03231643526534255200</w:t>
            </w:r>
          </w:p>
          <w:p w14:paraId="3BB333D3" w14:textId="77777777" w:rsidR="00AA1C71" w:rsidRPr="0029338E" w:rsidRDefault="00AA1C71" w:rsidP="00AA1C71">
            <w:pPr>
              <w:tabs>
                <w:tab w:val="left" w:pos="1512"/>
              </w:tabs>
              <w:ind w:left="35"/>
              <w:rPr>
                <w:szCs w:val="28"/>
              </w:rPr>
            </w:pPr>
            <w:r w:rsidRPr="0029338E">
              <w:rPr>
                <w:szCs w:val="28"/>
              </w:rPr>
              <w:t>ЕКС 40102810245370000044</w:t>
            </w:r>
          </w:p>
          <w:p w14:paraId="64D7ED6F" w14:textId="77777777" w:rsidR="00AA1C71" w:rsidRPr="0029338E" w:rsidRDefault="00AA1C71" w:rsidP="00AA1C71">
            <w:pPr>
              <w:tabs>
                <w:tab w:val="left" w:pos="1512"/>
              </w:tabs>
              <w:ind w:left="35"/>
              <w:rPr>
                <w:color w:val="000000"/>
                <w:szCs w:val="32"/>
                <w:shd w:val="clear" w:color="auto" w:fill="FFFFFF"/>
              </w:rPr>
            </w:pPr>
            <w:r w:rsidRPr="0029338E">
              <w:rPr>
                <w:color w:val="000000"/>
                <w:szCs w:val="32"/>
                <w:shd w:val="clear" w:color="auto" w:fill="FFFFFF"/>
              </w:rPr>
              <w:t xml:space="preserve">Отделение Омск банка России// </w:t>
            </w:r>
          </w:p>
          <w:p w14:paraId="4ABC959D" w14:textId="77777777" w:rsidR="00AA1C71" w:rsidRPr="0029338E" w:rsidRDefault="00AA1C71" w:rsidP="00AA1C71">
            <w:pPr>
              <w:tabs>
                <w:tab w:val="left" w:pos="1512"/>
              </w:tabs>
              <w:ind w:left="35"/>
              <w:rPr>
                <w:color w:val="000000"/>
                <w:szCs w:val="32"/>
                <w:shd w:val="clear" w:color="auto" w:fill="FFFFFF"/>
              </w:rPr>
            </w:pPr>
            <w:r w:rsidRPr="0029338E">
              <w:rPr>
                <w:color w:val="000000"/>
                <w:szCs w:val="32"/>
                <w:shd w:val="clear" w:color="auto" w:fill="FFFFFF"/>
              </w:rPr>
              <w:t>УФК по Омской области г. Омск</w:t>
            </w:r>
          </w:p>
          <w:p w14:paraId="3FC47D27" w14:textId="77777777" w:rsidR="00AA1C71" w:rsidRPr="0029338E" w:rsidRDefault="00AA1C71" w:rsidP="00AA1C71">
            <w:pPr>
              <w:ind w:left="35"/>
            </w:pPr>
            <w:r w:rsidRPr="0029338E">
              <w:t>БИК 015209001</w:t>
            </w:r>
          </w:p>
          <w:p w14:paraId="48A0AD23" w14:textId="77777777" w:rsidR="00B80FF5" w:rsidRPr="002A1006" w:rsidRDefault="00B80FF5" w:rsidP="00AA1C71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14:paraId="58A1C3E4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50E4E33C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77EE53BA" w14:textId="6F4F3221" w:rsidR="00AA1C71" w:rsidRPr="002A1006" w:rsidRDefault="00AA1C71" w:rsidP="00AA1C71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0D0F0C19" w14:textId="77777777" w:rsidR="00AA1C71" w:rsidRPr="002A1006" w:rsidRDefault="00AA1C71" w:rsidP="00AA1C71">
            <w:pPr>
              <w:jc w:val="center"/>
            </w:pPr>
            <w:r w:rsidRPr="002A1006">
              <w:t>ИНН 5534004890 КПП 553401001</w:t>
            </w:r>
          </w:p>
          <w:p w14:paraId="154FC292" w14:textId="77777777" w:rsidR="00AA1C71" w:rsidRPr="002A1006" w:rsidRDefault="00AA1C71" w:rsidP="00AA1C71">
            <w:pPr>
              <w:jc w:val="center"/>
            </w:pPr>
            <w:r w:rsidRPr="002A1006">
              <w:t>л/с 04523011210</w:t>
            </w:r>
          </w:p>
          <w:p w14:paraId="2FE82A51" w14:textId="77777777" w:rsidR="00AA1C71" w:rsidRPr="002A1006" w:rsidRDefault="00AA1C71" w:rsidP="00AA1C71">
            <w:pPr>
              <w:jc w:val="center"/>
            </w:pPr>
            <w:r w:rsidRPr="002A1006">
              <w:t>р/с 40101810100000010000</w:t>
            </w:r>
          </w:p>
          <w:p w14:paraId="78AC1FA4" w14:textId="77777777" w:rsidR="00AA1C71" w:rsidRPr="002A1006" w:rsidRDefault="00AA1C71" w:rsidP="00AA1C71">
            <w:pPr>
              <w:jc w:val="center"/>
            </w:pPr>
            <w:r w:rsidRPr="002A1006">
              <w:t>в Отделение Омск г.Омск</w:t>
            </w:r>
          </w:p>
          <w:p w14:paraId="7E46DBF2" w14:textId="77777777" w:rsidR="00AA1C71" w:rsidRPr="002A1006" w:rsidRDefault="00AA1C71" w:rsidP="00AA1C71">
            <w:pPr>
              <w:jc w:val="center"/>
            </w:pPr>
            <w:r w:rsidRPr="002A1006">
              <w:t>БИК 045209001</w:t>
            </w:r>
          </w:p>
          <w:p w14:paraId="1EAA7421" w14:textId="77777777" w:rsidR="00B80FF5" w:rsidRPr="002A1006" w:rsidRDefault="00B80FF5" w:rsidP="00AA1C71">
            <w:pPr>
              <w:ind w:left="35"/>
              <w:rPr>
                <w:bCs/>
              </w:rPr>
            </w:pPr>
          </w:p>
        </w:tc>
      </w:tr>
    </w:tbl>
    <w:p w14:paraId="087E54E3" w14:textId="77777777" w:rsidR="00B80FF5" w:rsidRPr="002A1006" w:rsidRDefault="00B80FF5" w:rsidP="00B80FF5">
      <w:pPr>
        <w:jc w:val="center"/>
      </w:pPr>
      <w:r w:rsidRPr="002A1006">
        <w:t>М.П.                                                                                М.П.</w:t>
      </w:r>
    </w:p>
    <w:p w14:paraId="718B36D8" w14:textId="4FA1B8DA" w:rsidR="00B80FF5" w:rsidRPr="002A1006" w:rsidRDefault="00B80FF5" w:rsidP="00B80FF5">
      <w:pPr>
        <w:jc w:val="center"/>
      </w:pPr>
      <w:r w:rsidRPr="002A1006">
        <w:t>_____________</w:t>
      </w:r>
      <w:r>
        <w:t xml:space="preserve"> </w:t>
      </w:r>
      <w:r w:rsidR="00AA1C71">
        <w:t xml:space="preserve">Е.В. </w:t>
      </w:r>
      <w:proofErr w:type="spellStart"/>
      <w:r w:rsidR="00AA1C71">
        <w:t>Гузь</w:t>
      </w:r>
      <w:proofErr w:type="spellEnd"/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A1C71">
        <w:t>И.А. Баннов</w:t>
      </w:r>
      <w:r>
        <w:t xml:space="preserve"> </w:t>
      </w:r>
    </w:p>
    <w:p w14:paraId="04C3E705" w14:textId="77777777" w:rsidR="00B80FF5" w:rsidRDefault="00B80FF5" w:rsidP="002A1006">
      <w:pPr>
        <w:jc w:val="both"/>
      </w:pPr>
    </w:p>
    <w:p w14:paraId="6A8269AE" w14:textId="77777777" w:rsidR="00B80FF5" w:rsidRDefault="00B80FF5" w:rsidP="002A1006">
      <w:pPr>
        <w:jc w:val="both"/>
      </w:pPr>
    </w:p>
    <w:p w14:paraId="281D2143" w14:textId="77777777" w:rsidR="00B80FF5" w:rsidRDefault="00B80FF5" w:rsidP="002A1006">
      <w:pPr>
        <w:jc w:val="both"/>
      </w:pPr>
    </w:p>
    <w:p w14:paraId="0091D425" w14:textId="77777777" w:rsidR="00B80FF5" w:rsidRDefault="00B80FF5" w:rsidP="002A1006">
      <w:pPr>
        <w:jc w:val="both"/>
      </w:pPr>
    </w:p>
    <w:p w14:paraId="758449E2" w14:textId="77777777" w:rsidR="00B80FF5" w:rsidRDefault="00B80FF5" w:rsidP="002A1006">
      <w:pPr>
        <w:jc w:val="both"/>
      </w:pPr>
    </w:p>
    <w:p w14:paraId="6F135704" w14:textId="77777777" w:rsidR="00B80FF5" w:rsidRDefault="00B80FF5" w:rsidP="002A1006">
      <w:pPr>
        <w:jc w:val="both"/>
      </w:pPr>
    </w:p>
    <w:p w14:paraId="53FE19D5" w14:textId="77777777" w:rsidR="00B80FF5" w:rsidRDefault="00B80FF5" w:rsidP="002A1006">
      <w:pPr>
        <w:jc w:val="both"/>
      </w:pPr>
    </w:p>
    <w:p w14:paraId="5631D113" w14:textId="77777777" w:rsidR="00B80FF5" w:rsidRDefault="00B80FF5" w:rsidP="002A1006">
      <w:pPr>
        <w:jc w:val="both"/>
      </w:pPr>
    </w:p>
    <w:p w14:paraId="502EB7CB" w14:textId="77777777" w:rsidR="00B80FF5" w:rsidRDefault="00B80FF5" w:rsidP="002A1006">
      <w:pPr>
        <w:jc w:val="both"/>
      </w:pPr>
    </w:p>
    <w:p w14:paraId="2B4DC42F" w14:textId="77777777" w:rsidR="00B80FF5" w:rsidRDefault="00B80FF5" w:rsidP="002A1006">
      <w:pPr>
        <w:jc w:val="both"/>
      </w:pPr>
    </w:p>
    <w:p w14:paraId="616C05F4" w14:textId="77777777" w:rsidR="004A052B" w:rsidRDefault="004A052B" w:rsidP="002A1006">
      <w:pPr>
        <w:jc w:val="both"/>
      </w:pPr>
    </w:p>
    <w:p w14:paraId="082D5B67" w14:textId="77777777" w:rsidR="00B80FF5" w:rsidRDefault="00B80FF5" w:rsidP="002A1006">
      <w:pPr>
        <w:jc w:val="both"/>
      </w:pPr>
    </w:p>
    <w:p w14:paraId="4F183843" w14:textId="77777777" w:rsidR="00B80FF5" w:rsidRDefault="00B80FF5" w:rsidP="002A1006">
      <w:pPr>
        <w:jc w:val="both"/>
      </w:pPr>
    </w:p>
    <w:p w14:paraId="6F3344DE" w14:textId="77777777" w:rsidR="00B80FF5" w:rsidRDefault="00B80FF5" w:rsidP="002A1006">
      <w:pPr>
        <w:jc w:val="both"/>
      </w:pPr>
    </w:p>
    <w:p w14:paraId="1CE5F362" w14:textId="77777777" w:rsidR="00B80FF5" w:rsidRDefault="00B80FF5" w:rsidP="002A1006">
      <w:pPr>
        <w:jc w:val="both"/>
      </w:pPr>
    </w:p>
    <w:p w14:paraId="3CB6BE75" w14:textId="77777777" w:rsidR="00B80FF5" w:rsidRDefault="00B80FF5" w:rsidP="002A1006">
      <w:pPr>
        <w:jc w:val="both"/>
      </w:pPr>
    </w:p>
    <w:p w14:paraId="49B56FC3" w14:textId="77777777" w:rsidR="00B80FF5" w:rsidRDefault="00B80FF5" w:rsidP="002A1006">
      <w:pPr>
        <w:jc w:val="both"/>
      </w:pPr>
    </w:p>
    <w:p w14:paraId="508D5CD6" w14:textId="77777777" w:rsidR="00B80FF5" w:rsidRDefault="00B80FF5" w:rsidP="002A1006">
      <w:pPr>
        <w:jc w:val="both"/>
      </w:pPr>
    </w:p>
    <w:p w14:paraId="5A2F6524" w14:textId="77777777" w:rsidR="00B80FF5" w:rsidRDefault="00B80FF5" w:rsidP="002A1006">
      <w:pPr>
        <w:jc w:val="both"/>
      </w:pPr>
    </w:p>
    <w:p w14:paraId="67480964" w14:textId="77777777" w:rsidR="00B80FF5" w:rsidRDefault="00B80FF5" w:rsidP="002A1006">
      <w:pPr>
        <w:jc w:val="both"/>
      </w:pPr>
    </w:p>
    <w:p w14:paraId="519D3012" w14:textId="77777777" w:rsidR="00B80FF5" w:rsidRDefault="00B80FF5" w:rsidP="002A1006">
      <w:pPr>
        <w:jc w:val="both"/>
      </w:pPr>
    </w:p>
    <w:p w14:paraId="164A0E37" w14:textId="77777777" w:rsidR="00B80FF5" w:rsidRDefault="00B80FF5" w:rsidP="002A1006">
      <w:pPr>
        <w:jc w:val="both"/>
      </w:pPr>
    </w:p>
    <w:p w14:paraId="32100822" w14:textId="77777777" w:rsidR="00B80FF5" w:rsidRDefault="00B80FF5" w:rsidP="002A1006">
      <w:pPr>
        <w:jc w:val="both"/>
      </w:pPr>
    </w:p>
    <w:p w14:paraId="2C14C403" w14:textId="77777777" w:rsidR="00B80FF5" w:rsidRDefault="00B80FF5" w:rsidP="002A1006">
      <w:pPr>
        <w:jc w:val="both"/>
      </w:pPr>
    </w:p>
    <w:p w14:paraId="33B081C1" w14:textId="77777777" w:rsidR="00B80FF5" w:rsidRDefault="00B80FF5" w:rsidP="002A1006">
      <w:pPr>
        <w:jc w:val="both"/>
      </w:pPr>
    </w:p>
    <w:p w14:paraId="156E9AB7" w14:textId="77777777" w:rsidR="00B80FF5" w:rsidRDefault="00B80FF5" w:rsidP="002A1006">
      <w:pPr>
        <w:jc w:val="both"/>
      </w:pPr>
    </w:p>
    <w:p w14:paraId="4F320A8A" w14:textId="77777777" w:rsidR="00B80FF5" w:rsidRDefault="00B80FF5" w:rsidP="002A1006">
      <w:pPr>
        <w:jc w:val="both"/>
      </w:pPr>
    </w:p>
    <w:p w14:paraId="4DCB227A" w14:textId="77777777" w:rsidR="00B80FF5" w:rsidRDefault="00B80FF5" w:rsidP="002A100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80FF5" w:rsidRPr="002A1006" w14:paraId="0CF220FF" w14:textId="77777777" w:rsidTr="000850E1">
        <w:trPr>
          <w:trHeight w:val="1379"/>
        </w:trPr>
        <w:tc>
          <w:tcPr>
            <w:tcW w:w="4785" w:type="dxa"/>
          </w:tcPr>
          <w:p w14:paraId="04F69411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029AF951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0E5B4131" w14:textId="77777777" w:rsidR="00B80FF5" w:rsidRPr="00584CD8" w:rsidRDefault="00B80FF5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Харламовского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5DE0A116" w14:textId="77777777" w:rsidR="00B80FF5" w:rsidRPr="00584CD8" w:rsidRDefault="007B1C87" w:rsidP="000850E1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="00B80FF5" w:rsidRPr="00584CD8">
              <w:rPr>
                <w:bCs/>
              </w:rPr>
              <w:t xml:space="preserve">созыва  </w:t>
            </w:r>
          </w:p>
          <w:p w14:paraId="0D90A0E3" w14:textId="77777777" w:rsidR="00B80FF5" w:rsidRPr="00584CD8" w:rsidRDefault="00B80FF5" w:rsidP="000850E1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0078DA6B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375FE5F5" w14:textId="32DD9069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025E4F">
              <w:rPr>
                <w:bCs/>
              </w:rPr>
              <w:t>54</w:t>
            </w:r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7505AC7D" w14:textId="77777777" w:rsidR="007B1C87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75B71D76" w14:textId="25974A6C" w:rsidR="00B80FF5" w:rsidRPr="00584CD8" w:rsidRDefault="007B1C87" w:rsidP="007B1C87">
            <w:pPr>
              <w:autoSpaceDE w:val="0"/>
              <w:autoSpaceDN w:val="0"/>
              <w:adjustRightInd w:val="0"/>
              <w:ind w:left="602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FF51D1">
              <w:rPr>
                <w:bCs/>
              </w:rPr>
              <w:t>2</w:t>
            </w:r>
            <w:r w:rsidR="00025E4F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025E4F">
              <w:rPr>
                <w:bCs/>
              </w:rPr>
              <w:t>0</w:t>
            </w:r>
            <w:r>
              <w:rPr>
                <w:bCs/>
              </w:rPr>
              <w:t>.202</w:t>
            </w:r>
            <w:r w:rsidR="00025E4F">
              <w:rPr>
                <w:bCs/>
              </w:rPr>
              <w:t>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3FE8841E" w14:textId="77777777" w:rsidR="00B80FF5" w:rsidRPr="002A1006" w:rsidRDefault="00B80FF5" w:rsidP="00B80FF5">
      <w:pPr>
        <w:jc w:val="both"/>
        <w:rPr>
          <w:b/>
        </w:rPr>
      </w:pPr>
    </w:p>
    <w:p w14:paraId="5621568D" w14:textId="77777777" w:rsidR="00B80FF5" w:rsidRPr="002A1006" w:rsidRDefault="00B80FF5" w:rsidP="00B80FF5">
      <w:pPr>
        <w:jc w:val="center"/>
        <w:rPr>
          <w:b/>
        </w:rPr>
      </w:pPr>
      <w:r w:rsidRPr="002A1006">
        <w:rPr>
          <w:b/>
        </w:rPr>
        <w:t>СОГЛАШЕНИЕ</w:t>
      </w:r>
    </w:p>
    <w:p w14:paraId="58024F64" w14:textId="2FC0DEE9" w:rsidR="00B80FF5" w:rsidRPr="00735DFA" w:rsidRDefault="00B80FF5" w:rsidP="00B80FF5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proofErr w:type="spellStart"/>
      <w:r>
        <w:t>Харламовского</w:t>
      </w:r>
      <w:proofErr w:type="spellEnd"/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 w:rsidR="00025E4F">
        <w:t xml:space="preserve"> на 2025 год</w:t>
      </w:r>
    </w:p>
    <w:p w14:paraId="6BAC85F1" w14:textId="77777777" w:rsidR="00B80FF5" w:rsidRPr="002A1006" w:rsidRDefault="00B80FF5" w:rsidP="00B80FF5">
      <w:pPr>
        <w:jc w:val="both"/>
      </w:pPr>
      <w:r w:rsidRPr="002A1006">
        <w:t xml:space="preserve">          </w:t>
      </w:r>
    </w:p>
    <w:p w14:paraId="549B6DDA" w14:textId="77777777" w:rsidR="00B80FF5" w:rsidRPr="002A1006" w:rsidRDefault="00B80FF5" w:rsidP="00B80FF5">
      <w:pPr>
        <w:ind w:firstLine="709"/>
        <w:jc w:val="both"/>
      </w:pPr>
      <w:r w:rsidRPr="002A1006">
        <w:t xml:space="preserve">Администрация </w:t>
      </w:r>
      <w:proofErr w:type="spellStart"/>
      <w:r>
        <w:rPr>
          <w:bCs/>
        </w:rPr>
        <w:t>Харламовского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t>Харламовского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Андрющенко Олега Николаевича,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69D23569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4057E898" w14:textId="77777777" w:rsidR="00B80FF5" w:rsidRPr="002A1006" w:rsidRDefault="00B80FF5" w:rsidP="00B80FF5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14:paraId="0782D4D5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412B990A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409AEE2C" w14:textId="15DA94C0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разработк</w:t>
      </w:r>
      <w:r w:rsidR="00025E4F">
        <w:t>и</w:t>
      </w:r>
      <w:r w:rsidRPr="002A1006">
        <w:t xml:space="preserve"> плана по противодействию коррупции </w:t>
      </w:r>
      <w:proofErr w:type="spellStart"/>
      <w:r>
        <w:rPr>
          <w:bCs/>
        </w:rPr>
        <w:t>Харламовского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14:paraId="12AFEA26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14:paraId="01B67752" w14:textId="14DF0D2B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осуществлени</w:t>
      </w:r>
      <w:r w:rsidR="00025E4F">
        <w:t>я</w:t>
      </w:r>
      <w:r w:rsidRPr="002A1006">
        <w:t xml:space="preserve"> контроля за соблюдением муниципальными служащими Администрации </w:t>
      </w:r>
      <w:proofErr w:type="spellStart"/>
      <w:r>
        <w:rPr>
          <w:bCs/>
        </w:rPr>
        <w:t>Харламовского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500C2B27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7DE05102" w14:textId="0C3A2B60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рассмотрени</w:t>
      </w:r>
      <w:r w:rsidR="00025E4F"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proofErr w:type="spellStart"/>
      <w:r>
        <w:rPr>
          <w:bCs/>
        </w:rPr>
        <w:t>Харламовского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2190A267" w14:textId="75D0EDEA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>- создани</w:t>
      </w:r>
      <w:r w:rsidR="00025E4F">
        <w:t>я</w:t>
      </w:r>
      <w:r w:rsidRPr="002A1006">
        <w:t xml:space="preserve"> и наполнени</w:t>
      </w:r>
      <w:r w:rsidR="00025E4F">
        <w:t>я</w:t>
      </w:r>
      <w:r w:rsidRPr="002A1006">
        <w:t xml:space="preserve"> подразделов, посвященных вопросам противодействия коррупции, официального сайта</w:t>
      </w:r>
      <w:r>
        <w:t xml:space="preserve"> </w:t>
      </w:r>
      <w:proofErr w:type="spellStart"/>
      <w:r>
        <w:t>Харламовского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14:paraId="44B319D1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</w:p>
    <w:p w14:paraId="25F23CF2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14:paraId="5918D778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290F0258" w14:textId="77777777" w:rsidR="00B80FF5" w:rsidRPr="002A1006" w:rsidRDefault="00B80FF5" w:rsidP="00B80FF5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3FD9A516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1B9F22E6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14:paraId="430A863B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05CC5383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14:paraId="2E178DC4" w14:textId="77777777" w:rsidR="00025E4F" w:rsidRPr="002A1006" w:rsidRDefault="00B80FF5" w:rsidP="00025E4F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 w:rsidR="00025E4F">
        <w:t>279</w:t>
      </w:r>
      <w:r w:rsidR="00025E4F" w:rsidRPr="002A1006">
        <w:t> </w:t>
      </w:r>
      <w:r w:rsidR="00025E4F">
        <w:t>556</w:t>
      </w:r>
      <w:r w:rsidR="00025E4F" w:rsidRPr="002A1006">
        <w:t>,</w:t>
      </w:r>
      <w:r w:rsidR="00025E4F">
        <w:t>20</w:t>
      </w:r>
      <w:r w:rsidR="00025E4F" w:rsidRPr="002A1006">
        <w:t xml:space="preserve"> (</w:t>
      </w:r>
      <w:r w:rsidR="00025E4F">
        <w:t>двести семьдесят девять тысяч пятьсот пятьдесят шесть</w:t>
      </w:r>
      <w:r w:rsidR="00025E4F" w:rsidRPr="002A1006">
        <w:t>) рубл</w:t>
      </w:r>
      <w:r w:rsidR="00025E4F">
        <w:t>ей 20 копеек</w:t>
      </w:r>
      <w:r w:rsidR="00025E4F" w:rsidRPr="002A1006">
        <w:t>.</w:t>
      </w:r>
    </w:p>
    <w:p w14:paraId="17AD1801" w14:textId="6B441647" w:rsidR="00B80FF5" w:rsidRPr="002A1006" w:rsidRDefault="00B80FF5" w:rsidP="00025E4F">
      <w:pPr>
        <w:tabs>
          <w:tab w:val="left" w:pos="567"/>
        </w:tabs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14:paraId="667E9822" w14:textId="77777777" w:rsidR="00B80FF5" w:rsidRPr="002A1006" w:rsidRDefault="00B80FF5" w:rsidP="00B80FF5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219F2BEB" w14:textId="77777777" w:rsidR="00B80FF5" w:rsidRPr="002A1006" w:rsidRDefault="00B80FF5" w:rsidP="00B80FF5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7264887F" w14:textId="77777777" w:rsidR="00B80FF5" w:rsidRPr="002A1006" w:rsidRDefault="00B80FF5" w:rsidP="00B80FF5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14:paraId="15D55DD6" w14:textId="77777777" w:rsidR="00B80FF5" w:rsidRPr="002A1006" w:rsidRDefault="00B80FF5" w:rsidP="00B80FF5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357D8B39" w14:textId="77777777" w:rsidR="00B80FF5" w:rsidRPr="002A1006" w:rsidRDefault="00B80FF5" w:rsidP="00B80FF5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14:paraId="2C52D131" w14:textId="77777777" w:rsidR="00B80FF5" w:rsidRPr="002A1006" w:rsidRDefault="00B80FF5" w:rsidP="00B80FF5">
      <w:pPr>
        <w:ind w:firstLine="709"/>
        <w:jc w:val="both"/>
      </w:pPr>
    </w:p>
    <w:p w14:paraId="00300338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14:paraId="4CF83A95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69EC4BA8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14:paraId="291F58FB" w14:textId="77777777" w:rsidR="00B80FF5" w:rsidRPr="002A1006" w:rsidRDefault="00B80FF5" w:rsidP="00B80FF5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14:paraId="32A54CB5" w14:textId="77777777" w:rsidR="00B80FF5" w:rsidRPr="002A1006" w:rsidRDefault="00B80FF5" w:rsidP="00B80FF5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0A7C8616" w14:textId="77777777" w:rsidR="00B80FF5" w:rsidRPr="002A1006" w:rsidRDefault="00B80FF5" w:rsidP="00B80FF5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6630B4A9" w14:textId="77777777" w:rsidR="00B80FF5" w:rsidRPr="002A1006" w:rsidRDefault="00B80FF5" w:rsidP="00B80FF5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758F99D9" w14:textId="77777777" w:rsidR="00B80FF5" w:rsidRPr="002A1006" w:rsidRDefault="00B80FF5" w:rsidP="00B80FF5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210E0D99" w14:textId="77777777" w:rsidR="00B80FF5" w:rsidRPr="002A1006" w:rsidRDefault="00B80FF5" w:rsidP="00B80FF5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332C727C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4B30D8F6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</w:p>
    <w:p w14:paraId="2C002E02" w14:textId="77777777" w:rsidR="00B80FF5" w:rsidRPr="002A1006" w:rsidRDefault="00B80FF5" w:rsidP="00B80FF5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14:paraId="1DF1D7FF" w14:textId="77777777" w:rsidR="00B80FF5" w:rsidRPr="002A1006" w:rsidRDefault="00B80FF5" w:rsidP="00B80FF5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1F8203C" w14:textId="6DA45636" w:rsidR="00B80FF5" w:rsidRPr="002A1006" w:rsidRDefault="00B80FF5" w:rsidP="00B80FF5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 w:rsidR="00FF51D1">
        <w:t>Р</w:t>
      </w:r>
      <w:r w:rsidRPr="002A1006">
        <w:t xml:space="preserve">ешением Совета </w:t>
      </w:r>
      <w:proofErr w:type="spellStart"/>
      <w:r>
        <w:rPr>
          <w:bCs/>
        </w:rPr>
        <w:t>Харламовского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14:paraId="06F98C65" w14:textId="77777777" w:rsidR="00B80FF5" w:rsidRPr="002A1006" w:rsidRDefault="00B80FF5" w:rsidP="00B80FF5">
      <w:pPr>
        <w:tabs>
          <w:tab w:val="left" w:pos="709"/>
        </w:tabs>
        <w:ind w:firstLine="709"/>
        <w:jc w:val="both"/>
      </w:pPr>
    </w:p>
    <w:p w14:paraId="2E8BB611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14:paraId="40D46691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2F6FB1F4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14:paraId="6B0A98FB" w14:textId="77777777" w:rsidR="00B80FF5" w:rsidRPr="002A1006" w:rsidRDefault="00B80FF5" w:rsidP="00B80FF5">
      <w:pPr>
        <w:ind w:firstLine="709"/>
        <w:jc w:val="both"/>
      </w:pPr>
      <w:r w:rsidRPr="002A1006">
        <w:t>1) по соглашению сторон;</w:t>
      </w:r>
    </w:p>
    <w:p w14:paraId="109BCFFF" w14:textId="77777777" w:rsidR="00B80FF5" w:rsidRPr="002A1006" w:rsidRDefault="00B80FF5" w:rsidP="00B80FF5">
      <w:pPr>
        <w:ind w:firstLine="709"/>
        <w:jc w:val="both"/>
      </w:pPr>
      <w:r w:rsidRPr="002A1006">
        <w:t>2) в одностороннем порядке:</w:t>
      </w:r>
    </w:p>
    <w:p w14:paraId="44871206" w14:textId="77777777" w:rsidR="00B80FF5" w:rsidRPr="002A1006" w:rsidRDefault="00B80FF5" w:rsidP="00B80FF5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14:paraId="0CCB465A" w14:textId="77777777" w:rsidR="00B80FF5" w:rsidRPr="002A1006" w:rsidRDefault="00B80FF5" w:rsidP="00B80FF5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6D5699D3" w14:textId="77777777" w:rsidR="00B80FF5" w:rsidRPr="002A1006" w:rsidRDefault="00B80FF5" w:rsidP="00B80FF5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14:paraId="2E581729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047D3BC4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14:paraId="536A86B3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38BE5938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14:paraId="79718B2A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13F4B196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2D4D8D8D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133C2DB2" w14:textId="77777777" w:rsidR="00B80FF5" w:rsidRPr="002A1006" w:rsidRDefault="00B80FF5" w:rsidP="00B80FF5">
      <w:pPr>
        <w:ind w:left="1440" w:firstLine="709"/>
        <w:jc w:val="both"/>
        <w:rPr>
          <w:b/>
        </w:rPr>
      </w:pPr>
    </w:p>
    <w:p w14:paraId="06B1C67B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14:paraId="6D1814BA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4FE01EAD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6405BD78" w14:textId="77777777" w:rsidR="00B80FF5" w:rsidRPr="002A1006" w:rsidRDefault="00B80FF5" w:rsidP="00B80FF5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4B4290A4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53B3BA92" w14:textId="77777777" w:rsidR="00B80FF5" w:rsidRPr="002A1006" w:rsidRDefault="00B80FF5" w:rsidP="00B80FF5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14:paraId="31094875" w14:textId="77777777" w:rsidR="00B80FF5" w:rsidRPr="002A1006" w:rsidRDefault="00B80FF5" w:rsidP="00B80FF5">
      <w:pPr>
        <w:ind w:firstLine="709"/>
        <w:jc w:val="both"/>
        <w:rPr>
          <w:b/>
        </w:rPr>
      </w:pPr>
    </w:p>
    <w:p w14:paraId="4C2D8D0A" w14:textId="70D65374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 w:rsidR="00025E4F">
        <w:t>5</w:t>
      </w:r>
      <w:r>
        <w:t xml:space="preserve">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proofErr w:type="spellStart"/>
      <w:r>
        <w:t>Харламовского</w:t>
      </w:r>
      <w:proofErr w:type="spellEnd"/>
      <w: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 w:rsidR="00025E4F">
        <w:t>5</w:t>
      </w:r>
      <w:r w:rsidRPr="002A1006">
        <w:t xml:space="preserve"> года.</w:t>
      </w:r>
    </w:p>
    <w:p w14:paraId="0A889EFD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36480808" w14:textId="77777777" w:rsidR="00B80FF5" w:rsidRPr="002A1006" w:rsidRDefault="00B80FF5" w:rsidP="00B80FF5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0468F69F" w14:textId="77777777" w:rsidR="00B80FF5" w:rsidRPr="002A1006" w:rsidRDefault="00B80FF5" w:rsidP="00B80FF5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49C9F1D3" w14:textId="77777777" w:rsidR="00B80FF5" w:rsidRPr="002A1006" w:rsidRDefault="00B80FF5" w:rsidP="00B80FF5">
      <w:pPr>
        <w:ind w:firstLine="709"/>
        <w:jc w:val="both"/>
      </w:pPr>
    </w:p>
    <w:p w14:paraId="634F111A" w14:textId="77777777" w:rsidR="00B80FF5" w:rsidRPr="002A1006" w:rsidRDefault="00B80FF5" w:rsidP="00B80FF5">
      <w:pPr>
        <w:ind w:firstLine="709"/>
        <w:jc w:val="center"/>
      </w:pPr>
      <w:r w:rsidRPr="002A1006">
        <w:t>Адреса, реквизиты и подписи Сторон</w:t>
      </w:r>
    </w:p>
    <w:p w14:paraId="6B501066" w14:textId="77777777" w:rsidR="00B80FF5" w:rsidRPr="002A1006" w:rsidRDefault="00B80FF5" w:rsidP="00B80FF5">
      <w:pPr>
        <w:ind w:firstLine="709"/>
        <w:jc w:val="center"/>
      </w:pPr>
    </w:p>
    <w:p w14:paraId="7991FFDA" w14:textId="5179C4EB" w:rsidR="00B80FF5" w:rsidRPr="002A1006" w:rsidRDefault="00B80FF5" w:rsidP="00B80FF5">
      <w:pPr>
        <w:jc w:val="center"/>
      </w:pPr>
      <w:r w:rsidRPr="002A1006">
        <w:t xml:space="preserve">Сторона </w:t>
      </w:r>
      <w:r w:rsidR="00AA1C71">
        <w:t>1</w:t>
      </w:r>
      <w:r w:rsidRPr="002A1006">
        <w:t xml:space="preserve">                                                                        Сторона </w:t>
      </w:r>
      <w:r w:rsidR="00AA1C71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80FF5" w:rsidRPr="002A1006" w14:paraId="31EC8700" w14:textId="77777777" w:rsidTr="000850E1">
        <w:trPr>
          <w:trHeight w:val="2769"/>
        </w:trPr>
        <w:tc>
          <w:tcPr>
            <w:tcW w:w="4785" w:type="dxa"/>
          </w:tcPr>
          <w:p w14:paraId="00A9099D" w14:textId="0F140E05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Харламовского</w:t>
            </w:r>
            <w:proofErr w:type="spellEnd"/>
            <w:r w:rsidRPr="0029338E">
              <w:rPr>
                <w:bCs/>
              </w:rPr>
              <w:t xml:space="preserve"> сельского поселения Таврического муниципального района Омской области</w:t>
            </w:r>
          </w:p>
          <w:p w14:paraId="6FE28B59" w14:textId="7D7406D5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Адрес: 64681</w:t>
            </w:r>
            <w:r>
              <w:rPr>
                <w:bCs/>
              </w:rPr>
              <w:t>2</w:t>
            </w:r>
            <w:r w:rsidRPr="0029338E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29338E">
              <w:rPr>
                <w:bCs/>
              </w:rPr>
              <w:t xml:space="preserve">Омская обл., Таврический район, с. </w:t>
            </w:r>
            <w:proofErr w:type="spellStart"/>
            <w:r>
              <w:rPr>
                <w:bCs/>
              </w:rPr>
              <w:t>Харламово</w:t>
            </w:r>
            <w:proofErr w:type="spellEnd"/>
            <w:r w:rsidRPr="0029338E">
              <w:rPr>
                <w:bCs/>
              </w:rPr>
              <w:t>, ул.</w:t>
            </w:r>
            <w:r>
              <w:rPr>
                <w:bCs/>
              </w:rPr>
              <w:t xml:space="preserve"> Пушкина</w:t>
            </w:r>
            <w:r w:rsidRPr="0029338E">
              <w:rPr>
                <w:bCs/>
              </w:rPr>
              <w:t>,</w:t>
            </w:r>
            <w:r>
              <w:rPr>
                <w:bCs/>
              </w:rPr>
              <w:t xml:space="preserve"> 33</w:t>
            </w:r>
          </w:p>
          <w:p w14:paraId="6108C1D4" w14:textId="77777777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ИНН </w:t>
            </w:r>
            <w:r w:rsidRPr="0029338E">
              <w:rPr>
                <w:color w:val="000000"/>
                <w:shd w:val="clear" w:color="auto" w:fill="FFFFFF"/>
              </w:rPr>
              <w:t>5534010</w:t>
            </w:r>
            <w:r>
              <w:rPr>
                <w:color w:val="000000"/>
                <w:shd w:val="clear" w:color="auto" w:fill="FFFFFF"/>
              </w:rPr>
              <w:t>815</w:t>
            </w:r>
          </w:p>
          <w:p w14:paraId="2800C7FF" w14:textId="77777777" w:rsidR="00AA1C71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КПП 553401001       </w:t>
            </w:r>
          </w:p>
          <w:p w14:paraId="41053D48" w14:textId="673716F5" w:rsidR="00AA1C71" w:rsidRPr="0029338E" w:rsidRDefault="00AA1C71" w:rsidP="00AA1C7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 xml:space="preserve">р/с </w:t>
            </w:r>
            <w:r w:rsidRPr="0029338E">
              <w:rPr>
                <w:szCs w:val="28"/>
              </w:rPr>
              <w:t>032316435265</w:t>
            </w:r>
            <w:r>
              <w:rPr>
                <w:szCs w:val="28"/>
              </w:rPr>
              <w:t>34285200</w:t>
            </w:r>
            <w:r w:rsidRPr="0029338E">
              <w:rPr>
                <w:bCs/>
              </w:rPr>
              <w:t xml:space="preserve">               </w:t>
            </w:r>
            <w:bookmarkStart w:id="0" w:name="_GoBack"/>
            <w:bookmarkEnd w:id="0"/>
            <w:r w:rsidRPr="0029338E">
              <w:rPr>
                <w:bCs/>
              </w:rPr>
              <w:t xml:space="preserve">     </w:t>
            </w:r>
          </w:p>
          <w:p w14:paraId="010CBD1D" w14:textId="77777777" w:rsidR="00AA1C71" w:rsidRPr="0029338E" w:rsidRDefault="00AA1C71" w:rsidP="00AA1C71">
            <w:pPr>
              <w:tabs>
                <w:tab w:val="left" w:pos="1512"/>
              </w:tabs>
              <w:ind w:left="35"/>
              <w:rPr>
                <w:szCs w:val="28"/>
              </w:rPr>
            </w:pPr>
            <w:r w:rsidRPr="0029338E">
              <w:rPr>
                <w:szCs w:val="28"/>
              </w:rPr>
              <w:t>ЕКС 40102810245370000044</w:t>
            </w:r>
          </w:p>
          <w:p w14:paraId="60BFBFB9" w14:textId="77777777" w:rsidR="00AA1C71" w:rsidRPr="0029338E" w:rsidRDefault="00AA1C71" w:rsidP="00AA1C71">
            <w:pPr>
              <w:tabs>
                <w:tab w:val="left" w:pos="1512"/>
              </w:tabs>
              <w:ind w:left="35"/>
              <w:rPr>
                <w:color w:val="000000"/>
                <w:szCs w:val="32"/>
                <w:shd w:val="clear" w:color="auto" w:fill="FFFFFF"/>
              </w:rPr>
            </w:pPr>
            <w:r w:rsidRPr="0029338E">
              <w:rPr>
                <w:color w:val="000000"/>
                <w:szCs w:val="32"/>
                <w:shd w:val="clear" w:color="auto" w:fill="FFFFFF"/>
              </w:rPr>
              <w:t xml:space="preserve">Отделение Омск банка России// </w:t>
            </w:r>
          </w:p>
          <w:p w14:paraId="372B1345" w14:textId="77777777" w:rsidR="00AA1C71" w:rsidRPr="0029338E" w:rsidRDefault="00AA1C71" w:rsidP="00AA1C71">
            <w:pPr>
              <w:tabs>
                <w:tab w:val="left" w:pos="1512"/>
              </w:tabs>
              <w:ind w:left="35"/>
              <w:rPr>
                <w:color w:val="000000"/>
                <w:szCs w:val="32"/>
                <w:shd w:val="clear" w:color="auto" w:fill="FFFFFF"/>
              </w:rPr>
            </w:pPr>
            <w:r w:rsidRPr="0029338E">
              <w:rPr>
                <w:color w:val="000000"/>
                <w:szCs w:val="32"/>
                <w:shd w:val="clear" w:color="auto" w:fill="FFFFFF"/>
              </w:rPr>
              <w:t>УФК по Омской области г. Омск</w:t>
            </w:r>
          </w:p>
          <w:p w14:paraId="0A8F1510" w14:textId="77777777" w:rsidR="00AA1C71" w:rsidRPr="0029338E" w:rsidRDefault="00AA1C71" w:rsidP="00AA1C71">
            <w:pPr>
              <w:ind w:left="35"/>
            </w:pPr>
            <w:r w:rsidRPr="0029338E">
              <w:t>БИК 015209001</w:t>
            </w:r>
          </w:p>
          <w:p w14:paraId="4CDE81D1" w14:textId="77777777" w:rsidR="00B80FF5" w:rsidRPr="002A1006" w:rsidRDefault="00B80FF5" w:rsidP="00AA1C71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14:paraId="76948B1A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14:paraId="3BA967B8" w14:textId="77777777" w:rsidR="00AA1C71" w:rsidRPr="002A1006" w:rsidRDefault="00AA1C71" w:rsidP="00AA1C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14:paraId="6CFCE0AC" w14:textId="77777777" w:rsidR="00AA1C71" w:rsidRPr="002A1006" w:rsidRDefault="00AA1C71" w:rsidP="00AA1C71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14:paraId="3C4416BA" w14:textId="77777777" w:rsidR="00AA1C71" w:rsidRPr="002A1006" w:rsidRDefault="00AA1C71" w:rsidP="00AA1C71">
            <w:pPr>
              <w:jc w:val="center"/>
            </w:pPr>
            <w:r w:rsidRPr="002A1006">
              <w:t>ИНН 5534004890 КПП 553401001</w:t>
            </w:r>
          </w:p>
          <w:p w14:paraId="1B28BB4F" w14:textId="77777777" w:rsidR="00AA1C71" w:rsidRPr="002A1006" w:rsidRDefault="00AA1C71" w:rsidP="00AA1C71">
            <w:pPr>
              <w:jc w:val="center"/>
            </w:pPr>
            <w:r w:rsidRPr="002A1006">
              <w:t>л/с 04523011210</w:t>
            </w:r>
          </w:p>
          <w:p w14:paraId="04A68218" w14:textId="77777777" w:rsidR="00AA1C71" w:rsidRPr="002A1006" w:rsidRDefault="00AA1C71" w:rsidP="00AA1C71">
            <w:pPr>
              <w:jc w:val="center"/>
            </w:pPr>
            <w:r w:rsidRPr="002A1006">
              <w:t>р/с 40101810100000010000</w:t>
            </w:r>
          </w:p>
          <w:p w14:paraId="02D995A2" w14:textId="77777777" w:rsidR="00AA1C71" w:rsidRPr="002A1006" w:rsidRDefault="00AA1C71" w:rsidP="00AA1C71">
            <w:pPr>
              <w:jc w:val="center"/>
            </w:pPr>
            <w:r w:rsidRPr="002A1006">
              <w:t>в Отделение Омск г.Омск</w:t>
            </w:r>
          </w:p>
          <w:p w14:paraId="704E2331" w14:textId="77777777" w:rsidR="00AA1C71" w:rsidRPr="002A1006" w:rsidRDefault="00AA1C71" w:rsidP="00AA1C71">
            <w:pPr>
              <w:jc w:val="center"/>
            </w:pPr>
            <w:r w:rsidRPr="002A1006">
              <w:t>БИК 045209001</w:t>
            </w:r>
          </w:p>
          <w:p w14:paraId="6653A4F7" w14:textId="77777777" w:rsidR="00B80FF5" w:rsidRPr="002A1006" w:rsidRDefault="00B80FF5" w:rsidP="00AA1C71">
            <w:pPr>
              <w:ind w:left="35"/>
              <w:rPr>
                <w:bCs/>
              </w:rPr>
            </w:pPr>
          </w:p>
        </w:tc>
      </w:tr>
    </w:tbl>
    <w:p w14:paraId="5A03DAB9" w14:textId="77777777" w:rsidR="00B80FF5" w:rsidRPr="002A1006" w:rsidRDefault="00B80FF5" w:rsidP="00B80FF5">
      <w:pPr>
        <w:jc w:val="center"/>
      </w:pPr>
      <w:r w:rsidRPr="002A1006">
        <w:t>М.П.                                                                                М.П.</w:t>
      </w:r>
    </w:p>
    <w:p w14:paraId="60EACF3C" w14:textId="4A75BCB2" w:rsidR="00B80FF5" w:rsidRPr="002A1006" w:rsidRDefault="00B80FF5" w:rsidP="00B80FF5">
      <w:pPr>
        <w:jc w:val="center"/>
      </w:pPr>
      <w:r w:rsidRPr="002A1006">
        <w:t>_____________</w:t>
      </w:r>
      <w:r>
        <w:t xml:space="preserve"> </w:t>
      </w:r>
      <w:r w:rsidR="00AA1C71">
        <w:t xml:space="preserve">О.Н. Андрющенко </w:t>
      </w:r>
      <w:r w:rsidRPr="002A1006">
        <w:t xml:space="preserve">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AA1C71">
        <w:t>И.А. Баннов</w:t>
      </w:r>
      <w:r>
        <w:t xml:space="preserve"> </w:t>
      </w:r>
    </w:p>
    <w:p w14:paraId="2B1D1D72" w14:textId="77777777" w:rsidR="00B80FF5" w:rsidRDefault="00B80FF5" w:rsidP="002A1006">
      <w:pPr>
        <w:jc w:val="both"/>
      </w:pPr>
    </w:p>
    <w:p w14:paraId="16FF606E" w14:textId="77777777" w:rsidR="00B80FF5" w:rsidRDefault="00B80FF5" w:rsidP="002A1006">
      <w:pPr>
        <w:jc w:val="both"/>
      </w:pPr>
    </w:p>
    <w:p w14:paraId="5E231069" w14:textId="77777777" w:rsidR="00B80FF5" w:rsidRDefault="00B80FF5" w:rsidP="002A1006">
      <w:pPr>
        <w:jc w:val="both"/>
      </w:pPr>
    </w:p>
    <w:p w14:paraId="02396BAF" w14:textId="77777777" w:rsidR="00B80FF5" w:rsidRDefault="00B80FF5" w:rsidP="002A1006">
      <w:pPr>
        <w:jc w:val="both"/>
      </w:pPr>
    </w:p>
    <w:p w14:paraId="6FE4BC63" w14:textId="77777777" w:rsidR="00B80FF5" w:rsidRDefault="00B80FF5" w:rsidP="002A1006">
      <w:pPr>
        <w:jc w:val="both"/>
      </w:pPr>
    </w:p>
    <w:p w14:paraId="351C1B6D" w14:textId="77777777" w:rsidR="00B80FF5" w:rsidRDefault="00B80FF5" w:rsidP="002A1006">
      <w:pPr>
        <w:jc w:val="both"/>
      </w:pPr>
    </w:p>
    <w:p w14:paraId="1254FFF0" w14:textId="77777777" w:rsidR="00B80FF5" w:rsidRDefault="00B80FF5" w:rsidP="002A1006">
      <w:pPr>
        <w:jc w:val="both"/>
      </w:pPr>
    </w:p>
    <w:p w14:paraId="61EB5DC5" w14:textId="77777777" w:rsidR="00B80FF5" w:rsidRDefault="00B80FF5" w:rsidP="002A1006">
      <w:pPr>
        <w:jc w:val="both"/>
      </w:pPr>
    </w:p>
    <w:p w14:paraId="1D7948A1" w14:textId="77777777" w:rsidR="00B80FF5" w:rsidRDefault="00B80FF5" w:rsidP="002A1006">
      <w:pPr>
        <w:jc w:val="both"/>
      </w:pPr>
    </w:p>
    <w:p w14:paraId="50E3F7D8" w14:textId="77777777" w:rsidR="00B80FF5" w:rsidRDefault="00B80FF5" w:rsidP="002A1006">
      <w:pPr>
        <w:jc w:val="both"/>
      </w:pPr>
    </w:p>
    <w:p w14:paraId="54A7EB84" w14:textId="77777777" w:rsidR="00B80FF5" w:rsidRDefault="00B80FF5" w:rsidP="002A1006">
      <w:pPr>
        <w:jc w:val="both"/>
      </w:pPr>
    </w:p>
    <w:p w14:paraId="4902FCD2" w14:textId="77777777" w:rsidR="004A052B" w:rsidRPr="002A1006" w:rsidRDefault="004A052B" w:rsidP="002A1006">
      <w:pPr>
        <w:jc w:val="both"/>
      </w:pPr>
    </w:p>
    <w:sectPr w:rsidR="004A052B" w:rsidRPr="002A1006" w:rsidSect="00974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1DCF"/>
    <w:multiLevelType w:val="hybridMultilevel"/>
    <w:tmpl w:val="6B2C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DD4"/>
    <w:rsid w:val="00025E4F"/>
    <w:rsid w:val="000850E1"/>
    <w:rsid w:val="00094B9C"/>
    <w:rsid w:val="001E173D"/>
    <w:rsid w:val="002A1006"/>
    <w:rsid w:val="00306DD4"/>
    <w:rsid w:val="00386136"/>
    <w:rsid w:val="003A2BCA"/>
    <w:rsid w:val="004A052B"/>
    <w:rsid w:val="004C6024"/>
    <w:rsid w:val="00557BAB"/>
    <w:rsid w:val="00717ECC"/>
    <w:rsid w:val="00735DFA"/>
    <w:rsid w:val="007B1C87"/>
    <w:rsid w:val="00933551"/>
    <w:rsid w:val="0097458F"/>
    <w:rsid w:val="00A27308"/>
    <w:rsid w:val="00AA1C71"/>
    <w:rsid w:val="00B80FF5"/>
    <w:rsid w:val="00BC42AA"/>
    <w:rsid w:val="00D072A3"/>
    <w:rsid w:val="00D5134A"/>
    <w:rsid w:val="00D57461"/>
    <w:rsid w:val="00D86574"/>
    <w:rsid w:val="00F06B59"/>
    <w:rsid w:val="00F12C3E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71F0F"/>
  <w15:docId w15:val="{88EB157A-B2FE-4638-9396-F2D2E61F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306DD4"/>
  </w:style>
  <w:style w:type="paragraph" w:styleId="1">
    <w:name w:val="heading 1"/>
    <w:basedOn w:val="a"/>
    <w:next w:val="a"/>
    <w:qFormat/>
    <w:rsid w:val="00306DD4"/>
    <w:pPr>
      <w:keepNext/>
      <w:ind w:left="851"/>
      <w:outlineLvl w:val="0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rsid w:val="00306DD4"/>
    <w:pPr>
      <w:jc w:val="center"/>
    </w:pPr>
    <w:rPr>
      <w:sz w:val="28"/>
      <w:szCs w:val="28"/>
    </w:rPr>
  </w:style>
  <w:style w:type="paragraph" w:customStyle="1" w:styleId="ConsNormal">
    <w:name w:val="ConsNormal"/>
    <w:rsid w:val="0030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306D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306DD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30</Pages>
  <Words>14192</Words>
  <Characters>80898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serrver</dc:creator>
  <cp:lastModifiedBy>ADM21</cp:lastModifiedBy>
  <cp:revision>7</cp:revision>
  <dcterms:created xsi:type="dcterms:W3CDTF">2022-11-08T08:52:00Z</dcterms:created>
  <dcterms:modified xsi:type="dcterms:W3CDTF">2024-10-18T06:08:00Z</dcterms:modified>
</cp:coreProperties>
</file>