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25000D">
              <w:rPr>
                <w:b/>
                <w:bCs/>
                <w:sz w:val="26"/>
                <w:szCs w:val="26"/>
              </w:rPr>
              <w:t>пятой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</w:t>
            </w:r>
            <w:r w:rsidR="003243F7">
              <w:rPr>
                <w:b/>
                <w:bCs/>
                <w:sz w:val="26"/>
                <w:szCs w:val="26"/>
              </w:rPr>
              <w:t>врического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</w:t>
            </w:r>
            <w:r w:rsidR="000A3AC4">
              <w:rPr>
                <w:b/>
                <w:bCs/>
                <w:sz w:val="26"/>
                <w:szCs w:val="26"/>
              </w:rPr>
              <w:t>первого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25000D">
              <w:rPr>
                <w:b/>
                <w:bCs/>
                <w:sz w:val="26"/>
                <w:szCs w:val="26"/>
              </w:rPr>
              <w:t>16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25000D">
              <w:rPr>
                <w:b/>
                <w:bCs/>
                <w:sz w:val="26"/>
                <w:szCs w:val="26"/>
              </w:rPr>
              <w:t>июня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C40B3">
              <w:rPr>
                <w:b/>
                <w:bCs/>
                <w:sz w:val="26"/>
                <w:szCs w:val="26"/>
              </w:rPr>
              <w:t>5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473ECE" w:rsidRPr="0098360F" w:rsidRDefault="00473ECE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proofErr w:type="gramStart"/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44626F">
        <w:rPr>
          <w:sz w:val="25"/>
          <w:szCs w:val="25"/>
        </w:rPr>
        <w:t xml:space="preserve">органами местного самоуправления </w:t>
      </w:r>
      <w:r w:rsidR="001C46F2">
        <w:rPr>
          <w:sz w:val="25"/>
          <w:szCs w:val="25"/>
        </w:rPr>
        <w:t>Неверо</w:t>
      </w:r>
      <w:r w:rsidR="00DE6D61">
        <w:rPr>
          <w:sz w:val="25"/>
          <w:szCs w:val="25"/>
        </w:rPr>
        <w:t>вского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</w:t>
      </w:r>
      <w:r w:rsidR="00F0519C" w:rsidRPr="00F0519C">
        <w:rPr>
          <w:sz w:val="25"/>
          <w:szCs w:val="25"/>
        </w:rPr>
        <w:t>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 w:val="25"/>
          <w:szCs w:val="25"/>
        </w:rPr>
        <w:t>дых коммунальных отходов на 2025</w:t>
      </w:r>
      <w:r w:rsidR="00F0519C" w:rsidRPr="00F0519C">
        <w:rPr>
          <w:sz w:val="25"/>
          <w:szCs w:val="25"/>
        </w:rPr>
        <w:t xml:space="preserve"> год</w:t>
      </w:r>
      <w:r w:rsidRPr="00F96B0E">
        <w:rPr>
          <w:sz w:val="25"/>
          <w:szCs w:val="25"/>
        </w:rPr>
        <w:t xml:space="preserve">, </w:t>
      </w:r>
      <w:r w:rsidRPr="00FC40B3">
        <w:rPr>
          <w:sz w:val="25"/>
          <w:szCs w:val="25"/>
        </w:rPr>
        <w:t xml:space="preserve">утвержденному решением </w:t>
      </w:r>
      <w:r w:rsidR="00FC40B3" w:rsidRPr="00FC40B3">
        <w:rPr>
          <w:sz w:val="25"/>
          <w:szCs w:val="25"/>
        </w:rPr>
        <w:t>пятьдесят шестой</w:t>
      </w:r>
      <w:r w:rsidRPr="00FC40B3">
        <w:rPr>
          <w:sz w:val="25"/>
          <w:szCs w:val="25"/>
        </w:rPr>
        <w:t xml:space="preserve"> сессии Совета Таврического</w:t>
      </w:r>
      <w:proofErr w:type="gramEnd"/>
      <w:r w:rsidRPr="00FC40B3">
        <w:rPr>
          <w:sz w:val="25"/>
          <w:szCs w:val="25"/>
        </w:rPr>
        <w:t xml:space="preserve"> муниципального района</w:t>
      </w:r>
      <w:r w:rsidR="00D51BEC" w:rsidRPr="00FC40B3">
        <w:rPr>
          <w:sz w:val="25"/>
          <w:szCs w:val="25"/>
        </w:rPr>
        <w:t xml:space="preserve"> Омской области</w:t>
      </w:r>
      <w:r w:rsidRPr="00FC40B3">
        <w:rPr>
          <w:sz w:val="25"/>
          <w:szCs w:val="25"/>
        </w:rPr>
        <w:t xml:space="preserve"> шестого созыва от </w:t>
      </w:r>
      <w:r w:rsidR="00FC40B3" w:rsidRPr="00FC40B3">
        <w:rPr>
          <w:sz w:val="25"/>
          <w:szCs w:val="25"/>
        </w:rPr>
        <w:t>19</w:t>
      </w:r>
      <w:r w:rsidR="0054152A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54152A" w:rsidRPr="00FC40B3">
        <w:rPr>
          <w:sz w:val="25"/>
          <w:szCs w:val="25"/>
        </w:rPr>
        <w:t>б</w:t>
      </w:r>
      <w:r w:rsidRPr="00FC40B3">
        <w:rPr>
          <w:sz w:val="25"/>
          <w:szCs w:val="25"/>
        </w:rPr>
        <w:t>ря 202</w:t>
      </w:r>
      <w:r w:rsidR="00FC40B3" w:rsidRPr="00FC40B3">
        <w:rPr>
          <w:sz w:val="25"/>
          <w:szCs w:val="25"/>
        </w:rPr>
        <w:t>4</w:t>
      </w:r>
      <w:r w:rsidRPr="00FC40B3">
        <w:rPr>
          <w:sz w:val="25"/>
          <w:szCs w:val="25"/>
        </w:rPr>
        <w:t xml:space="preserve"> года №</w:t>
      </w:r>
      <w:r w:rsidR="00FC40B3" w:rsidRPr="00FC40B3">
        <w:rPr>
          <w:sz w:val="25"/>
          <w:szCs w:val="25"/>
        </w:rPr>
        <w:t xml:space="preserve"> 639</w:t>
      </w:r>
      <w:r w:rsidR="00B22F1E" w:rsidRPr="00FC40B3">
        <w:rPr>
          <w:sz w:val="25"/>
          <w:szCs w:val="25"/>
        </w:rPr>
        <w:t xml:space="preserve"> и</w:t>
      </w:r>
      <w:r w:rsidRPr="00FC40B3">
        <w:rPr>
          <w:sz w:val="25"/>
          <w:szCs w:val="25"/>
        </w:rPr>
        <w:t xml:space="preserve"> </w:t>
      </w:r>
      <w:r w:rsidR="009319EF" w:rsidRPr="00C369DE">
        <w:rPr>
          <w:sz w:val="25"/>
          <w:szCs w:val="25"/>
        </w:rPr>
        <w:t xml:space="preserve">решением </w:t>
      </w:r>
      <w:r w:rsidR="001C46F2">
        <w:rPr>
          <w:sz w:val="25"/>
          <w:szCs w:val="25"/>
        </w:rPr>
        <w:t xml:space="preserve">54 </w:t>
      </w:r>
      <w:r w:rsidRPr="008A102C">
        <w:rPr>
          <w:sz w:val="25"/>
          <w:szCs w:val="25"/>
        </w:rPr>
        <w:t>сессии</w:t>
      </w:r>
      <w:r w:rsidR="009B59C2" w:rsidRPr="008A102C">
        <w:rPr>
          <w:sz w:val="25"/>
          <w:szCs w:val="25"/>
        </w:rPr>
        <w:t xml:space="preserve"> Совета</w:t>
      </w:r>
      <w:r w:rsidR="001C46F2">
        <w:rPr>
          <w:sz w:val="25"/>
          <w:szCs w:val="25"/>
        </w:rPr>
        <w:t xml:space="preserve"> Неверовского</w:t>
      </w:r>
      <w:r w:rsidRPr="008A102C">
        <w:rPr>
          <w:sz w:val="25"/>
          <w:szCs w:val="25"/>
        </w:rPr>
        <w:t xml:space="preserve"> сельского поселения Таврического муниципального района </w:t>
      </w:r>
      <w:r w:rsidR="00D51BEC" w:rsidRPr="008A102C">
        <w:rPr>
          <w:sz w:val="25"/>
          <w:szCs w:val="25"/>
        </w:rPr>
        <w:t xml:space="preserve">Омской области </w:t>
      </w:r>
      <w:r w:rsidR="00186CD7" w:rsidRPr="008A102C">
        <w:rPr>
          <w:sz w:val="25"/>
          <w:szCs w:val="25"/>
        </w:rPr>
        <w:t xml:space="preserve">четвертого созыва от </w:t>
      </w:r>
      <w:r w:rsidR="001C46F2">
        <w:rPr>
          <w:sz w:val="25"/>
          <w:szCs w:val="25"/>
        </w:rPr>
        <w:t>16</w:t>
      </w:r>
      <w:r w:rsidR="00186CD7" w:rsidRPr="008A102C">
        <w:rPr>
          <w:sz w:val="25"/>
          <w:szCs w:val="25"/>
        </w:rPr>
        <w:t xml:space="preserve"> </w:t>
      </w:r>
      <w:r w:rsidR="00FC40B3" w:rsidRPr="008A102C">
        <w:rPr>
          <w:sz w:val="25"/>
          <w:szCs w:val="25"/>
        </w:rPr>
        <w:t>дека</w:t>
      </w:r>
      <w:r w:rsidR="00F0519C" w:rsidRPr="008A102C">
        <w:rPr>
          <w:sz w:val="25"/>
          <w:szCs w:val="25"/>
        </w:rPr>
        <w:t>бря</w:t>
      </w:r>
      <w:r w:rsidR="00FC40B3" w:rsidRPr="008A102C">
        <w:rPr>
          <w:sz w:val="25"/>
          <w:szCs w:val="25"/>
        </w:rPr>
        <w:t xml:space="preserve"> 2024</w:t>
      </w:r>
      <w:r w:rsidRPr="008A102C">
        <w:rPr>
          <w:sz w:val="25"/>
          <w:szCs w:val="25"/>
        </w:rPr>
        <w:t xml:space="preserve"> года № </w:t>
      </w:r>
      <w:r w:rsidR="001C46F2">
        <w:rPr>
          <w:sz w:val="25"/>
          <w:szCs w:val="25"/>
        </w:rPr>
        <w:t>404-р</w:t>
      </w:r>
      <w:r w:rsidR="00D460D1" w:rsidRPr="008A102C">
        <w:rPr>
          <w:sz w:val="25"/>
          <w:szCs w:val="25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8A102C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16</w:t>
            </w:r>
            <w:r w:rsidR="00B3416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F72933">
              <w:rPr>
                <w:sz w:val="26"/>
                <w:szCs w:val="26"/>
              </w:rPr>
              <w:t>5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proofErr w:type="gramStart"/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>, действующего на основании Устава, с одной стороны и Администрац</w:t>
      </w:r>
      <w:r w:rsidR="001C46F2">
        <w:t>ия Неверовского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1C46F2">
        <w:t>Неверовского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="001C46F2">
        <w:t xml:space="preserve"> Руденко Светланы Анатольевны</w:t>
      </w:r>
      <w:r w:rsidRPr="00EC63CF">
        <w:t>, действующего на</w:t>
      </w:r>
      <w:proofErr w:type="gramEnd"/>
      <w:r w:rsidRPr="00EC63CF">
        <w:t xml:space="preserve"> </w:t>
      </w:r>
      <w:proofErr w:type="gramStart"/>
      <w:r w:rsidRPr="00EC63CF">
        <w:t>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1C46F2">
        <w:t>Неверовского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</w:t>
      </w:r>
      <w:r w:rsidR="00F0519C" w:rsidRPr="00487D0E">
        <w:rPr>
          <w:szCs w:val="28"/>
        </w:rPr>
        <w:t xml:space="preserve">по участию в организации </w:t>
      </w:r>
      <w:r w:rsidR="00F0519C">
        <w:rPr>
          <w:szCs w:val="28"/>
        </w:rPr>
        <w:t>деятельности по</w:t>
      </w:r>
      <w:proofErr w:type="gramEnd"/>
      <w:r w:rsidR="00F0519C">
        <w:rPr>
          <w:szCs w:val="28"/>
        </w:rPr>
        <w:t xml:space="preserve"> накоплению</w:t>
      </w:r>
      <w:r w:rsidR="00F0519C" w:rsidRPr="00487D0E">
        <w:rPr>
          <w:szCs w:val="28"/>
        </w:rPr>
        <w:t xml:space="preserve">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Cs w:val="28"/>
        </w:rPr>
        <w:t>дых коммунальных отходов на 2025</w:t>
      </w:r>
      <w:r w:rsidR="00F0519C" w:rsidRPr="00487D0E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</w:t>
      </w:r>
      <w:r w:rsidR="00E37B87" w:rsidRPr="000A3AC4">
        <w:t xml:space="preserve">решением </w:t>
      </w:r>
      <w:r w:rsidR="00FC40B3" w:rsidRPr="000A3AC4">
        <w:t>пятьдесят шестой</w:t>
      </w:r>
      <w:r w:rsidR="00E37B87" w:rsidRPr="000A3AC4">
        <w:t xml:space="preserve"> сессии Совета Таврического муниципального района шестого созыва от </w:t>
      </w:r>
      <w:r w:rsidR="00FC40B3" w:rsidRPr="000A3AC4">
        <w:t>19</w:t>
      </w:r>
      <w:r w:rsidR="00E37B87" w:rsidRPr="000A3AC4">
        <w:t xml:space="preserve"> </w:t>
      </w:r>
      <w:r w:rsidR="00FC40B3" w:rsidRPr="000A3AC4">
        <w:t>дека</w:t>
      </w:r>
      <w:r w:rsidR="0054152A" w:rsidRPr="000A3AC4">
        <w:t>бр</w:t>
      </w:r>
      <w:r w:rsidR="00E37B87" w:rsidRPr="000A3AC4">
        <w:t>я 202</w:t>
      </w:r>
      <w:r w:rsidR="00FC40B3" w:rsidRPr="000A3AC4">
        <w:t>4</w:t>
      </w:r>
      <w:r w:rsidR="00E37B87" w:rsidRPr="000A3AC4">
        <w:t xml:space="preserve"> года №</w:t>
      </w:r>
      <w:r w:rsidR="00FC40B3" w:rsidRPr="000A3AC4">
        <w:t xml:space="preserve"> </w:t>
      </w:r>
      <w:r w:rsidR="00FC40B3">
        <w:t>639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BB1C60" w:rsidRPr="00BB1C60" w:rsidRDefault="00F744E7" w:rsidP="00BB1C60">
      <w:pPr>
        <w:numPr>
          <w:ilvl w:val="0"/>
          <w:numId w:val="2"/>
        </w:numPr>
        <w:ind w:left="0" w:firstLine="567"/>
        <w:jc w:val="both"/>
      </w:pPr>
      <w:r w:rsidRPr="008E1555">
        <w:rPr>
          <w:szCs w:val="28"/>
        </w:rPr>
        <w:t>Подпункт 1 пункт</w:t>
      </w:r>
      <w:r w:rsidR="00C63152" w:rsidRPr="008E1555">
        <w:rPr>
          <w:szCs w:val="28"/>
        </w:rPr>
        <w:t>а</w:t>
      </w:r>
      <w:r w:rsidRPr="008E1555">
        <w:rPr>
          <w:szCs w:val="28"/>
        </w:rPr>
        <w:t xml:space="preserve"> 3.1 статьи 3 Соглашения изложить в </w:t>
      </w:r>
      <w:r w:rsidR="002F103D" w:rsidRPr="008E1555">
        <w:rPr>
          <w:szCs w:val="28"/>
        </w:rPr>
        <w:t>следующей</w:t>
      </w:r>
      <w:r w:rsidRPr="008E1555">
        <w:rPr>
          <w:szCs w:val="28"/>
        </w:rPr>
        <w:t xml:space="preserve"> редакции</w:t>
      </w:r>
      <w:r w:rsidR="009439F7" w:rsidRPr="008E1555">
        <w:rPr>
          <w:szCs w:val="28"/>
        </w:rPr>
        <w:t>:</w:t>
      </w:r>
    </w:p>
    <w:p w:rsidR="001C46F2" w:rsidRDefault="009439F7" w:rsidP="001C46F2">
      <w:pPr>
        <w:ind w:firstLine="567"/>
        <w:jc w:val="both"/>
      </w:pPr>
      <w:r w:rsidRPr="00BB1C60">
        <w:rPr>
          <w:szCs w:val="28"/>
        </w:rPr>
        <w:t>«</w:t>
      </w:r>
      <w:r w:rsidR="00E60933">
        <w:t xml:space="preserve">1) </w:t>
      </w:r>
      <w:r w:rsidR="008E1555" w:rsidRPr="00E23050">
        <w:t xml:space="preserve">Перечисляет финансовые средства Стороне 2 в виде </w:t>
      </w:r>
      <w:r w:rsidR="008E1555">
        <w:t>межбюджетных трансфертов</w:t>
      </w:r>
      <w:r w:rsidR="008E1555" w:rsidRPr="00E23050">
        <w:t xml:space="preserve"> из бюджета Таврического муниципального района</w:t>
      </w:r>
      <w:r w:rsidR="008606E8">
        <w:t xml:space="preserve"> в размере </w:t>
      </w:r>
      <w:r w:rsidR="001C46F2">
        <w:t>223</w:t>
      </w:r>
    </w:p>
    <w:p w:rsidR="001C46F2" w:rsidRDefault="001C46F2" w:rsidP="001C46F2">
      <w:pPr>
        <w:jc w:val="both"/>
      </w:pPr>
      <w:r>
        <w:lastRenderedPageBreak/>
        <w:t>402</w:t>
      </w:r>
      <w:r w:rsidRPr="00FB5935">
        <w:t xml:space="preserve"> (</w:t>
      </w:r>
      <w:r>
        <w:t>двести двадцать три тысячи четыреста два</w:t>
      </w:r>
      <w:r w:rsidRPr="00FB5935">
        <w:t>) руб</w:t>
      </w:r>
      <w:r>
        <w:t>ля</w:t>
      </w:r>
      <w:r w:rsidRPr="00FB5935">
        <w:t xml:space="preserve"> </w:t>
      </w:r>
      <w:r>
        <w:t>71</w:t>
      </w:r>
      <w:r w:rsidRPr="00FB5935">
        <w:t xml:space="preserve"> коп</w:t>
      </w:r>
      <w:r>
        <w:t>ейка:</w:t>
      </w:r>
      <w:r w:rsidRPr="00F049F6">
        <w:t xml:space="preserve"> </w:t>
      </w:r>
    </w:p>
    <w:p w:rsidR="001C46F2" w:rsidRDefault="001C46F2" w:rsidP="001C46F2">
      <w:pPr>
        <w:ind w:firstLine="567"/>
        <w:jc w:val="both"/>
      </w:pPr>
      <w:r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>в сумме 141 679</w:t>
      </w:r>
      <w:r w:rsidRPr="00FB5935">
        <w:t xml:space="preserve"> (</w:t>
      </w:r>
      <w:r>
        <w:t xml:space="preserve">сто сорок одна </w:t>
      </w:r>
      <w:r w:rsidRPr="00FB5935">
        <w:t>тысяч</w:t>
      </w:r>
      <w:r>
        <w:t>а шестьсот семьдесят девять</w:t>
      </w:r>
      <w:r w:rsidRPr="00FB5935">
        <w:t>) рубл</w:t>
      </w:r>
      <w:r>
        <w:t>ей</w:t>
      </w:r>
      <w:r w:rsidRPr="00FB5935">
        <w:t xml:space="preserve"> </w:t>
      </w:r>
      <w:r>
        <w:t>71</w:t>
      </w:r>
      <w:r w:rsidRPr="00FB5935">
        <w:t xml:space="preserve"> коп</w:t>
      </w:r>
      <w:r>
        <w:t xml:space="preserve">ейка,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>25 года;</w:t>
      </w:r>
    </w:p>
    <w:p w:rsidR="001C46F2" w:rsidRDefault="001C46F2" w:rsidP="001C46F2">
      <w:pPr>
        <w:ind w:firstLine="567"/>
        <w:jc w:val="both"/>
      </w:pPr>
      <w:r>
        <w:t xml:space="preserve"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473 (четыреста семьдесят три) рублей 00 копеек, </w:t>
      </w:r>
      <w:r w:rsidRPr="009E6CC1">
        <w:t xml:space="preserve">перечисляются </w:t>
      </w:r>
      <w:r>
        <w:t xml:space="preserve">не позднее 25 января </w:t>
      </w:r>
      <w:r w:rsidRPr="009E6CC1">
        <w:t>20</w:t>
      </w:r>
      <w:r>
        <w:t>25 года;</w:t>
      </w:r>
    </w:p>
    <w:p w:rsidR="00972E31" w:rsidRDefault="00972E31" w:rsidP="001C46F2">
      <w:pPr>
        <w:ind w:firstLine="567"/>
        <w:jc w:val="both"/>
      </w:pPr>
      <w:r w:rsidRPr="00E60933">
        <w:t>- финансовые средства на приобрете</w:t>
      </w:r>
      <w:r w:rsidR="009736BD">
        <w:t xml:space="preserve">ние контейнеров в размере </w:t>
      </w:r>
      <w:r w:rsidR="001C46F2">
        <w:t>81 250</w:t>
      </w:r>
      <w:r w:rsidRPr="00E60933">
        <w:t xml:space="preserve"> (</w:t>
      </w:r>
      <w:r w:rsidR="001C46F2">
        <w:t>восемьдесят одна</w:t>
      </w:r>
      <w:r w:rsidR="00DE6D61">
        <w:t xml:space="preserve"> </w:t>
      </w:r>
      <w:r w:rsidR="005473EE">
        <w:t>тыс</w:t>
      </w:r>
      <w:r w:rsidR="009736BD">
        <w:t>яч</w:t>
      </w:r>
      <w:r w:rsidR="001C46F2">
        <w:t>а</w:t>
      </w:r>
      <w:r w:rsidR="00DE6D61">
        <w:t xml:space="preserve"> </w:t>
      </w:r>
      <w:r w:rsidR="001C46F2">
        <w:t>двести пятьдесят</w:t>
      </w:r>
      <w:r w:rsidRPr="00E60933">
        <w:t>) рублей 00 копеек, перечисляются не позднее 30 июня 2025 года.».</w:t>
      </w:r>
    </w:p>
    <w:p w:rsidR="009439F7" w:rsidRPr="009439F7" w:rsidRDefault="00F0519C" w:rsidP="009439F7">
      <w:pPr>
        <w:ind w:firstLine="284"/>
        <w:jc w:val="both"/>
        <w:rPr>
          <w:szCs w:val="28"/>
        </w:rPr>
      </w:pPr>
      <w:r>
        <w:rPr>
          <w:szCs w:val="28"/>
        </w:rPr>
        <w:t>2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F0519C" w:rsidP="0054152A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F0519C" w:rsidP="0098360F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вступает в силу с момента его официального обнародования, но не</w:t>
      </w:r>
      <w:r w:rsidR="00B67467">
        <w:rPr>
          <w:szCs w:val="28"/>
        </w:rPr>
        <w:t xml:space="preserve"> ранее его утверждения решением</w:t>
      </w:r>
      <w:r w:rsidR="009439F7" w:rsidRPr="009439F7">
        <w:rPr>
          <w:szCs w:val="28"/>
        </w:rPr>
        <w:t xml:space="preserve"> </w:t>
      </w:r>
      <w:r w:rsidR="00D51BEC" w:rsidRPr="009439F7">
        <w:rPr>
          <w:szCs w:val="28"/>
        </w:rPr>
        <w:t>Со</w:t>
      </w:r>
      <w:r w:rsidR="00C95F32">
        <w:rPr>
          <w:szCs w:val="28"/>
        </w:rPr>
        <w:t>вета Таврического</w:t>
      </w:r>
      <w:r w:rsidR="00D51BEC" w:rsidRPr="009439F7">
        <w:rPr>
          <w:szCs w:val="28"/>
        </w:rPr>
        <w:t xml:space="preserve"> района</w:t>
      </w:r>
      <w:r w:rsidR="00D51BEC">
        <w:rPr>
          <w:szCs w:val="28"/>
        </w:rPr>
        <w:t xml:space="preserve"> </w:t>
      </w:r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F72933">
        <w:rPr>
          <w:szCs w:val="28"/>
        </w:rPr>
        <w:t>5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9736BD" w:rsidP="008715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211104" w:rsidRPr="00EC63CF">
              <w:rPr>
                <w:b/>
                <w:sz w:val="26"/>
                <w:szCs w:val="26"/>
              </w:rPr>
              <w:t xml:space="preserve"> ______________</w:t>
            </w:r>
            <w:r>
              <w:rPr>
                <w:b/>
                <w:sz w:val="26"/>
                <w:szCs w:val="26"/>
              </w:rPr>
              <w:t xml:space="preserve">  </w:t>
            </w:r>
            <w:r w:rsidR="001C46F2">
              <w:rPr>
                <w:b/>
                <w:sz w:val="26"/>
                <w:szCs w:val="26"/>
              </w:rPr>
              <w:t>С.А. Руденко</w:t>
            </w:r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048E"/>
    <w:rsid w:val="000022AD"/>
    <w:rsid w:val="00015231"/>
    <w:rsid w:val="000445F4"/>
    <w:rsid w:val="00082F71"/>
    <w:rsid w:val="000A3AC4"/>
    <w:rsid w:val="000B0D87"/>
    <w:rsid w:val="000C6DE4"/>
    <w:rsid w:val="000D6D2E"/>
    <w:rsid w:val="0011207F"/>
    <w:rsid w:val="0017462C"/>
    <w:rsid w:val="00186CD7"/>
    <w:rsid w:val="001C2149"/>
    <w:rsid w:val="001C46F2"/>
    <w:rsid w:val="001F5B7D"/>
    <w:rsid w:val="0020122A"/>
    <w:rsid w:val="00211104"/>
    <w:rsid w:val="00211BCF"/>
    <w:rsid w:val="00213EF2"/>
    <w:rsid w:val="00215528"/>
    <w:rsid w:val="00223018"/>
    <w:rsid w:val="0022512F"/>
    <w:rsid w:val="00237AF2"/>
    <w:rsid w:val="00243F98"/>
    <w:rsid w:val="00245108"/>
    <w:rsid w:val="0025000D"/>
    <w:rsid w:val="0028068E"/>
    <w:rsid w:val="002B3794"/>
    <w:rsid w:val="002B3F6D"/>
    <w:rsid w:val="002B5E01"/>
    <w:rsid w:val="002F103D"/>
    <w:rsid w:val="002F51B9"/>
    <w:rsid w:val="00302587"/>
    <w:rsid w:val="00305184"/>
    <w:rsid w:val="003243F7"/>
    <w:rsid w:val="00336AE8"/>
    <w:rsid w:val="0036202F"/>
    <w:rsid w:val="0036343E"/>
    <w:rsid w:val="00364CDA"/>
    <w:rsid w:val="003B2282"/>
    <w:rsid w:val="00410FEF"/>
    <w:rsid w:val="00411708"/>
    <w:rsid w:val="0042071D"/>
    <w:rsid w:val="004233E0"/>
    <w:rsid w:val="00435DFE"/>
    <w:rsid w:val="0044626F"/>
    <w:rsid w:val="004509B5"/>
    <w:rsid w:val="00455272"/>
    <w:rsid w:val="004649AB"/>
    <w:rsid w:val="00465519"/>
    <w:rsid w:val="0047048E"/>
    <w:rsid w:val="00473ECE"/>
    <w:rsid w:val="004771AA"/>
    <w:rsid w:val="004836AB"/>
    <w:rsid w:val="004A6F83"/>
    <w:rsid w:val="004B36D9"/>
    <w:rsid w:val="004C2BB8"/>
    <w:rsid w:val="004F3F58"/>
    <w:rsid w:val="005106C5"/>
    <w:rsid w:val="00514BCE"/>
    <w:rsid w:val="00522A14"/>
    <w:rsid w:val="0054152A"/>
    <w:rsid w:val="00542D10"/>
    <w:rsid w:val="00545F39"/>
    <w:rsid w:val="005473EE"/>
    <w:rsid w:val="00547F13"/>
    <w:rsid w:val="00575895"/>
    <w:rsid w:val="005873B0"/>
    <w:rsid w:val="00597E71"/>
    <w:rsid w:val="005C1727"/>
    <w:rsid w:val="005C7B83"/>
    <w:rsid w:val="005E05AB"/>
    <w:rsid w:val="005F01C2"/>
    <w:rsid w:val="00610DC8"/>
    <w:rsid w:val="00621214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A7CB9"/>
    <w:rsid w:val="007B4237"/>
    <w:rsid w:val="007C6346"/>
    <w:rsid w:val="00822729"/>
    <w:rsid w:val="00825CA1"/>
    <w:rsid w:val="00831768"/>
    <w:rsid w:val="008606E8"/>
    <w:rsid w:val="008715A0"/>
    <w:rsid w:val="00891B25"/>
    <w:rsid w:val="00896A2E"/>
    <w:rsid w:val="008A102C"/>
    <w:rsid w:val="008A346B"/>
    <w:rsid w:val="008C01BC"/>
    <w:rsid w:val="008E1555"/>
    <w:rsid w:val="008E7F3A"/>
    <w:rsid w:val="00916283"/>
    <w:rsid w:val="00917463"/>
    <w:rsid w:val="009269C5"/>
    <w:rsid w:val="009319EF"/>
    <w:rsid w:val="009439F7"/>
    <w:rsid w:val="00972E31"/>
    <w:rsid w:val="009736BD"/>
    <w:rsid w:val="00973ABE"/>
    <w:rsid w:val="0098360F"/>
    <w:rsid w:val="0099051F"/>
    <w:rsid w:val="009B097A"/>
    <w:rsid w:val="009B59C2"/>
    <w:rsid w:val="009C22BB"/>
    <w:rsid w:val="009E1F4A"/>
    <w:rsid w:val="009F1C9F"/>
    <w:rsid w:val="00A2103F"/>
    <w:rsid w:val="00A31B5C"/>
    <w:rsid w:val="00A36F1E"/>
    <w:rsid w:val="00A4081A"/>
    <w:rsid w:val="00A440A5"/>
    <w:rsid w:val="00A513DD"/>
    <w:rsid w:val="00A8035B"/>
    <w:rsid w:val="00A923AD"/>
    <w:rsid w:val="00A97D22"/>
    <w:rsid w:val="00AB3B7C"/>
    <w:rsid w:val="00AB44F9"/>
    <w:rsid w:val="00AC43B0"/>
    <w:rsid w:val="00AD366E"/>
    <w:rsid w:val="00AF2245"/>
    <w:rsid w:val="00AF679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61683"/>
    <w:rsid w:val="00B67467"/>
    <w:rsid w:val="00B80753"/>
    <w:rsid w:val="00B86985"/>
    <w:rsid w:val="00B96B21"/>
    <w:rsid w:val="00BA7819"/>
    <w:rsid w:val="00BB1C60"/>
    <w:rsid w:val="00BB1F7E"/>
    <w:rsid w:val="00BB317C"/>
    <w:rsid w:val="00C03709"/>
    <w:rsid w:val="00C06204"/>
    <w:rsid w:val="00C15915"/>
    <w:rsid w:val="00C31780"/>
    <w:rsid w:val="00C3565E"/>
    <w:rsid w:val="00C369DE"/>
    <w:rsid w:val="00C44C31"/>
    <w:rsid w:val="00C56C88"/>
    <w:rsid w:val="00C63152"/>
    <w:rsid w:val="00C66F3C"/>
    <w:rsid w:val="00C81D7E"/>
    <w:rsid w:val="00C95F32"/>
    <w:rsid w:val="00CC5BCB"/>
    <w:rsid w:val="00D460D1"/>
    <w:rsid w:val="00D51BEC"/>
    <w:rsid w:val="00D65439"/>
    <w:rsid w:val="00D72678"/>
    <w:rsid w:val="00DB2D57"/>
    <w:rsid w:val="00DE6D61"/>
    <w:rsid w:val="00DF3B1B"/>
    <w:rsid w:val="00E04200"/>
    <w:rsid w:val="00E231C2"/>
    <w:rsid w:val="00E32498"/>
    <w:rsid w:val="00E37B87"/>
    <w:rsid w:val="00E54C32"/>
    <w:rsid w:val="00E57A92"/>
    <w:rsid w:val="00E60933"/>
    <w:rsid w:val="00E6583B"/>
    <w:rsid w:val="00E829DF"/>
    <w:rsid w:val="00EC4857"/>
    <w:rsid w:val="00ED188D"/>
    <w:rsid w:val="00F0519C"/>
    <w:rsid w:val="00F2253A"/>
    <w:rsid w:val="00F24100"/>
    <w:rsid w:val="00F610BE"/>
    <w:rsid w:val="00F6189A"/>
    <w:rsid w:val="00F72933"/>
    <w:rsid w:val="00F744E7"/>
    <w:rsid w:val="00F93B76"/>
    <w:rsid w:val="00F952C1"/>
    <w:rsid w:val="00F96B0E"/>
    <w:rsid w:val="00F971A0"/>
    <w:rsid w:val="00FC40B3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8137F-F206-462B-83F7-FE0CC585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ADM5r1</cp:lastModifiedBy>
  <cp:revision>96</cp:revision>
  <cp:lastPrinted>2025-04-25T03:15:00Z</cp:lastPrinted>
  <dcterms:created xsi:type="dcterms:W3CDTF">2023-04-19T04:43:00Z</dcterms:created>
  <dcterms:modified xsi:type="dcterms:W3CDTF">2025-06-03T03:57:00Z</dcterms:modified>
</cp:coreProperties>
</file>